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3" w:rsidRPr="006B200F" w:rsidRDefault="001C789C" w:rsidP="006B200F">
      <w:pPr>
        <w:ind w:left="1440" w:firstLine="720"/>
        <w:rPr>
          <w:rFonts w:ascii="Calibri" w:hAnsi="Calibri" w:cs="Arial"/>
          <w:b/>
          <w:sz w:val="28"/>
          <w:szCs w:val="28"/>
          <w:u w:val="single"/>
        </w:rPr>
      </w:pPr>
      <w:r w:rsidRPr="00462B0F">
        <w:rPr>
          <w:noProof/>
          <w:lang w:val="en-US" w:eastAsia="en-US"/>
        </w:rPr>
        <w:pict>
          <v:roundrect id="Rounded Rectangle 54" o:spid="_x0000_s1027" style="position:absolute;left:0;text-align:left;margin-left:387pt;margin-top:0;width:141.75pt;height:244.95pt;z-index:15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IVaoCAACuBQAADgAAAGRycy9lMm9Eb2MueG1srFRLb9swDL4P2H8QdF/tGEm7GnWKoEWGAUFb&#10;tB16VmQpNiaLmqS89utHSbabdcUOw3wQRPHjx4dJXl0fOkV2wroWdEUnZzklQnOoW72p6Lfn5afP&#10;lDjPdM0UaFHRo3D0ev7xw9XelKKABlQtLEES7cq9qWjjvSmzzPFGdMydgREalRJsxzyKdpPVlu2R&#10;vVNZkefn2R5sbSxw4Ry+3iYlnUd+KQX391I64YmqKMbm42njuQ5nNr9i5cYy07S8D4P9QxQdazU6&#10;HalumWdka9s/qLqWW3Ag/RmHLgMpWy5iDpjNJH+TzVPDjIi5YHGcGcvk/h8tv9s9WNLWFZ1NKdGs&#10;w3/0CFtdi5o8YvWY3ihBUIeF2htXIv7JPNiQqjMr4N8dKrLfNEFwPeYgbRewmCg5xKofx6qLgycc&#10;Hyef87woZpRw1BWX50VxMQvuMlYO5sY6/0VAR8KlojYEGKKLJWe7lfMJP+CCSw3LVil8Z6XSMV5Q&#10;bR3eomA36xtlyY5hYyyXOX69T/cKwwiCaUwvZRRz80clEu2jkFg7zKGIkcSuFSMt41xoP0mqhtUi&#10;eZudOgt9HixiukojYWCWGOXI3RMMyEQycKe8e3wwFbHpR+P8b4El49EiegbtR+Ou1WDfI1CYVe85&#10;4YcipdKEKq2hPmJnWUgj5wxftvjzVsz5B2ZxxnAacW/4ezykgn1Fob9R0oD9+d57wGPro5aSPc5s&#10;Rd2PLbOCEvVV41BcTqbTMORRmM4uChTsqWZ9qtHb7gbw709wQxkerwHv1XCVFroXXC+L4BVVTHP0&#10;XVHu7SDc+LRLcEFxsVhEGA62YX6lnwwP5KGqoS+fDy/Mmr6DPTb/HQzzzco3PZywwVLDYutBtrHB&#10;X+va1xuXQmycfoGFrXMqR9Trmp3/AgAA//8DAFBLAwQUAAYACAAAACEAec4n9eAAAAAJAQAADwAA&#10;AGRycy9kb3ducmV2LnhtbEyPS0/DMBCE70j8B2uRuFEH2iQQsqkQj1tViYIERzdxHsLejWKnSf49&#10;7gkuI61mNfNNvp2tESc9uI4J4XYVgdBUctVRg/D58XZzD8J5RZUyTBph0Q62xeVFrrKKJ3rXp4Nv&#10;RAghlymE1vs+k9KVrbbKrbjXFLyaB6t8OIdGVoOaQrg18i6KEmlVR6GhVb1+bnX5cxgtAvP4Uj/s&#10;vvbL7nX9XdZLY3g9IV5fzU+PILye/d8znPEDOhSB6cgjVU4YhDTdhC0eIejZjuI0BnFE2CRJDLLI&#10;5f8FxS8AAAD//wMAUEsBAi0AFAAGAAgAAAAhAOSZw8D7AAAA4QEAABMAAAAAAAAAAAAAAAAAAAAA&#10;AFtDb250ZW50X1R5cGVzXS54bWxQSwECLQAUAAYACAAAACEAI7Jq4dcAAACUAQAACwAAAAAAAAAA&#10;AAAAAAAsAQAAX3JlbHMvLnJlbHNQSwECLQAUAAYACAAAACEARj1IVaoCAACuBQAADgAAAAAAAAAA&#10;AAAAAAAsAgAAZHJzL2Uyb0RvYy54bWxQSwECLQAUAAYACAAAACEAec4n9eAAAAAJAQAADwAAAAAA&#10;AAAAAAAAAAACBQAAZHJzL2Rvd25yZXYueG1sUEsFBgAAAAAEAAQA8wAAAA8GAAAAAA==&#10;" filled="f" strokecolor="red" strokeweight="2pt">
            <v:path arrowok="t"/>
          </v:roundrect>
        </w:pict>
      </w:r>
      <w:r w:rsidR="00462B0F" w:rsidRPr="00462B0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78pt;margin-top:0;width:151.5pt;height:244.9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DFggIAAFgFAAAOAAAAZHJzL2Uyb0RvYy54bWysVN9P2zAQfp+0/8Hy+0gbFRhVU9SBmCZV&#10;gICJZ9ex2wjH59nXJt1fv7OTho4hTZr24ji+735/d7PLtjZsp3yowBZ8fDLiTFkJZWXXBf/+dPPp&#10;M2cBhS2FAasKvleBX84/fpg1bqpy2IAplWdkxIZp4wq+QXTTLAtyo2oRTsApS0INvhZIv36dlV40&#10;ZL02WT4anWUN+NJ5kCoEer3uhHye7GutJN5pHRQyU3CKDdPp07mKZzafienaC7epZB+G+IcoalFZ&#10;cjqYuhYo2NZXf5iqK+khgMYTCXUGWldSpRwom/HoTTaPG+FUyoWKE9xQpvD/zMrb3b1nVUm9O+fM&#10;ipp69KRaZF+gZfRE9WlcmBLs0REQW3onbMo1uCXIl0CQ7AjTKQRCx3q02tfxS5kyUqQW7IeyRzcy&#10;WrvIJ6NTEkmS5RdneX5+Gh1nr+rOB/yqoGbxUnBPfU0hiN0yYAc9QKI3Y+Np4aYyppPGlxRlF1iM&#10;N+DeqA79oDTVgELJu8Qi+9SV8WwniDdCSmUx70MyltBRTZPxQbGvyO+KBse9Uo+NaiqxclAc/d3j&#10;oJG8gsVBua4s+PcMlC+D5w5/yL7LOaaP7aql2sTrCso9NddDNx7ByZuK6rwUAe+Fp3mg3tCM4x0d&#10;2kBTcOhvnG3A/3zvPeKJpiTlrKH5Knj4sRVecWa+WSLwxXgyiQOZfian5zn9+GPJ6lhit/UVUCvG&#10;tE2cTNeIR3O4ag/1M62CRfRKImEl+S44Hq5X2E09rRKpFosEohF0Apf20ckDpyOLntpn4V1PNSSW&#10;3sJhEsX0DeM6bGyMhcUWQVeJjq9V7QtP45sI3a+auB+O/xPqdSHOfwEAAP//AwBQSwMEFAAGAAgA&#10;AAAhAGBk1WDgAAAACQEAAA8AAABkcnMvZG93bnJldi54bWxMj0FPwzAMhe9I/IfISNxYOqAdK3Un&#10;BJrEgcsKG9e0CU1F41RNtnX8erwTXCxb7+n5e8Vqcr04mDF0nhDmswSEocbrjlqEj/f1zQOIEBVp&#10;1XsyCCcTYFVeXhQq1/5IG3OoYis4hEKuEGyMQy5laKxxKsz8YIi1Lz86FfkcW6lHdeRw18vbJMmk&#10;Ux3xB6sG82xN813tHcL2VO82dtlVrz+L+kV/3q3fIs0Rr6+mp0cQ0UzxzwxnfEaHkplqvycdRI+w&#10;SDPuEhF4nuUkXfJWI9xnWQqyLOT/BuUvAAAA//8DAFBLAQItABQABgAIAAAAIQC2gziS/gAAAOEB&#10;AAATAAAAAAAAAAAAAAAAAAAAAABbQ29udGVudF9UeXBlc10ueG1sUEsBAi0AFAAGAAgAAAAhADj9&#10;If/WAAAAlAEAAAsAAAAAAAAAAAAAAAAALwEAAF9yZWxzLy5yZWxzUEsBAi0AFAAGAAgAAAAhAI1C&#10;MMWCAgAAWAUAAA4AAAAAAAAAAAAAAAAALgIAAGRycy9lMm9Eb2MueG1sUEsBAi0AFAAGAAgAAAAh&#10;AGBk1WDgAAAACQEAAA8AAAAAAAAAAAAAAAAA3AQAAGRycy9kb3ducmV2LnhtbFBLBQYAAAAABAAE&#10;APMAAADpBQAAAAA=&#10;" stroked="f" strokeweight="2pt">
            <v:path arrowok="t"/>
            <v:textbox>
              <w:txbxContent>
                <w:p w:rsidR="00C95973" w:rsidRPr="006B200F" w:rsidRDefault="00C95973" w:rsidP="0037491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Red Flags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Constipation from birth or first few weeks of life 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Failure/delay in passing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meconium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&gt; 48hrs</w:t>
                  </w:r>
                </w:p>
                <w:p w:rsidR="00C95973" w:rsidRPr="006B200F" w:rsidRDefault="00C95973" w:rsidP="00115153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Ribbon stools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Weakness in legs/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locomotor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delay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Abdominal distension + /-vomiting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Abnormal appearance of anus (no PR)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Abnormal examination of spine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Abnormal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neuromusc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signs or reflexes</w:t>
                  </w:r>
                </w:p>
                <w:p w:rsidR="00C95973" w:rsidRPr="006B200F" w:rsidRDefault="00C95973" w:rsidP="00D5152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hanging="20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Severe constipation in </w:t>
                  </w:r>
                </w:p>
                <w:p w:rsidR="00C95973" w:rsidRPr="006B200F" w:rsidRDefault="00C95973" w:rsidP="00EE7355">
                  <w:pPr>
                    <w:pStyle w:val="ListParagraph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Helvetica"/>
                      <w:lang w:val="en-US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&lt; 1 year old</w:t>
                  </w:r>
                </w:p>
                <w:p w:rsidR="00C95973" w:rsidRPr="006B200F" w:rsidRDefault="00C95973" w:rsidP="00EE356D">
                  <w:pPr>
                    <w:pStyle w:val="ListParagraph"/>
                    <w:ind w:left="28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5973" w:rsidRPr="006B200F">
        <w:rPr>
          <w:rFonts w:ascii="Calibri" w:hAnsi="Calibri" w:cs="Arial"/>
          <w:b/>
          <w:sz w:val="28"/>
          <w:szCs w:val="28"/>
          <w:u w:val="single"/>
        </w:rPr>
        <w:t>Constipation in Children and Young People</w:t>
      </w:r>
    </w:p>
    <w:p w:rsidR="00C95973" w:rsidRPr="00A44642" w:rsidRDefault="00C95973" w:rsidP="006B200F">
      <w:pPr>
        <w:jc w:val="center"/>
        <w:rPr>
          <w:rFonts w:ascii="Arial" w:hAnsi="Arial" w:cs="Arial"/>
          <w:b/>
          <w:sz w:val="22"/>
          <w:szCs w:val="22"/>
        </w:rPr>
      </w:pPr>
    </w:p>
    <w:p w:rsidR="00C95973" w:rsidRPr="00A44642" w:rsidRDefault="00462B0F" w:rsidP="00FA18F2">
      <w:pPr>
        <w:rPr>
          <w:rFonts w:ascii="Arial" w:hAnsi="Arial" w:cs="Arial"/>
          <w:b/>
          <w:sz w:val="22"/>
          <w:szCs w:val="22"/>
        </w:rPr>
      </w:pPr>
      <w:r w:rsidRPr="00462B0F">
        <w:rPr>
          <w:noProof/>
          <w:lang w:val="en-US" w:eastAsia="en-US"/>
        </w:rPr>
        <w:pict>
          <v:shape id="Text Box 1" o:spid="_x0000_s1028" type="#_x0000_t202" style="position:absolute;margin-left:27pt;margin-top:.35pt;width:339.2pt;height:104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RBogIAANQFAAAOAAAAZHJzL2Uyb0RvYy54bWysVEtPGzEQvlfqf7B8L5t3S8QGpSCqShGg&#10;QsXZ8drEwutxbSe76a/v2N4NgXKh6mXX9nzz+uZxdt7WmuyE8wpMSYcnA0qE4VAp81jSn/dXn75Q&#10;4gMzFdNgREn3wtPzxccPZ42dixFsQFfCETRi/LyxJd2EYOdF4flG1MyfgBUGhRJczQJe3WNROdag&#10;9VoXo8FgVjTgKuuAC+/x9TIL6SLZl1LwcCOlF4HokmJsIX1d+q7jt1icsfmjY3ajeBcG+4coaqYM&#10;Oj2YumSBka1Tf5mqFXfgQYYTDnUBUiouUg6YzXDwKpu7DbMi5YLkeHugyf8/s/x6d+uIqrB2p5QY&#10;VmON7kUbyFdoyTDS01g/R9SdRVxo8RmhKVVvV8CfPEKKI0xW8IiOdLTS1fGPiRJUxArsD6xHLxwf&#10;J+PBZDabUsJRNhyPxqefp9Fx8axunQ/fBNQkHkrqsKwpBLZb+ZChPSR686BVdaW0TpfYSuJCO7Jj&#10;2AQ6pKzQ+AuUNqQp6Ww8HeTcji1E0wf9tWb8qQvvyALa0ya6E6npurAiL5mKdAp7LSJGmx9CIumJ&#10;kTdiZJwLc4gzoSNKYkbvUezwz1G9RznngRrJM5hwUK6VAZdZeklt9dRTKzO+6wyf844UhHbd5m7r&#10;W2sN1R47y0EeTW/5lUK+V8yHW+ZwFrFncL+EG/xIDVgk6E6UbMD9fus94nFEUEpJg7NdUv9ry5yg&#10;RH83ODynw8kkLoN0mUw/j/DijiXrY4nZ1heAnTPETWZ5OkZ80P1ROqgfcA0to1cUMcPRd0lDf7wI&#10;eePgGuNiuUwgHH/LwsrcWd4PVOyz+/aBOdv1ecARuYZ+C7D5q3bP2FgfA8ttAKnSLESeM6sd/7g6&#10;0jR1ay7upuN7Qj0v48UfAAAA//8DAFBLAwQUAAYACAAAACEArVR6Md8AAAAHAQAADwAAAGRycy9k&#10;b3ducmV2LnhtbEyOUUvDMBSF3wX/Q7iCby61rk5rb8cQBUH6sG7DPWZN0pQ1N6XJtvrvjU/6eDiH&#10;73zFcrI9O6vRd44Q7mcJMEWNkx21CNvN+90TMB8ESdE7UgjfysOyvL4qRC7dhdbqXIeWRQj5XCCY&#10;EIacc98YZYWfuUFR7LQbrQgxji2Xo7hEuO15miSP3IqO4oMRg3o1qjnWJ4sgtd4cM/Oh159fer+r&#10;3qrVvq4Qb2+m1QuwoKbwN4Zf/agOZXQ6uBNJz3qEbJ7FJcICWGwXD+kc2AEhTZ5T4GXB//uXPwAA&#10;AP//AwBQSwECLQAUAAYACAAAACEAtoM4kv4AAADhAQAAEwAAAAAAAAAAAAAAAAAAAAAAW0NvbnRl&#10;bnRfVHlwZXNdLnhtbFBLAQItABQABgAIAAAAIQA4/SH/1gAAAJQBAAALAAAAAAAAAAAAAAAAAC8B&#10;AABfcmVscy8ucmVsc1BLAQItABQABgAIAAAAIQA61KRBogIAANQFAAAOAAAAAAAAAAAAAAAAAC4C&#10;AABkcnMvZTJvRG9jLnhtbFBLAQItABQABgAIAAAAIQCtVHox3wAAAAcBAAAPAAAAAAAAAAAAAAAA&#10;APwEAABkcnMvZG93bnJldi54bWxQSwUGAAAAAAQABADzAAAACAYAAAAA&#10;" strokeweight=".5pt">
            <v:path arrowok="t"/>
            <v:textbox style="mso-next-textbox:#Text Box 1">
              <w:txbxContent>
                <w:p w:rsidR="00C95973" w:rsidRPr="006B200F" w:rsidRDefault="00C9597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Take a full history and examination – holistic assessment including:</w:t>
                  </w:r>
                </w:p>
                <w:p w:rsidR="00C95973" w:rsidRPr="006B200F" w:rsidRDefault="00C95973" w:rsidP="0037491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Frequency and consistency of stool</w:t>
                  </w:r>
                </w:p>
                <w:p w:rsidR="00C95973" w:rsidRPr="006B200F" w:rsidRDefault="00C95973" w:rsidP="0037491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Diet and  fluid intake</w:t>
                  </w:r>
                </w:p>
                <w:p w:rsidR="00C95973" w:rsidRPr="006B200F" w:rsidRDefault="00C95973" w:rsidP="0037491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Behaviour including toileting</w:t>
                  </w:r>
                </w:p>
                <w:p w:rsidR="00C95973" w:rsidRPr="006B200F" w:rsidRDefault="00C95973" w:rsidP="0037491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Social history</w:t>
                  </w:r>
                </w:p>
                <w:p w:rsidR="00C95973" w:rsidRPr="006B200F" w:rsidRDefault="00C95973" w:rsidP="005A05D1">
                  <w:pPr>
                    <w:pStyle w:val="ListParagraph"/>
                    <w:ind w:left="567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C95973" w:rsidRPr="006B200F" w:rsidRDefault="00C95973" w:rsidP="0037491D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Remember: abdominal pain may be due to constipation and diarrhoea may be overflow </w:t>
                  </w:r>
                </w:p>
              </w:txbxContent>
            </v:textbox>
          </v:shape>
        </w:pict>
      </w: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Pr="00A44642" w:rsidRDefault="00462B0F" w:rsidP="00FA18F2">
      <w:pPr>
        <w:rPr>
          <w:rFonts w:ascii="Arial" w:hAnsi="Arial" w:cs="Arial"/>
          <w:b/>
          <w:sz w:val="22"/>
          <w:szCs w:val="22"/>
        </w:rPr>
      </w:pPr>
      <w:r w:rsidRPr="00462B0F">
        <w:rPr>
          <w:noProof/>
          <w:lang w:val="en-US" w:eastAsia="en-US"/>
        </w:rPr>
        <w:pict>
          <v:shape id="Text Box 3" o:spid="_x0000_s1029" type="#_x0000_t202" style="position:absolute;margin-left:27.2pt;margin-top:5.75pt;width:339pt;height:48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+dnwIAANMFAAAOAAAAZHJzL2Uyb0RvYy54bWysVMlu2zAQvRfoPxC8N5K3JDUsB26CFAWM&#10;JGhS5ExTpC2E4rAkbcn9+g5JyXGWS4peJJLzZnuzzC7aWpGdsK4CXdDBSU6J0BzKSq8L+uvh+ss5&#10;Jc4zXTIFWhR0Lxy9mH/+NGvMVAxhA6oUlqAR7aaNKejGezPNMsc3ombuBIzQKJRga+bxatdZaVmD&#10;1muVDfP8NGvAlsYCF87h61US0nm0L6Xg/lZKJzxRBcXYfPza+F2FbzafsenaMrOpeBcG+4coalZp&#10;dHowdcU8I1tbvTFVV9yCA+lPONQZSFlxEXPAbAb5q2zuN8yImAuS48yBJvf/zPKb3Z0lVYm1G1Oi&#10;WY01ehCtJ9+gJaNAT2PcFFH3BnG+xWeExlSdWQJ/cgjJjjBJwSE60NFKW4c/JkpQESuwP7AevHB8&#10;HI/yyShHEUfZZDg6P5sEv9mztrHOfxdQk3AoqMWqxgjYbul8gvaQ4MyBqsrrSql4CZ0kLpUlO4Y9&#10;oPygM/4CpTRpCno6muQptWMLwfRBf6UYf3prAYNVOrgTsee6sAItiYl48nslAkbpn0Ii55GQd2Jk&#10;nAt9iDOiA0piRh9R7PDPUX1EOeWBGtEzaH9QrisNNrH0ktryqadWJnzXGC7lHSjw7aqNzTbsO2sF&#10;5R4by0KaTGf4dYV8L5nzd8ziKGJf4Hrxt/iRCrBI0J0o2YD98957wOOEoJSSBke7oO73lllBifqh&#10;cXa+DsbjsAviZTw5G+LFHktWxxK9rS8BO2eAi8zweAx4r/qjtFA/4hZaBK8oYpqj74L6/njp08LB&#10;LcbFYhFBOP2G+aW+N7yfp9BnD+0js6brc48TcgP9EmDTV+2esKE+GhZbD7KKsxB4Tqx2/OPmiNPU&#10;bbmwmo7vEfW8i+d/AQAA//8DAFBLAwQUAAYACAAAACEAPS77J+AAAAAIAQAADwAAAGRycy9kb3du&#10;cmV2LnhtbEyPzU7DMBCE70i8g7VI3KjTkvAT4lQVAgkJ5dAURI9ubMdR43UUu2369l1OcNyZ0ew3&#10;xXJyPTvqMXQeBcxnCTCNjVcdtgK+Nu93T8BClKhk71ELOOsAy/L6qpC58idc62MdW0YlGHIpwMY4&#10;5JyHxmonw8wPGskzfnQy0jm2XI3yROWu54skeeBOdkgfrBz0q9XNvj44AcqYzT6zH2b9+WO239Vb&#10;tdrWlRC3N9PqBVjUU/wLwy8+oUNJTDt/QBVYLyBLU0qSPs+Akf94vyBhJ+A5TYCXBf8/oLwAAAD/&#10;/wMAUEsBAi0AFAAGAAgAAAAhALaDOJL+AAAA4QEAABMAAAAAAAAAAAAAAAAAAAAAAFtDb250ZW50&#10;X1R5cGVzXS54bWxQSwECLQAUAAYACAAAACEAOP0h/9YAAACUAQAACwAAAAAAAAAAAAAAAAAvAQAA&#10;X3JlbHMvLnJlbHNQSwECLQAUAAYACAAAACEAQ7rPnZ8CAADTBQAADgAAAAAAAAAAAAAAAAAuAgAA&#10;ZHJzL2Uyb0RvYy54bWxQSwECLQAUAAYACAAAACEAPS77J+AAAAAIAQAADwAAAAAAAAAAAAAAAAD5&#10;BAAAZHJzL2Rvd25yZXYueG1sUEsFBgAAAAAEAAQA8wAAAAYGAAAAAA==&#10;" strokeweight=".5pt">
            <v:path arrowok="t"/>
            <v:textbox>
              <w:txbxContent>
                <w:p w:rsidR="00C95973" w:rsidRPr="006B200F" w:rsidRDefault="00C95973" w:rsidP="00B9445A">
                  <w:pPr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Are there any urgent conditions or </w:t>
                  </w:r>
                  <w:r w:rsidRPr="006B200F"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  <w:t>red flags</w:t>
                  </w:r>
                  <w:r w:rsidRPr="006B200F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>?</w:t>
                  </w:r>
                </w:p>
                <w:p w:rsidR="00C95973" w:rsidRPr="006B200F" w:rsidRDefault="00C95973" w:rsidP="00B9445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(If amber flags- faltering growth/suspect child maltreatment - refer to NICE guidance)</w:t>
                  </w:r>
                </w:p>
                <w:p w:rsidR="00C95973" w:rsidRPr="006B200F" w:rsidRDefault="00C95973" w:rsidP="00B9445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5973" w:rsidRPr="00A44642" w:rsidRDefault="00C95973" w:rsidP="00F2657D">
      <w:pPr>
        <w:rPr>
          <w:rFonts w:ascii="Arial" w:hAnsi="Arial" w:cs="Arial"/>
          <w:sz w:val="22"/>
          <w:szCs w:val="22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30" type="#_x0000_t32" style="position:absolute;margin-left:366.2pt;margin-top:1.45pt;width:21.5pt;height:0;z-index:30;visibility:visible;mso-wrap-distance-left:3.17489mm;mso-wrap-distance-right:3.17489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8LLD4CAAB/BAAADgAAAGRycy9lMm9Eb2MueG1srFTLjtsgFN1X6j8g9ontxHlZcUajPLqZtpGm&#10;/QACOEaDAQGJE1X9916wkzbtpqq6wXAvHO459+Dl06WR6MytE1qVOBumGHFFNRPqWOKvX3aDOUbO&#10;E8WI1IqX+Modflq9f7dsTcFHutaScYsARLmiNSWuvTdFkjha84a4oTZcQbLStiEelvaYMEtaQG9k&#10;MkrTadJqy4zVlDsH0U2XxKuIX1Wc+s9V5bhHssRQm4+jjeMhjMlqSYqjJaYWtC+D/EMVDREKLr1D&#10;bYgn6GTFH1CNoFY7Xfkh1U2iq0pQHjkAmyz9jc1rTQyPXEAcZ+4yuf8HSz+d9xYJBr0bY6RIAz16&#10;Pnkdr0Z5FKg1roB9a7W3gSK9qFfzoumbA/GSh2RYOAOAh/ajZgBFACrqcqlsEw4DY3SJ8l/v8vOL&#10;RxSCo9k4nUCT6C2VkOJ2zljnP3DdoDApsfOWiGPt11op6LG2WbyFnF+cD1WR4nYgXKr0TkgZWy0V&#10;aoHrZD6bxBNOS8FCNuyLruNradGZgF/YW4cqTw2w6WKLSZr2roEweKsLxxDcekeINTyAW31SLNZQ&#10;c8K2/dwTIWGO/NWAXN4Koo6S41BkwxlGksOzCrOOlVShThAMePazzmbfFuliO9/O80E+mm4HecrY&#10;4Hm3zgfTXTabbMab9XqTfQ+Us7yoBWNcBdY3y2f531mqf3ydWe+mv+ubPKJHEaDY2zcWHR0TTBLe&#10;qCsOml33NrALK3B53Ny/yPCMfl3HXT//G6sfAAAA//8DAFBLAwQUAAYACAAAACEAVNBAt9wAAAAH&#10;AQAADwAAAGRycy9kb3ducmV2LnhtbEyOTU/DMBBE70j8B2uRuFGngRIIcSqEQLTi0o+gXt14SSLi&#10;dRQ7Tfj3LFzg+DSjmZctJ9uKE/a+caRgPotAIJXONFQpKPYvV3cgfNBkdOsIFXyhh2V+fpbp1LiR&#10;tnjahUrwCPlUK6hD6FIpfVmj1X7mOiTOPlxvdWDsK2l6PfK4bWUcRbfS6ob4odYdPtVYfu4Gq6Ar&#10;XjeLYT2vtm/v41is7IFWzwelLi+mxwcQAafwV4YffVaHnJ2ObiDjRasguY5vuKogvgfBeZIsmI+/&#10;LPNM/vfPvwEAAP//AwBQSwECLQAUAAYACAAAACEA5JnDwPsAAADhAQAAEwAAAAAAAAAAAAAAAAAA&#10;AAAAW0NvbnRlbnRfVHlwZXNdLnhtbFBLAQItABQABgAIAAAAIQAjsmrh1wAAAJQBAAALAAAAAAAA&#10;AAAAAAAAACwBAABfcmVscy8ucmVsc1BLAQItABQABgAIAAAAIQAgnwssPgIAAH8EAAAOAAAAAAAA&#10;AAAAAAAAACwCAABkcnMvZTJvRG9jLnhtbFBLAQItABQABgAIAAAAIQBU0EC33AAAAAcBAAAPAAAA&#10;AAAAAAAAAAAAAJYEAABkcnMvZG93bnJldi54bWxQSwUGAAAAAAQABADzAAAAnwUAAAAA&#10;" strokeweight="1.25pt">
            <v:stroke endarrow="block"/>
            <o:lock v:ext="edit" shapetype="f"/>
          </v:shape>
        </w:pict>
      </w:r>
      <w:r w:rsidRPr="00462B0F">
        <w:rPr>
          <w:noProof/>
          <w:lang w:val="en-US" w:eastAsia="en-US"/>
        </w:rPr>
        <w:pict>
          <v:shape id="Text Box 37" o:spid="_x0000_s1031" type="#_x0000_t202" style="position:absolute;margin-left:107.25pt;margin-top:155.4pt;width:38.25pt;height:21.75pt;z-index:-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1XlgIAAKsFAAAOAAAAZHJzL2Uyb0RvYy54bWysVFFPGzEMfp+0/xDlfVxbWsoqrqgDMU2q&#10;AA0mntNcQk8kcZakvet+PU5yVwrjhWkvd0782Y7tzz47b7UiW+F8Daakw6MBJcJwqGrzWNJf91df&#10;TinxgZmKKTCipDvh6fn886ezxs7ECNagKuEIOjF+1tiSrkOws6LwfC0080dghUGlBKdZwKN7LCrH&#10;GvSuVTEaDE6KBlxlHXDhPd5eZiWdJ/9SCh5upPQiEFVSfFtIX5e+q/gt5mds9uiYXde8ewb7h1do&#10;VhsMund1yQIjG1f/5UrX3IEHGY446AKkrLlIOWA2w8GbbO7WzIqUCxbH232Z/P9zy6+3t47UVUmP&#10;p5QYprFH96IN5Bu0BK+wPo31M4TdWQSGFu+xzylXb5fAnzxCigNMNvCIjvVopdPxj5kSNMQW7PZl&#10;j2E4Xo5PJ9PphBKOqtH0ZDSaxLDFi7F1PnwXoEkUSuqwq+kBbLv0IUN7SIzlQdXVVa1UOkQmiQvl&#10;yJYhB1QYds5foZQhTUlPjieD5NhANM+elYluROJSFy5mmxNMUtgpETHK/BQSa5nyfCc241yYffyE&#10;jiiJoT5i2OFfXvUR45wHWqTIYMLeWNcGXO7r65JVT33JZMZ3/fY571iC0K7aTKKeMCuodsgXB3ni&#10;vOVXNTZvyXy4ZQ5HDJmAayPc4EcqwOJDJ1GyBvfnvfuIR+ajlpIGR7ak/veGOUGJ+mFwJr4Ox+M4&#10;4+kwnkxHeHCHmtWhxmz0BSAjhrigLE9ixAfVi9KBfsDtsohRUcUMx9glDb14EfIiwe3ExWKRQDjV&#10;loWlubO8H5NIzfv2gTnb8Tcg8a+hH242e0PjjI39MbDYBJB14nisc65qV3/cCGlKuu0VV87hOaFe&#10;duz8GQAA//8DAFBLAwQUAAYACAAAACEA0lxM6eAAAAALAQAADwAAAGRycy9kb3ducmV2LnhtbEyP&#10;wU7DMAyG70i8Q2QkLhNL020IStMJISZthx0oXHbLGtNWNE6VZFt5e8wJjrY//f7+cj25QZwxxN6T&#10;BjXPQCA13vbUavh439w9gIjJkDWDJ9TwjRHW1fVVaQrrL/SG5zq1gkMoFkZDl9JYSBmbDp2Jcz8i&#10;8e3TB2cSj6GVNpgLh7tB5ll2L53piT90ZsSXDpuv+uQ07ONhOzuE7WZWRyt3iPvXnUpa395Mz08g&#10;Ek7pD4ZffVaHip2O/kQ2ikFDrpYrRjUsVMYdmMgfFbc78ma1XICsSvm/Q/UDAAD//wMAUEsBAi0A&#10;FAAGAAgAAAAhALaDOJL+AAAA4QEAABMAAAAAAAAAAAAAAAAAAAAAAFtDb250ZW50X1R5cGVzXS54&#10;bWxQSwECLQAUAAYACAAAACEAOP0h/9YAAACUAQAACwAAAAAAAAAAAAAAAAAvAQAAX3JlbHMvLnJl&#10;bHNQSwECLQAUAAYACAAAACEA2BPtV5YCAACrBQAADgAAAAAAAAAAAAAAAAAuAgAAZHJzL2Uyb0Rv&#10;Yy54bWxQSwECLQAUAAYACAAAACEA0lxM6eAAAAALAQAADwAAAAAAAAAAAAAAAADwBAAAZHJzL2Rv&#10;d25yZXYueG1sUEsFBgAAAAAEAAQA8wAAAP0FAAAAAA==&#10;" stroked="f" strokeweight=".5pt">
            <v:path arrowok="t"/>
            <v:textbox>
              <w:txbxContent>
                <w:p w:rsidR="00C95973" w:rsidRPr="006B200F" w:rsidRDefault="00C95973" w:rsidP="00F52C9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B200F">
                    <w:rPr>
                      <w:rFonts w:ascii="Calibri" w:hAnsi="Calibri" w:cs="Arial"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Text Box 8" o:spid="_x0000_s1032" type="#_x0000_t202" style="position:absolute;margin-left:260.3pt;margin-top:153.05pt;width:39.75pt;height:21.3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0tmAIAAKkFAAAOAAAAZHJzL2Uyb0RvYy54bWysVMFu2zAMvQ/YPwi6r3aypO2MOkWWosOA&#10;oC3WDj0rspQYlURNUmJnXz9KttO066XDLjYlPpIi+ciLy1YrshPO12BKOjrJKRGGQ1WbdUl/Plx/&#10;OqfEB2YqpsCIku6Fp5ezjx8uGluIMWxAVcIRdGJ80diSbkKwRZZ5vhGa+ROwwqBSgtMs4NGts8qx&#10;Br1rlY3z/DRrwFXWARfe4+1Vp6Sz5F9KwcOtlF4EokqKbwvp69J3Fb/Z7IIVa8fspub9M9g/vEKz&#10;2mDQg6srFhjZuvovV7rmDjzIcMJBZyBlzUXKAbMZ5a+yud8wK1IuWBxvD2Xy/88tv9ndOVJXJcVG&#10;GaaxRQ+iDeQrtOQ8VqexvkDQvUVYaPEau5wy9XYJ/MkjJDvCdAYe0bEarXQ6/jFPgobYgP2h6DEK&#10;x8tpPjkfTynhqBqf5dNRakr2bGydD98EaBKFkjrsaXoA2y19iOFZMUBiLA+qrq5rpdIh8kgslCM7&#10;hgxQYRRzQosXKGVIU9LTz9M8OTYQzTucMtGNSEzqw8VsuwSTFPZKRIwyP4TESqY834jNOBfmED+h&#10;I0piqPcY9vjnV73HuMsDLVJkMOFgrGsDruvry5JVT0PJZIfv++27vGMJQrtqE4WmA2FWUO2RLw66&#10;efOWX9fYvCXz4Y45HDBkAi6NcIsfqQCLD71EyQbc77fuIx55j1pKGhzYkvpfW+YEJeq7wYn4MppM&#10;4oSnw2R6NsaDO9asjjVmqxeAjBjherI8iREf1CBKB/oRd8s8RkUVMxxjlzQM4iJ0awR3ExfzeQLh&#10;TFsWlube8mFMIjUf2kfmbM/fgMS/gWG0WfGKxh029sfAfBtA1onjsc5dVfv64z5IRO53V1w4x+eE&#10;et6wsz8AAAD//wMAUEsDBBQABgAIAAAAIQDIV4s64AAAAAsBAAAPAAAAZHJzL2Rvd25yZXYueG1s&#10;TI89T8MwEIZ3JP6DdUgsFbVTIFQhToUQldqhA4GlmxsfSUR8jmy3Df+eY6LbfTx677lyNblBnDDE&#10;3pOGbK5AIDXe9tRq+PxY3y1BxGTImsETavjBCKvq+qo0hfVnesdTnVrBIRQLo6FLaSykjE2HzsS5&#10;H5F49+WDM4nb0EobzJnD3SAXSuXSmZ74QmdGfO2w+a6PTsMu7jezfdisZ3W0cou4e9tmSevbm+nl&#10;GUTCKf3D8KfP6lCx08EfyUYxaHhcqJxRDfcqz0AwkSvFxYEnD8snkFUpL3+ofgEAAP//AwBQSwEC&#10;LQAUAAYACAAAACEAtoM4kv4AAADhAQAAEwAAAAAAAAAAAAAAAAAAAAAAW0NvbnRlbnRfVHlwZXNd&#10;LnhtbFBLAQItABQABgAIAAAAIQA4/SH/1gAAAJQBAAALAAAAAAAAAAAAAAAAAC8BAABfcmVscy8u&#10;cmVsc1BLAQItABQABgAIAAAAIQBalp0tmAIAAKkFAAAOAAAAAAAAAAAAAAAAAC4CAABkcnMvZTJv&#10;RG9jLnhtbFBLAQItABQABgAIAAAAIQDIV4s64AAAAAsBAAAPAAAAAAAAAAAAAAAAAPIEAABkcnMv&#10;ZG93bnJldi54bWxQSwUGAAAAAAQABADzAAAA/wUAAAAA&#10;" stroked="f" strokeweight=".5pt">
            <v:path arrowok="t"/>
            <v:textbox>
              <w:txbxContent>
                <w:p w:rsidR="00C95973" w:rsidRPr="006B200F" w:rsidRDefault="00C95973" w:rsidP="00D515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B200F">
                    <w:rPr>
                      <w:rFonts w:ascii="Calibri" w:hAnsi="Calibri" w:cs="Arial"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Straight Arrow Connector 35" o:spid="_x0000_s1033" type="#_x0000_t32" style="position:absolute;margin-left:205.85pt;margin-top:144.7pt;width:55.35pt;height:32.25pt;z-index:3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bRewBAAAgBAAADgAAAGRycy9lMm9Eb2MueG1srFPbjtMwEH1H4h8sv9OkZcvuRk1XqAu8rKCi&#10;8AFex06s9U1j06R/z9i5cJcQ4sXKeOacOWc82d0NRpOzgKCcrel6VVIiLHeNsm1NP396++KGkhCZ&#10;bZh2VtT0IgK92z9/tut9JTauc7oRQJDEhqr3Ne1i9FVRBN4Jw8LKeWExKR0YFjGEtmiA9chudLEp&#10;y1dF76Dx4LgIAW/vxyTdZ34pBY8fpAwiEl1T1BbzCfl8TGex37GqBeY7xScZ7B9UGKYsNl2o7llk&#10;5AuoX6iM4uCCk3HFnSmclIqL7AHdrMuf3Jw65kX2gsMJfhlT+H+0/P35CEQ1NX25pcQyg290isBU&#10;20XyGsD15OCsxTk6IFiC8+p9qBB2sEdIjvlgT/7B8aeAueKHZAqCH8sGCSaVo2Uy5PlflvmLIRKO&#10;l9fl5vYKZXBMXZW32+vcr2DVDPYQ4jvhDEkfNQ2T0EXhOr8BOz+EmMSwagakztqSHld0e4O0KY5M&#10;6Te2IfHi0XQExWyrRXKIQG0nM6P+7CRetBiJPgqJM0PFY8O8reKggZwZ7lnztF5YsDJBpNJ6AZW5&#10;/R9BU22CibzBfwtcqnNHZ+MCNMo6+F3XOMxS5Vg/ux69JtuPrrkcYX5bXMM8n+mXSXv+fZzh337s&#10;/VcAAAD//wMAUEsDBBQABgAIAAAAIQCXnPpC4gAAAAsBAAAPAAAAZHJzL2Rvd25yZXYueG1sTI/B&#10;ToNAEIbvJr7DZky82QVabIsMjTEa23ixLabXLaxAZGcJuxR8e8eT3mYyX/75/nQzmVZcdO8aSwjh&#10;LAChqbBlQxVCfny5W4FwXlGpWksa4Vs72GTXV6lKSjvSXl8OvhIcQi5RCLX3XSKlK2ptlJvZThPf&#10;Pm1vlOe1r2TZq5HDTSujILiXRjXEH2rV6adaF1+HwSB0+et7POzCav/2MY751pxo+3xCvL2ZHh9A&#10;eD35Pxh+9VkdMnY624FKJ1qERRguGUWIVusFCCbiKOLhjDCP52uQWSr/d8h+AAAA//8DAFBLAQIt&#10;ABQABgAIAAAAIQDkmcPA+wAAAOEBAAATAAAAAAAAAAAAAAAAAAAAAABbQ29udGVudF9UeXBlc10u&#10;eG1sUEsBAi0AFAAGAAgAAAAhACOyauHXAAAAlAEAAAsAAAAAAAAAAAAAAAAALAEAAF9yZWxzLy5y&#10;ZWxzUEsBAi0AFAAGAAgAAAAhAFYtG0XsAQAAIAQAAA4AAAAAAAAAAAAAAAAALAIAAGRycy9lMm9E&#10;b2MueG1sUEsBAi0AFAAGAAgAAAAhAJec+kLiAAAACwEAAA8AAAAAAAAAAAAAAAAARAQAAGRycy9k&#10;b3ducmV2LnhtbFBLBQYAAAAABAAEAPMAAABTBQAAAAA=&#10;" strokeweight="1.25pt">
            <v:stroke endarrow="block"/>
            <o:lock v:ext="edit" shapetype="f"/>
          </v:shape>
        </w:pict>
      </w:r>
      <w:r w:rsidRPr="00462B0F">
        <w:rPr>
          <w:noProof/>
          <w:lang w:val="en-US" w:eastAsia="en-US"/>
        </w:rPr>
        <w:pict>
          <v:shape id="Text Box 34" o:spid="_x0000_s1034" type="#_x0000_t202" style="position:absolute;margin-left:198.75pt;margin-top:50.4pt;width:38.25pt;height:17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/ilQIAAKsFAAAOAAAAZHJzL2Uyb0RvYy54bWysVEtv2zAMvg/YfxB0X52kSR9BnCJr0WFA&#10;0BZrh54VWUqESqImKbGzXz9Kdh7teumwi02JH0mR/MjJVWM02QgfFNiS9k96lAjLoVJ2WdKfT7df&#10;LigJkdmKabCipFsR6NX086dJ7cZiACvQlfAEndgwrl1JVzG6cVEEvhKGhRNwwqJSgjcs4tEvi8qz&#10;Gr0bXQx6vbOiBl85D1yEgLc3rZJOs38pBY/3UgYRiS4pvi3mr8/fRfoW0wkbLz1zK8W7Z7B/eIVh&#10;ymLQvasbFhlZe/WXK6O4hwAynnAwBUipuMg5YDb93ptsHlfMiZwLFie4fZnC/3PL7zYPnqiqpKdD&#10;Siwz2KMn0UTyFRqCV1if2oUxwh4dAmOD99jnnGtwc+AvASHFEaY1CIhO9WikN+mPmRI0xBZs92VP&#10;YTheDi9G5+cjSjiqBv3LHsrJ58HY+RC/CTAkCSX12NX8ALaZh9hCd5AUK4BW1a3SOh8Sk8S19mTD&#10;kAM69jvnr1DakrqkZ6ejXnZsIZm3nrVNbkTmUhcuZdsmmKW41SJhtP0hJNYy5/lObMa5sPv4GZ1Q&#10;EkN9xLDDH171EeM2D7TIkcHGvbFRFnzb19clq152JZMtvut3aPNOJYjNoskkyp1LNwuotsgXD+3E&#10;BcdvFTZvzkJ8YB5HDJmAayPe40dqwOJDJ1GyAv/7vfuER+ajlpIaR7ak4deaeUGJ/m5xJi77w2Ga&#10;8XwYjs4HePDHmsWxxq7NNSAj+rigHM9iwke9E6UH84zbZZaioopZjrFLGnfidWwXCW4nLmazDMKp&#10;dizO7aPjuzFJ1Hxqnpl3HX8jEv8OdsPNxm9o3GJTfyzM1hGkyhw/VLWrP26EPCXd9kor5/icUYcd&#10;O/0DAAD//wMAUEsDBBQABgAIAAAAIQCLTRc+4AAAAAsBAAAPAAAAZHJzL2Rvd25yZXYueG1sTI/B&#10;TsMwEETvSPyDtUhcKmqXtBRCnAohKrWHHghcenPjJYmI15HttuHvWU7luDNPszPFanS9OGGInScN&#10;s6kCgVR721Gj4fNjffcIIiZD1vSeUMMPRliV11eFya0/0zueqtQIDqGYGw1tSkMuZaxbdCZO/YDE&#10;3pcPziQ+QyNtMGcOd728V+pBOtMRf2jNgK8t1t/V0WnYxf1msg+b9aSKVm4Rd2/bWdL69mZ8eQaR&#10;cEwXGP7qc3UoudPBH8lG0WvInpYLRtlQijcwMV/Oed2BlWyRgSwL+X9D+QsAAP//AwBQSwECLQAU&#10;AAYACAAAACEAtoM4kv4AAADhAQAAEwAAAAAAAAAAAAAAAAAAAAAAW0NvbnRlbnRfVHlwZXNdLnht&#10;bFBLAQItABQABgAIAAAAIQA4/SH/1gAAAJQBAAALAAAAAAAAAAAAAAAAAC8BAABfcmVscy8ucmVs&#10;c1BLAQItABQABgAIAAAAIQCuxT/ilQIAAKsFAAAOAAAAAAAAAAAAAAAAAC4CAABkcnMvZTJvRG9j&#10;LnhtbFBLAQItABQABgAIAAAAIQCLTRc+4AAAAAsBAAAPAAAAAAAAAAAAAAAAAO8EAABkcnMvZG93&#10;bnJldi54bWxQSwUGAAAAAAQABADzAAAA/AUAAAAA&#10;" stroked="f" strokeweight=".5pt">
            <v:path arrowok="t"/>
            <v:textbox>
              <w:txbxContent>
                <w:p w:rsidR="00C95973" w:rsidRPr="006B200F" w:rsidRDefault="00C95973" w:rsidP="008D25E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B200F">
                    <w:rPr>
                      <w:rFonts w:ascii="Calibri" w:hAnsi="Calibri" w:cs="Arial"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_x0000_s1035" type="#_x0000_t202" style="position:absolute;margin-left:-14.8pt;margin-top:32.2pt;width:211.5pt;height:51.3pt;z-index:24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u8ew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vsFI&#10;kRYoeuK9R290j25uQ3k64wo49WjgnO9hH2iOqTrzoOkXh5ReN0Tt+cpa3TWcMAgvCzeTq6sDjgsg&#10;u+69ZuCHHLyOQH1t21A7qAYCdKDp+UJNiIXC5mQ2n6VTMFGwzabZNIvcJaQ43zbW+bdctyhMSmyB&#10;+ohOjg/Oh2hIcT4SnCm9FVJG+qVCXYkX08k0XriytMKDOqVoSzxPwzfoJSS5USxe9kTIYQ4OpArQ&#10;EDO4PM0GFXxfpIvNfDPPR/lkthnlaVWNVtt1Pppts9tpdVOt11X2I7jP8qIRjHEVwjsrMsv/jvFT&#10;bwxaumjSaSlYgAshObvfraVFRwIdsY1f5AosL8eSX8OIxYOszv+YXWQ3EDpQ6/tdH3W0OItmp9kz&#10;0G310HTwSMCk0fYbRh00XInd1wOxHCP5ToFkFlmehw69Xtjrxe56QRQFqBJ7jIbp2g9dfTBW7Bvw&#10;NIhU6RXIrBZRAUGPQ1QncUJTxZxOD0Do2ut1PPXyTC1/AgAA//8DAFBLAwQUAAYACAAAACEAjwyJ&#10;4t4AAAAKAQAADwAAAGRycy9kb3ducmV2LnhtbEyPy07DMBBF90j8gzVI7FqHtiRtiFOhIj6AgsTW&#10;iadJhD2OYudBv55hBbsZzdGdc4vj4qyYcAidJwUP6wQEUu1NR42Cj/fX1R5EiJqMtp5QwTcGOJa3&#10;N4XOjZ/pDadzbASHUMi1gjbGPpcy1C06Hda+R+LbxQ9OR16HRppBzxzurNwkSSqd7og/tLrHU4v1&#10;13l0Curr+LI/ddU0X7PPrFpa+3ghq9T93fL8BCLiEv9g+NVndSjZqfIjmSCsgtXmkDKqIN3tQDCw&#10;PWx5qJhMswRkWcj/FcofAAAA//8DAFBLAQItABQABgAIAAAAIQC2gziS/gAAAOEBAAATAAAAAAAA&#10;AAAAAAAAAAAAAABbQ29udGVudF9UeXBlc10ueG1sUEsBAi0AFAAGAAgAAAAhADj9If/WAAAAlAEA&#10;AAsAAAAAAAAAAAAAAAAALwEAAF9yZWxzLy5yZWxzUEsBAi0AFAAGAAgAAAAhAB/Pq7x7AgAA7gQA&#10;AA4AAAAAAAAAAAAAAAAALgIAAGRycy9lMm9Eb2MueG1sUEsBAi0AFAAGAAgAAAAhAI8MieLeAAAA&#10;CgEAAA8AAAAAAAAAAAAAAAAA1QQAAGRycy9kb3ducmV2LnhtbFBLBQYAAAAABAAEAPMAAADgBQAA&#10;AAA=&#10;" filled="f" stroked="f">
            <v:textbox style="mso-next-textbox:#_x0000_s1035" inset=",7.2pt,,7.2pt">
              <w:txbxContent>
                <w:p w:rsidR="00C95973" w:rsidRPr="006B200F" w:rsidRDefault="00C95973" w:rsidP="00827D0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For all children</w:t>
                  </w:r>
                </w:p>
                <w:p w:rsidR="00C95973" w:rsidRPr="006B200F" w:rsidRDefault="00C95973" w:rsidP="00D5152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Give general advice  on fluids and diet</w:t>
                  </w:r>
                </w:p>
                <w:p w:rsidR="00C95973" w:rsidRPr="006B200F" w:rsidRDefault="00C95973" w:rsidP="00D5152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Give advice on constipation</w:t>
                  </w:r>
                </w:p>
              </w:txbxContent>
            </v:textbox>
            <w10:wrap type="tight"/>
          </v:shape>
        </w:pict>
      </w:r>
      <w:r w:rsidR="00C95973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  <w:r w:rsidRPr="00462B0F">
        <w:rPr>
          <w:noProof/>
          <w:lang w:val="en-US" w:eastAsia="en-US"/>
        </w:rPr>
        <w:pict>
          <v:shape id="Text Box 4" o:spid="_x0000_s1036" type="#_x0000_t202" style="position:absolute;margin-left:1in;margin-top:95.4pt;width:297pt;height:49.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KsnwIAANIFAAAOAAAAZHJzL2Uyb0RvYy54bWysVFtv2yAUfp+0/4B4X52k6c2qU2WtOk2K&#10;1mrt1GeCoUEFDgMSO/v1O2A7TS8vnfZiA+c7t+9czi9ao8lG+KDAVnR8MKJEWA61so8V/XV//eWU&#10;khCZrZkGKyq6FYFezD5/Om9cKSawAl0LT9CIDWXjKrqK0ZVFEfhKGBYOwAmLQgnesIhX/1jUnjVo&#10;3ehiMhodFw342nngIgR8veqEdJbtSyl4vJEyiEh0RTG2mL8+f5fpW8zOWfnomVsp3ofB/iEKw5RF&#10;pztTVywysvbqjSmjuIcAMh5wMAVIqbjIOWA249GrbO5WzImcC5IT3I6m8P/M8h+bW09UXdEpJZYZ&#10;LNG9aCP5Ci2ZJnYaF0oE3TmExRafsco50+AWwJ8CQoo9TKcQEJ3YaKU36Y95ElTEAmx3pCcvHB8P&#10;T07GZyMUcZQdT06Pj3JVimdt50P8JsCQdKiox6LmCNhmEWLyz8oBkpwF0Kq+VlrnS2okcak92TBs&#10;AR3HKSnUeIHSljTo/BBdv7GQTO/0l5rxp7cW0J62SVPkluvDSrR0TORT3GqRMNr+FBIpz4S8EyPj&#10;XNhdnBmdUBIz+ohij3+O6iPKXR6okT2DjTtloyz4jqWX1NZPA7Wyw/eNEbq8EwWxXba5106HzlpC&#10;vcXG8tANZnD8WiHfCxbiLfM4idgXuF3iDX6kBiwS9CdKVuD/vPee8DggKKWkwcmuaPi9Zl5Qor9b&#10;HJ2z8XSaVkG+TI9OJnjx+5LlvsSuzSVg54xxjzmejwkf9XCUHswDLqF58ooiZjn6rmgcjpex2ze4&#10;xLiYzzMIh9+xuLB3jg/zlPrsvn1g3vV9HnFCfsCwA1j5qt07bKqPhfk6glR5FhLPHas9/7g4csP3&#10;Sy5tpv17Rj2v4tlfAAAA//8DAFBLAwQUAAYACAAAACEAtjG7+uEAAAALAQAADwAAAGRycy9kb3du&#10;cmV2LnhtbEyPQU/DMAyF70j8h8hI3FjKGNCVptOEQEJCPawDsWPWuE21xqmabCv/HnOCm5/99Py+&#10;fDW5XpxwDJ0nBbezBARS7U1HrYKP7etNCiJETUb3nlDBNwZYFZcXuc6MP9MGT1VsBYdQyLQCG+OQ&#10;SRlqi06HmR+Q+Nb40enIcmylGfWZw10v50nyIJ3uiD9YPeCzxfpQHZ0C0zTbw719azbvX83us3wp&#10;17uqVOr6alo/gYg4xT8z/Nbn6lBwp70/kgmiZ71YMEvkYZkwAzse71Le7BXM02UKssjlf4biBwAA&#10;//8DAFBLAQItABQABgAIAAAAIQC2gziS/gAAAOEBAAATAAAAAAAAAAAAAAAAAAAAAABbQ29udGVu&#10;dF9UeXBlc10ueG1sUEsBAi0AFAAGAAgAAAAhADj9If/WAAAAlAEAAAsAAAAAAAAAAAAAAAAALwEA&#10;AF9yZWxzLy5yZWxzUEsBAi0AFAAGAAgAAAAhAN/y4qyfAgAA0gUAAA4AAAAAAAAAAAAAAAAALgIA&#10;AGRycy9lMm9Eb2MueG1sUEsBAi0AFAAGAAgAAAAhALYxu/rhAAAACwEAAA8AAAAAAAAAAAAAAAAA&#10;+QQAAGRycy9kb3ducmV2LnhtbFBLBQYAAAAABAAEAPMAAAAHBgAAAAA=&#10;" strokeweight=".5pt">
            <v:path arrowok="t"/>
            <v:textbox style="mso-next-textbox:#Text Box 4">
              <w:txbxContent>
                <w:p w:rsidR="00C95973" w:rsidRPr="006B200F" w:rsidRDefault="00C95973" w:rsidP="0016107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Do you suspect faecal impaction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, with 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  <w:u w:val="single"/>
                    </w:rPr>
                    <w:t>either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of the </w:t>
                  </w:r>
                  <w:proofErr w:type="gram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following:</w:t>
                  </w:r>
                  <w:proofErr w:type="gramEnd"/>
                </w:p>
                <w:p w:rsidR="00C95973" w:rsidRPr="006B200F" w:rsidRDefault="00C95973" w:rsidP="00A44642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Large palpable stool in lower abdomen</w:t>
                  </w:r>
                </w:p>
                <w:p w:rsidR="00C95973" w:rsidRPr="006B200F" w:rsidRDefault="00C95973" w:rsidP="00A44642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Soiling associated with faecal overflow</w:t>
                  </w: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Straight Arrow Connector 25" o:spid="_x0000_s1037" type="#_x0000_t32" style="position:absolute;margin-left:468.95pt;margin-top:127.35pt;width:0;height:27pt;z-index:17;visibility:visible;mso-wrap-distance-left:3.17489mm;mso-wrap-distance-right:3.17489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6IjecBAAAbBAAADgAAAGRycy9lMm9Eb2MueG1srFNdj9MwEHxH4j9YfueSFgpH1PSEesDLCaor&#10;/ACfYzfW2V5rbZr037N22vAtIcSLFds7szPjzfpmdJYdFUYDvuWLq5oz5SV0xh9a/vnTu2fXnMUk&#10;fCcseNXyk4r8ZvP0yXoIjVpCD7ZTyIjEx2YILe9TCk1VRdkrJ+IVBOXpUgM6kWiLh6pDMRC7s9Wy&#10;rl9WA2AXEKSKkU5vp0u+KfxaK5k+ah1VYrblpC2VFcv6kNdqsxbNAUXojTzLEP+gwgnjqelMdSuS&#10;YF/Q/ELljESIoNOVBFeB1kaq4oHcLOqf3Ox7EVTxQuHEMMcU/x+t/HDcITNdy5crzrxw9Eb7hMIc&#10;+sTeIMLAtuA95QjIqITyGkJsCLb1O8yO5ej34Q7kY6S76ofLvIlhKhs1ulxOltlY8j/N+asxMTkd&#10;Sjp9/mL5ui5PU4nmggsY03sFjuWPlsezxlncosQvjncxZR2iuQByU+vZQNO5un61KmVJGPvWdyyd&#10;AvlNaIQ/WJXNEdD6s49JejGRTlZNRPdKU1wkdmpYBlVtLbKjoBHrHhczC1VmiDbWzqC6tP8j6Fyb&#10;YaoM798C5+rSEXyagc54wN91TeNFqp7qL64nr9n2A3SnHV6elSaw5HP+W/KIf78v8G//9OYrAAAA&#10;//8DAFBLAwQUAAYACAAAACEAYOSvkOEAAAALAQAADwAAAGRycy9kb3ducmV2LnhtbEyPwU7DMAyG&#10;70i8Q2QkbizdxuhW6k4IgRjiwrZOu2aNaSsap2rStbw9QRzgaPvT7+9P16NpxJk6V1tGmE4iEMSF&#10;1TWXCPn++WYJwnnFWjWWCeGLHKyzy4tUJdoOvKXzzpcihLBLFELlfZtI6YqKjHIT2xKH24ftjPJh&#10;7EqpOzWEcNPIWRTdSaNqDh8q1dJjRcXnrjcIbf7yvuhfp+X27TAM+cYcefN0RLy+Gh/uQXga/R8M&#10;P/pBHbLgdLI9aycahNU8XgUUYba4jUEE4ndzQphHyxhklsr/HbJvAAAA//8DAFBLAQItABQABgAI&#10;AAAAIQDkmcPA+wAAAOEBAAATAAAAAAAAAAAAAAAAAAAAAABbQ29udGVudF9UeXBlc10ueG1sUEsB&#10;Ai0AFAAGAAgAAAAhACOyauHXAAAAlAEAAAsAAAAAAAAAAAAAAAAALAEAAF9yZWxzLy5yZWxzUEsB&#10;Ai0AFAAGAAgAAAAhAJbOiI3nAQAAGwQAAA4AAAAAAAAAAAAAAAAALAIAAGRycy9lMm9Eb2MueG1s&#10;UEsBAi0AFAAGAAgAAAAhAGDkr5DhAAAACwEAAA8AAAAAAAAAAAAAAAAAPwQAAGRycy9kb3ducmV2&#10;LnhtbFBLBQYAAAAABAAEAPMAAABNBQAAAAA=&#10;" strokeweight="1.25pt">
            <v:stroke endarrow="block"/>
            <o:lock v:ext="edit" shapetype="f"/>
          </v:shape>
        </w:pict>
      </w:r>
      <w:r w:rsidR="00C95973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Straight Arrow Connector 28" o:spid="_x0000_s1038" type="#_x0000_t32" style="position:absolute;margin-left:310.7pt;margin-top:10.55pt;width:91.5pt;height:83.25pt;z-index: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jj6AEAACIEAAAOAAAAZHJzL2Uyb0RvYy54bWysU9uO0zAQfUfiHyy/0ySVuruKmq5QF3hZ&#10;QUXhA7yO3Vjrm8amSf6esXPhKoQQL5bHM+fMnJnx/n4wmlwFBOVsQ6tNSYmw3LXKXhr6+dPbV3eU&#10;hMhsy7SzoqGjCPT+8PLFvve12LrO6VYAQRIb6t43tIvR10UReCcMCxvnhUWndGBYRBMuRQusR3aj&#10;i21Z3hS9g9aD4yIEfH2YnPSQ+aUUPH6QMohIdEOxtphPyOdTOovDntUXYL5TfC6D/UMVhimLSVeq&#10;BxYZ+QLqFyqjOLjgZNxwZwonpeIia0A1VfmTmnPHvMhasDnBr20K/4+Wv7+egKi2oVuclGUGZ3SO&#10;wNSli+Q1gOvJ0VmLfXRAMAT71ftQI+xoT5AU88Ge/aPjzwF9xQ/OZAQ/hQ0STApHyWTI/R/X/osh&#10;Eo6PVXWzLXc4Jo6+qtzdbm93KWPB6gXuIcR3whmSLg0Nc6lrjVWeArs+hjgBF0DKrS3pkXh3h7TJ&#10;jkzpN7YlcfQoO4Ji9qLFnFHbWc6kIGuJoxYT0UchsWup5syU91UcNZArw01rn6uVBSMTRCqtV1D5&#10;Z9Acm2Ai7/DfAtfonNHZuAKNsg5+lzUOS6lyil9UT1qT7CfXjidYpouLmCcyf5q06d/bGf7tax++&#10;AgAA//8DAFBLAwQUAAYACAAAACEAcLE9Wt8AAAAKAQAADwAAAGRycy9kb3ducmV2LnhtbEyPwU6D&#10;QBCG7ya+w2ZMvNllSUWCLI0xGmu8tBXT6xZGILKzhF0Kvr3jSY8z8+Wf7883i+3FGUffOdKgVhEI&#10;pMrVHTUayvfnmxSED4Zq0ztCDd/oYVNcXuQmq91MezwfQiM4hHxmNLQhDJmUvmrRGr9yAxLfPt1o&#10;TeBxbGQ9mpnDbS/jKEqkNR3xh9YM+Nhi9XWYrIahfNndTq+q2b99zHO5tUfaPh21vr5aHu5BBFzC&#10;Hwy/+qwOBTud3ES1F72GJFZrRjXESoFgII3WvDgxmd4lIItc/q9Q/AAAAP//AwBQSwECLQAUAAYA&#10;CAAAACEAtoM4kv4AAADhAQAAEwAAAAAAAAAAAAAAAAAAAAAAW0NvbnRlbnRfVHlwZXNdLnhtbFBL&#10;AQItABQABgAIAAAAIQA4/SH/1gAAAJQBAAALAAAAAAAAAAAAAAAAAC8BAABfcmVscy8ucmVsc1BL&#10;AQItABQABgAIAAAAIQCA64jj6AEAACIEAAAOAAAAAAAAAAAAAAAAAC4CAABkcnMvZTJvRG9jLnht&#10;bFBLAQItABQABgAIAAAAIQBwsT1a3wAAAAoBAAAPAAAAAAAAAAAAAAAAAEIEAABkcnMvZG93bnJl&#10;di54bWxQSwUGAAAAAAQABADzAAAATgUAAAAA&#10;" strokeweight="1.25pt">
            <v:stroke endarrow="block"/>
            <o:lock v:ext="edit" shapetype="f"/>
          </v:shape>
        </w:pic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Straight Arrow Connector 29" o:spid="_x0000_s1039" type="#_x0000_t32" style="position:absolute;margin-left:-21.7pt;margin-top:37.45pt;width:64.7pt;height:.25pt;rotation:90;z-index:10;visibility:visible;mso-wrap-distance-left:3.17489mm;mso-wrap-distance-right:3.17489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dvUwCAACbBAAADgAAAGRycy9lMm9Eb2MueG1srFTLbtswELwX6D8QvDuSHCmxhchB4EcvaRMg&#10;7QfQJGUR4Qskbdko+u9dUrbStJeiqA4UuUuOZpazurs/KokO3HlhdIOLqxwjrqlhQu8a/O3rZjLD&#10;yAeiGZFG8wafuMf3i48f7npb86npjGTcIQDRvu5tg7sQbJ1lnnZcEX9lLNeQbI1TJMDS7TLmSA/o&#10;SmbTPL/JeuOYdYZy7yG6GpJ4kfDbltPw1LaeByQbDNxCGl0at3HMFnek3jliO0HPNMg/sFBEaPjo&#10;CLUigaC9E39AKUGd8aYNV9SozLStoDxpADVF/pual45YnrRAcbwdy+T/Hyz9cnh2SLAGVxhpouCK&#10;XoIjYtcF9OCc6dHSaA1lNA5N57FcvfU1nFrqZxcF06N+sY+GvnrIZe+SceEtwG/7z4YBMtkHk6p0&#10;bJ1CzsBtVGUenxSFaqBjuprTeDX8GBCF4Pz6uqzgAukllZE6okQK1vnwiRuF4qTB/sx/JF4kdHJ4&#10;9CFyfDsQD2uzEVImG0iNevBwNbut0glvpGAxG/clR/KldOhAwEvsdUCVewXahti8ikoGqL0C3w3h&#10;FIKvjgiJwztwZ/aapYMdJ2x9ngciJMxROFkoXnCC6J3kOJJUnGEkObRcnA2qpI48oWCg8zwbLPh9&#10;ns/Xs/WsnJTTm/WkzBmbPGyW5eRmU9xWq+vVcrkqfkTJRVl3gjGuo+pLOxTl39nt3JiDkceGGOub&#10;vUdPRQCyl3cinfwTLTPYbGvY6dlFddFK0AFp87lbY4v9uk673v4pi58AAAD//wMAUEsDBBQABgAI&#10;AAAAIQB5m+OO2wAAAAoBAAAPAAAAZHJzL2Rvd25yZXYueG1sTI/LbsIwEEX3lfoP1lTqrtjQiNI0&#10;Dqr62LEp8AHGHpJAPI5iB9J+fQd1QVfzOrr3TrEcfStO2McmkIbpRIFAssE1VGnYbj4fFiBiMuRM&#10;Gwg1fGOEZXl7U5jchTN94WmdKsEiFHOjoU6py6WMtkZv4iR0SHzbh96bxGNfSdebM4v7Vs6Umktv&#10;GmKH2nT4VqM9rgevweKKhvftx6rbzxeWpk8bVR1+tL6/G19fQCQc0xWGS3yODiVn2oWBXBSthuxx&#10;ljF6abgy8LfYMfmsMpBlIf+/UP4CAAD//wMAUEsBAi0AFAAGAAgAAAAhAOSZw8D7AAAA4QEAABMA&#10;AAAAAAAAAAAAAAAAAAAAAFtDb250ZW50X1R5cGVzXS54bWxQSwECLQAUAAYACAAAACEAI7Jq4dcA&#10;AACUAQAACwAAAAAAAAAAAAAAAAAsAQAAX3JlbHMvLnJlbHNQSwECLQAUAAYACAAAACEAmfBdvUwC&#10;AACbBAAADgAAAAAAAAAAAAAAAAAsAgAAZHJzL2Uyb0RvYy54bWxQSwECLQAUAAYACAAAACEAeZvj&#10;jtsAAAAKAQAADwAAAAAAAAAAAAAAAACkBAAAZHJzL2Rvd25yZXYueG1sUEsFBgAAAAAEAAQA8wAA&#10;AKwFAAAAAA==&#10;" strokeweight="1.25pt">
            <v:stroke endarrow="block"/>
            <o:lock v:ext="edit" shapetype="f"/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32" o:spid="_x0000_s1040" type="#_x0000_t202" style="position:absolute;margin-left:142.3pt;margin-top:4.2pt;width:39.75pt;height:21.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6rmgIAAKsFAAAOAAAAZHJzL2Uyb0RvYy54bWysVE1v2zAMvQ/YfxB0X+2kST+MOkXWosOA&#10;oC2WDj0rstQIlUVNUmJnv36UbKdp10uHXWxKfCRF8pEXl22tyVY4r8CUdHSUUyIMh0qZp5L+fLj5&#10;ckaJD8xUTIMRJd0JTy9nnz9dNLYQY1iDroQj6MT4orElXYdgiyzzfC1q5o/ACoNKCa5mAY/uKasc&#10;a9B7rbNxnp9kDbjKOuDCe7y97pR0lvxLKXi4k9KLQHRJ8W0hfV36ruI3m12w4skxu1a8fwb7h1fU&#10;TBkMund1zQIjG6f+clUr7sCDDEcc6gykVFykHDCbUf4mm+WaWZFyweJ4uy+T/39u+e323hFVlfR4&#10;TIlhNfboQbSBfIWW4BXWp7G+QNjSIjC0eI99Trl6uwD+7BGSHWA6A4/oWI9Wujr+MVOChtiC3b7s&#10;MQzHy2k+ORtPKeGoGp/m01FqS/ZibJ0P3wTUJAolddjV9AC2XfgQw7NigMRYHrSqbpTW6RCZJK60&#10;I1uGHNBhFHNCi1cobUhT0pPjaZ4cG4jmHU6b6EYkLvXhYrZdgkkKOy0iRpsfQmItU57vxGacC7OP&#10;n9ARJTHURwx7/MurPmLc5YEWKTKYsDeulQHX9fV1yarnoWSyw/f99l3esQShXbWJROcDYVZQ7ZAv&#10;DrqJ85bfKGzegvlwzxyOGDIB10a4w4/UgMWHXqJkDe73e/cRj8xHLSUNjmxJ/a8Nc4IS/d3gTJyP&#10;JpM44+kwmZ6O8eAONatDjdnUV4CMGOGCsjyJER/0IEoH9SNul3mMiipmOMYuaRjEq9AtEtxOXMzn&#10;CYRTbVlYmKXlw5hEaj60j8zZnr8BiX8Lw3Cz4g2NO2zsj4H5JoBUieOxzl1V+/rjRkhE7rdXXDmH&#10;54R62bGzPwAAAP//AwBQSwMEFAAGAAgAAAAhAA+StYbfAAAACAEAAA8AAABkcnMvZG93bnJldi54&#10;bWxMjzFPwzAUhHck/oP1kFgq6qSEKAp5qRCiUjt0aGDp5saPJCJ+jmy3Df8eM8F4utPdd9V6NqO4&#10;kPODZYR0mYAgbq0euEP4eN88FCB8UKzVaJkQvsnDur69qVSp7ZUPdGlCJ2IJ+1Ih9CFMpZS+7cko&#10;v7QTcfQ+rTMqROk6qZ26xnIzylWS5NKogeNCryZ67an9as4GYe+P28XRbTeLxmu5I9q/7dKAeH83&#10;vzyDCDSHvzD84kd0qCPTyZ5ZezEirIosj1GEIgMR/cc8S0GcEJ7SBGRdyf8H6h8AAAD//wMAUEsB&#10;Ai0AFAAGAAgAAAAhALaDOJL+AAAA4QEAABMAAAAAAAAAAAAAAAAAAAAAAFtDb250ZW50X1R5cGVz&#10;XS54bWxQSwECLQAUAAYACAAAACEAOP0h/9YAAACUAQAACwAAAAAAAAAAAAAAAAAvAQAAX3JlbHMv&#10;LnJlbHNQSwECLQAUAAYACAAAACEAN7xOq5oCAACrBQAADgAAAAAAAAAAAAAAAAAuAgAAZHJzL2Uy&#10;b0RvYy54bWxQSwECLQAUAAYACAAAACEAD5K1ht8AAAAIAQAADwAAAAAAAAAAAAAAAAD0BAAAZHJz&#10;L2Rvd25yZXYueG1sUEsFBgAAAAAEAAQA8wAAAAAGAAAAAA==&#10;" stroked="f" strokeweight=".5pt">
            <v:path arrowok="t"/>
            <v:textbox style="mso-next-textbox:#Text Box 32">
              <w:txbxContent>
                <w:p w:rsidR="00C95973" w:rsidRPr="006B200F" w:rsidRDefault="00C95973" w:rsidP="008D25E6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B200F">
                    <w:rPr>
                      <w:rFonts w:ascii="Calibri" w:hAnsi="Calibri" w:cs="Arial"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18" o:spid="_x0000_s1041" type="#_x0000_t202" style="position:absolute;margin-left:387.95pt;margin-top:5.2pt;width:141pt;height:20.2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UEngIAANUFAAAOAAAAZHJzL2Uyb0RvYy54bWysVEtPGzEQvlfqf7B8L7tJCSkRG5SCqCpF&#10;gAoVZ8drEwuvx7Wd7Ka/nrG9efC4UPWya3u+eX3zODvvGk3WwnkFpqKDo5ISYTjUyjxW9Pf91Zdv&#10;lPjATM00GFHRjfD0fPr501lrJ2IIS9C1cASNGD9pbUWXIdhJUXi+FA3zR2CFQaEE17CAV/dY1I61&#10;aL3RxbAsT4oWXG0dcOE9vl5mIZ0m+1IKHm6k9CIQXVGMLaSvS99F/BbTMzZ5dMwuFe/DYP8QRcOU&#10;Qac7U5csMLJy6o2pRnEHHmQ44tAUIKXiIuWA2QzKV9ncLZkVKRckx9sdTf7/meXX61tHVI21w0oZ&#10;1mCN7kUXyHfoCD4hP631E4TdWQSGDt8Rm3L1dg78ySOkOMBkBY/oyEcnXRP/mClBRSzBZkd7dMOj&#10;tfFpOS5RxFE2HI0H41H0W+y1rfPhh4CGxENFHZY1RcDWcx8ydAuJzjxoVV8prdMltpK40I6sGTaB&#10;DoPe+AuUNqSt6MnXUZlTO7QQTe/0F5rxp7cWMFhtojuRmq4PK9KSmUinsNEiYrT5JSSSngh5J0bG&#10;uTC7OBM6oiRm9BHFHr+P6iPKOQ/USJ7BhJ1yowy4zNJLauunLbUy4/vG8DnvSEHoFl3utjR68WkB&#10;9QY7y0GeTW/5lULC58yHW+ZwGLExcMGEG/xIDVgl6E+ULMH9fe894nFGUEpJi8NdUf9nxZygRP80&#10;OD2ng+PjuA3S5Xg0HuLFHUoWhxKzai4AW2eAq8zydIz4oLdH6aB5wD00i15RxAxH3xUN2+NFyCsH&#10;9xgXs1kC4fxbFubmzvLtQMVGu+8emLN9owcckWvYrgE2edXvGRsLZGC2CiBVGoY9q30BcHekcer3&#10;XFxOh/eE2m/j6TMAAAD//wMAUEsDBBQABgAIAAAAIQCgsD3E4AAAAAoBAAAPAAAAZHJzL2Rvd25y&#10;ZXYueG1sTI/BTsMwDIbvSLxDZCRuLAFRyrqm04RAQkI9rANtx6xJm2qNUzXZVt4e7zSO9v/p9+d8&#10;ObmencwYOo8SHmcCmMHa6w5bCd+bj4dXYCEq1Kr3aCT8mgDL4vYmV5n2Z1ybUxVbRiUYMiXBxjhk&#10;nIfaGqfCzA8GKWv86FSkcWy5HtWZyl3Pn4R44U51SBesGsybNfWhOjoJumk2h8R+NuuvbbP7Kd/L&#10;1a4qpby/m1YLYNFM8QrDRZ/UoSCnvT+iDqyXkKbJnFAKxDOwCyCSlDZ7CYmYAy9y/v+F4g8AAP//&#10;AwBQSwECLQAUAAYACAAAACEAtoM4kv4AAADhAQAAEwAAAAAAAAAAAAAAAAAAAAAAW0NvbnRlbnRf&#10;VHlwZXNdLnhtbFBLAQItABQABgAIAAAAIQA4/SH/1gAAAJQBAAALAAAAAAAAAAAAAAAAAC8BAABf&#10;cmVscy8ucmVsc1BLAQItABQABgAIAAAAIQAi8SUEngIAANUFAAAOAAAAAAAAAAAAAAAAAC4CAABk&#10;cnMvZTJvRG9jLnhtbFBLAQItABQABgAIAAAAIQCgsD3E4AAAAAoBAAAPAAAAAAAAAAAAAAAAAPgE&#10;AABkcnMvZG93bnJldi54bWxQSwUGAAAAAAQABADzAAAABQYAAAAA&#10;" strokeweight=".5pt">
            <v:path arrowok="t"/>
            <v:textbox style="mso-next-textbox:#Text Box 18">
              <w:txbxContent>
                <w:p w:rsidR="00C95973" w:rsidRPr="006B200F" w:rsidRDefault="00C95973" w:rsidP="0037491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Consider another diagnosis</w:t>
                  </w:r>
                </w:p>
                <w:p w:rsidR="00C95973" w:rsidRPr="006B200F" w:rsidRDefault="00C95973" w:rsidP="0037491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37491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Straight Arrow Connector 33" o:spid="_x0000_s1042" type="#_x0000_t32" style="position:absolute;margin-left:132.2pt;margin-top:5.6pt;width:73.5pt;height:39pt;flip:x;z-index:1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6S9AEAACoEAAAOAAAAZHJzL2Uyb0RvYy54bWysU8tu2zAQvBfoPxC815LjuE0Ey0Hh9HEI&#10;WqNOP4ChSIsIX1iylvT3XVKy0leAouiFELk7szO7q81NbzQ5CQjK2ZouFyUlwnLXKHus6df796+u&#10;KAmR2YZpZ0VNBxHozfbli03nK3HhWqcbAQRJbKg6X9M2Rl8VReCtMCwsnBcWg9KBYRGvcCwaYB2y&#10;G11clOXronPQeHBchICvt2OQbjO/lILHz1IGEYmuKWqL+YR8PqSz2G5YdQTmW8UnGewfVBimLBad&#10;qW5ZZOQbqN+ojOLggpNxwZ0pnJSKi+wB3SzLX9wcWuZF9oLNCX5uU/h/tPzTaQ9ENTVdrSixzOCM&#10;DhGYOraRvAVwHdk5a7GPDgimYL86HyqE7ewekmPe24O/c/wxYKz4KZguwY9pvQRDpFb+I65JbhWa&#10;J32exDBPQvSRcHy8Xq0u1zgvjqHL6/WqzJMqWJVoUlUPIX4QzpD0UdMwSZ61jiXY6S7EJOsJkMDa&#10;kg5VrK/erLOSyJR+ZxsSB4/2Iyhmj1okrwjUdrI1Osme4qDFSPRFSOweKh4L5r0VOw3kxHDjmsfl&#10;zIKZCSKV1jOozOWfBU25CSbyLv8tcM7OFZ2NM9Ao6+BPVWN/lirH/LPr0Wuy/eCaYQ/nKeNC5v5M&#10;P0/a+B/vGf70i2+/AwAA//8DAFBLAwQUAAYACAAAACEA6AxDfN4AAAAJAQAADwAAAGRycy9kb3du&#10;cmV2LnhtbEyPwUrDQBCG74LvsEzBm90khBJjNqUI9SSCtYLHbXaahO7OxuymjT6948keZ/6Pf76p&#10;1rOz4oxj6D0pSJcJCKTGm55aBfv37X0BIkRNRltPqOAbA6zr25tKl8Zf6A3Pu9gKLqFQagVdjEMp&#10;ZWg6dDos/YDE2dGPTkcex1aaUV+43FmZJclKOt0TX+j0gE8dNqfd5BTk7auNny9f1u2Hj5/p1D8X&#10;26NT6m4xbx5BRJzjPwx/+qwONTsd/EQmCKsgW+U5oxykGQgG8jTlxUFB8ZCBrCt5/UH9CwAA//8D&#10;AFBLAQItABQABgAIAAAAIQC2gziS/gAAAOEBAAATAAAAAAAAAAAAAAAAAAAAAABbQ29udGVudF9U&#10;eXBlc10ueG1sUEsBAi0AFAAGAAgAAAAhADj9If/WAAAAlAEAAAsAAAAAAAAAAAAAAAAALwEAAF9y&#10;ZWxzLy5yZWxzUEsBAi0AFAAGAAgAAAAhAI0Z7pL0AQAAKgQAAA4AAAAAAAAAAAAAAAAALgIAAGRy&#10;cy9lMm9Eb2MueG1sUEsBAi0AFAAGAAgAAAAhAOgMQ3zeAAAACQEAAA8AAAAAAAAAAAAAAAAATgQA&#10;AGRycy9kb3ducmV2LnhtbFBLBQYAAAAABAAEAPMAAABZBQAAAAA=&#10;" strokeweight="1.25pt">
            <v:stroke endarrow="block"/>
            <o:lock v:ext="edit" shapetype="f"/>
          </v:shape>
        </w:pic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roundrect id="Rounded Rectangle 58" o:spid="_x0000_s1043" style="position:absolute;margin-left:405pt;margin-top:3.35pt;width:126pt;height:63pt;z-index:31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B2Y4CAABtBQAADgAAAGRycy9lMm9Eb2MueG1srFTfT9swEH6ftP/B8vtIUtoxIlJUFTFNqqAC&#10;Jp6NYzfRbJ9nu027v35nJw0M0B6m5cHK+b777ofv7uJyrxXZCedbMBUtTnJKhOFQt2ZT0e8P15++&#10;UOIDMzVTYERFD8LTy/nHDxedLcUEGlC1cARJjC87W9EmBFtmmeeN0MyfgBUGlRKcZgFFt8lqxzpk&#10;1yqb5PnnrANXWwdceI+3V72SzhO/lIKHWym9CERVFGML6XTpfIpnNr9g5cYx27R8CIP9QxSatQad&#10;jlRXLDCyde0bKt1yBx5kOOGgM5Cy5SLlgNkU+ats7htmRcoFi+PtWCb//2j5zW7tSFtXdIYvZZjG&#10;N7qDralFTe6wesxslCCow0J11peIv7drF1P1dgX8h0dF9ocmCn7A7KXTEYuJkn2q+mGsutgHwvGy&#10;ODs9nc3wcTjqirw4L85m0V3GyqO5dT58FaBJ/KmoiwHG6FLJ2W7lQ48/4qJLA9etUsfo+oBSaOGg&#10;RAQocyckpo4hTBJRajqxVI7sGLYL41yYUPSqhtWiv57l+A3xjRYp2kQYmSU6HrkHgtjQb7n7sAd8&#10;NBWpZ0fj/G+B9cajRfIMJozGujXg3iNQmNXguccPT+j70sQqPUF9wMZw0E+Mt/y6xdqvmA9r5nBE&#10;8L1w7MMtHlJBV1EY/ihpwP167z7isXNRS0mHI1dR/3PLnKBEfTPY0+fFdBpnNAnT2dkEBfdS8/RS&#10;Y7Z6CfhMBS4Yy9NvxAd1/JUO9CNuh0X0iipmOPquKA/uKCxDvwpwv3CxWCQYzqVlYWXuLY/ksaqx&#10;rR72j8zZoQED9u4NHMeTla9asMdGSwOLbQDZpv58rutQb5zp1DjD/olL46WcUM9bcv4bAAD//wMA&#10;UEsDBBQABgAIAAAAIQAEBsrG4QAAAAoBAAAPAAAAZHJzL2Rvd25yZXYueG1sTI/NTsMwEITvSLyD&#10;tUjcqE2o2ijEqfgRUgUHoFTluo1NHBGvo9htU56e7Qluuzuj2W/Kxeg7sbdDbANpuJ4oEJbqYFpq&#10;NKw/nq5yEDEhGewCWQ1HG2FRnZ+VWJhwoHe7X6VGcAjFAjW4lPpCylg76zFOQm+Jta8weEy8Do00&#10;Ax443HcyU2omPbbEHxz29sHZ+nu18xo2n0fn8K19fXk2zU9txqW5f1xqfXkx3t2CSHZMf2Y44TM6&#10;VMy0DTsyUXQacjWdslVDdgPipKv5nA9bnmZZDrIq5f8K1S8AAAD//wMAUEsBAi0AFAAGAAgAAAAh&#10;AOSZw8D7AAAA4QEAABMAAAAAAAAAAAAAAAAAAAAAAFtDb250ZW50X1R5cGVzXS54bWxQSwECLQAU&#10;AAYACAAAACEAI7Jq4dcAAACUAQAACwAAAAAAAAAAAAAAAAAsAQAAX3JlbHMvLnJlbHNQSwECLQAU&#10;AAYACAAAACEAUqRB2Y4CAABtBQAADgAAAAAAAAAAAAAAAAAsAgAAZHJzL2Uyb0RvYy54bWxQSwEC&#10;LQAUAAYACAAAACEABAbKxuEAAAAKAQAADwAAAAAAAAAAAAAAAADmBAAAZHJzL2Rvd25yZXYueG1s&#10;UEsFBgAAAAAEAAQA8wAAAPQFAAAAAA==&#10;" filled="f" strokecolor="#243f60" strokeweight="2pt">
            <v:path arrowok="t"/>
          </v:roundrect>
        </w:pict>
      </w:r>
      <w:r w:rsidRPr="00462B0F">
        <w:rPr>
          <w:noProof/>
          <w:lang w:val="en-US" w:eastAsia="en-US"/>
        </w:rPr>
        <w:pict>
          <v:shape id="Text Box 20" o:spid="_x0000_s1044" type="#_x0000_t202" style="position:absolute;margin-left:405pt;margin-top:3.35pt;width:126pt;height:59.7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R+mAIAAK0FAAAOAAAAZHJzL2Uyb0RvYy54bWysVN9P2zAQfp+0/8Hy+0jDKIOIFHUgpkkV&#10;oMHEs+vY1ML2ebbbpPvrd3aSUhgvTHtJ/OO7+3x3393ZeWc02QgfFNialgcTSoTl0Cj7WNOf91ef&#10;TigJkdmGabCiplsR6Pns44ez1lXiEFagG+EJOrGhal1NVzG6qigCXwnDwgE4YfFSgjcs4tY/Fo1n&#10;LXo3ujicTI6LFnzjPHARAp5e9pd0lv1LKXi8kTKISHRN8W0xf33+LtO3mJ2x6tEzt1J8eAb7h1cY&#10;piyS7lxdssjI2qu/XBnFPQSQ8YCDKUBKxUWOAaMpJ6+iuVsxJ3IsmJzgdmkK/88tv97ceqKamh5i&#10;eiwzWKN70UXyFTqCR5if1oUKYXcOgbHDc6xzjjW4BfCngJBiD9MbBESnfHTSm/THSAkaIsd2l/ZE&#10;w5O3aXl09GVKCce7k/K0nGbe4tna+RC/CTAkLWrqsaz5BWyzCDHxs2qEJLIAWjVXSuu8SVISF9qT&#10;DUMR6FimoNDiBUpb0tb0+DNSJyMLybzHaZtORBbTQJfC7SPMq7jVImG0/SEkJjMH+gY341zYHX9G&#10;J5REqvcYDvjnV73HuI8DLTIz2LgzNsqC7wv7MmXN05gy2eOHgoc+7pSC2C27rKJyOkpmCc0WFeOh&#10;77ng+JXC6i1YiLfMY5OhFnBwxBv8SA2YfRhWlKzA/37rPOFR+3hLSYtNW9Pwa828oER/t9gVpyik&#10;1OV5czT9kjTt92+W+zd2bS4AJVHiiHI8LxM+6nEpPZgHnC/zxIpXzHLkrmkclxexHyU4n7iYzzMI&#10;+9qxuLB3jo+NkrR53z0w7wYBR5T+NYztzapXOu6xqUAW5usIUmWRp0T3WR0KgDMhK3mYX2no7O8z&#10;6nnKzv4AAAD//wMAUEsDBBQABgAIAAAAIQBrE5gb4AAAAAsBAAAPAAAAZHJzL2Rvd25yZXYueG1s&#10;TI/BTsMwEETvSPyDtUhcKuo0gSgKcSqEqNQeeiBw6c2NlyQiXke224a/Z3uC245mNPumWs92FGf0&#10;YXCkYLVMQCC1zgzUKfj82DwUIELUZPToCBX8YIB1fXtT6dK4C73juYmd4BIKpVbQxziVUoa2R6vD&#10;0k1I7H05b3Vk6TtpvL5wuR1lmiS5tHog/tDrCV97bL+bk1WwD4ft4uC3m0UTjNwh7t92q6jU/d38&#10;8gwi4hz/wnDFZ3SomenoTmSCGBUUacFbIhtZBuIaSPL8CcSRr8c0A1lX8v+G+hcAAP//AwBQSwEC&#10;LQAUAAYACAAAACEAtoM4kv4AAADhAQAAEwAAAAAAAAAAAAAAAAAAAAAAW0NvbnRlbnRfVHlwZXNd&#10;LnhtbFBLAQItABQABgAIAAAAIQA4/SH/1gAAAJQBAAALAAAAAAAAAAAAAAAAAC8BAABfcmVscy8u&#10;cmVsc1BLAQItABQABgAIAAAAIQC2ynR+mAIAAK0FAAAOAAAAAAAAAAAAAAAAAC4CAABkcnMvZTJv&#10;RG9jLnhtbFBLAQItABQABgAIAAAAIQBrE5gb4AAAAAsBAAAPAAAAAAAAAAAAAAAAAPIEAABkcnMv&#10;ZG93bnJldi54bWxQSwUGAAAAAAQABADzAAAA/wUAAAAA&#10;" stroked="f" strokeweight=".5pt">
            <v:path arrowok="t"/>
            <v:textbox style="mso-next-textbox:#Text Box 20">
              <w:txbxContent>
                <w:p w:rsidR="00C95973" w:rsidRPr="006B200F" w:rsidRDefault="00C95973" w:rsidP="00F530E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REFER</w:t>
                  </w:r>
                </w:p>
                <w:p w:rsidR="00C95973" w:rsidRPr="006B200F" w:rsidRDefault="00C95973" w:rsidP="00F530E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Discuss with paediatrician or consider referral for further assessment</w:t>
                  </w:r>
                </w:p>
                <w:p w:rsidR="00C95973" w:rsidRPr="006B200F" w:rsidRDefault="00C95973" w:rsidP="00F530E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F530E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F530E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6" o:spid="_x0000_s1045" type="#_x0000_t202" style="position:absolute;margin-left:-20.8pt;margin-top:6.65pt;width:185.25pt;height:24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qpoQIAANQFAAAOAAAAZHJzL2Uyb0RvYy54bWysVFtP2zAUfp+0/2D5faQpbdmqpqgDMU2q&#10;AA0mnl3HbiMcH892m3S/nmM7KeXywrSXxPb5zu07l9l5WyuyE9ZVoAuanwwoEZpDWel1QX/fX335&#10;SonzTJdMgRYF3QtHz+efP80aMxVD2IAqhSVoRLtpYwq68d5Ms8zxjaiZOwEjNAol2Jp5vNp1VlrW&#10;oPVaZcPBYJI1YEtjgQvn8PUyCek82pdScH8jpROeqIJibD5+bfyuwjebz9h0bZnZVLwLg/1DFDWr&#10;NDo9mLpknpGtrd6YqituwYH0JxzqDKSsuIg5YDb54FU2dxtmRMwFyXHmQJP7f2b59e7Wkqos6IQS&#10;zWos0b1oPfkOLZkEdhrjpgi6MwjzLT5jlWOmziyBPzqEZEeYpOAQHdhopa3DH/MkqIgF2B9ID144&#10;Pg5Px8PJ2ZgSjrLTfDjCsgbH2bO6sc7/EFCTcCioxarGENhu6XyC9pDgzYGqyqtKqXgJnSQulCU7&#10;hj2gfN4Zf4FSmjRIwel4kHI7thBMH/RXivHHtxYwWKWDOxF7rgsr8JKoiCe/VyJglP4lJHIeGXkn&#10;Rsa50Ic4IzqgJGb0EcUO/xzVR5RTHqgRPYP2B+W60mATSy+pLR97amXCd53hUt6BAt+u2ths+ajv&#10;rRWUe2wtC2k0neFXFRK+ZM7fMouziE2D+8Xf4EcqwCpBd6JkA/bve+8BjyOCUkoanO2Cuj9bZgUl&#10;6qfG4fmWj0ZhGcTLaHw2xIs9lqyOJXpbXwC2To6bzPB4DHiv+qO0UD/gGloEryhimqPvgvr+eOHT&#10;xsE1xsViEUE4/ob5pb4zvJ+o0Gj37QOzpmt0jzNyDf0WYNNX/Z6woUAaFlsPsorDEIhOrHYFwNUR&#10;x6lbc2E3Hd8j6nkZz58AAAD//wMAUEsDBBQABgAIAAAAIQB+kjX+4gAAAAoBAAAPAAAAZHJzL2Rv&#10;d25yZXYueG1sTI9RS8MwFIXfBf9DuIJvW7rVjlmbjiEKgvRhneIesyZpypqb0mRb/fden/Txcj7O&#10;+W6xmVzPLnoMnUcBi3kCTGPjVYetgI/962wNLESJSvYetYBvHWBT3t4UMlf+ijt9qWPLqARDLgXY&#10;GIec89BY7WSY+0EjZcaPTkY6x5arUV6p3PV8mSQr7mSHtGDloJ+tbk712QlQxuxPmX0zu/cvc/is&#10;Xqrtoa6EuL+btk/Aop7iHwy/+qQOJTkd/RlVYL2A2cNiRSgFaQqMgHS5fgR2FJAlWQq8LPj/F8of&#10;AAAA//8DAFBLAQItABQABgAIAAAAIQC2gziS/gAAAOEBAAATAAAAAAAAAAAAAAAAAAAAAABbQ29u&#10;dGVudF9UeXBlc10ueG1sUEsBAi0AFAAGAAgAAAAhADj9If/WAAAAlAEAAAsAAAAAAAAAAAAAAAAA&#10;LwEAAF9yZWxzLy5yZWxzUEsBAi0AFAAGAAgAAAAhAI7vaqmhAgAA1AUAAA4AAAAAAAAAAAAAAAAA&#10;LgIAAGRycy9lMm9Eb2MueG1sUEsBAi0AFAAGAAgAAAAhAH6SNf7iAAAACgEAAA8AAAAAAAAAAAAA&#10;AAAA+wQAAGRycy9kb3ducmV2LnhtbFBLBQYAAAAABAAEAPMAAAAKBgAAAAA=&#10;" strokeweight=".5pt">
            <v:path arrowok="t"/>
            <v:textbox style="mso-next-textbox:#Text Box 6">
              <w:txbxContent>
                <w:p w:rsidR="00C95973" w:rsidRPr="006B200F" w:rsidRDefault="00C95973" w:rsidP="00827D0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Simple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Constipation</w:t>
                  </w:r>
                </w:p>
                <w:p w:rsidR="00C95973" w:rsidRPr="006B200F" w:rsidRDefault="00C95973" w:rsidP="0016107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95973" w:rsidRPr="006B200F" w:rsidRDefault="00C95973" w:rsidP="0016107B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Start Maintenance Therapy </w:t>
                  </w:r>
                </w:p>
                <w:p w:rsidR="00C95973" w:rsidRPr="006B200F" w:rsidRDefault="00C95973" w:rsidP="00115153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Start with polyethylene glycol 3350 + electrolytes ( available as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Movicol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Paediatric Plain)</w:t>
                  </w:r>
                </w:p>
                <w:p w:rsidR="00C95973" w:rsidRPr="006B200F" w:rsidRDefault="00C95973" w:rsidP="006B7692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&lt; 1 year:  ½-1 sachet daily</w:t>
                  </w:r>
                </w:p>
                <w:p w:rsidR="00C95973" w:rsidRPr="006B200F" w:rsidRDefault="00C95973" w:rsidP="006B7692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1-6yrs:     1 sachet daily</w:t>
                  </w:r>
                </w:p>
                <w:p w:rsidR="00C95973" w:rsidRPr="006B200F" w:rsidRDefault="00C95973" w:rsidP="00F2657D">
                  <w:pPr>
                    <w:ind w:firstLine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6-12 yrs:  2 sachets daily </w:t>
                  </w:r>
                </w:p>
                <w:p w:rsidR="00C95973" w:rsidRPr="006B200F" w:rsidRDefault="00C95973" w:rsidP="0016107B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Re-assess frequently</w:t>
                  </w:r>
                </w:p>
                <w:p w:rsidR="00C95973" w:rsidRPr="006B200F" w:rsidRDefault="00C95973" w:rsidP="0016107B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Adjust dose to produce regular soft stool. Max 4 sachets/day.</w:t>
                  </w:r>
                </w:p>
                <w:p w:rsidR="00C95973" w:rsidRPr="006B200F" w:rsidRDefault="00C95973" w:rsidP="0016107B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Add a stimulant l</w:t>
                  </w:r>
                  <w:bookmarkStart w:id="0" w:name="_GoBack"/>
                  <w:bookmarkEnd w:id="0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axative </w:t>
                  </w:r>
                </w:p>
                <w:p w:rsidR="00C95973" w:rsidRPr="006B200F" w:rsidRDefault="00C95973" w:rsidP="00161135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gram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e.g</w:t>
                  </w:r>
                  <w:proofErr w:type="gram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senna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, if there is no effect after 2 weeks</w:t>
                  </w:r>
                </w:p>
                <w:p w:rsidR="00C95973" w:rsidRPr="006B200F" w:rsidRDefault="00C95973" w:rsidP="00D633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95973" w:rsidRPr="006B200F" w:rsidRDefault="00C95973" w:rsidP="00D633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If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Movicol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is not tolerated, substitute with a stimulant laxative +/-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Lactulose</w:t>
                  </w:r>
                  <w:proofErr w:type="spellEnd"/>
                </w:p>
                <w:p w:rsidR="00C95973" w:rsidRPr="006B200F" w:rsidRDefault="00C9597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Text Box 7" o:spid="_x0000_s1046" type="#_x0000_t202" style="position:absolute;margin-left:209.45pt;margin-top:-.1pt;width:187.25pt;height:253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pKowIAANQFAAAOAAAAZHJzL2Uyb0RvYy54bWysVFtP2zAUfp+0/2D5faQpLYWIFHUgpknV&#10;QIOJZ9exqYXj49luk+7X79hJSrm8MO0lsX2+c/vO5fyirTXZCucVmJLmRyNKhOFQKfNY0l/3119O&#10;KfGBmYppMKKkO+Hpxfzzp/PGFmIMa9CVcASNGF80tqTrEGyRZZ6vRc38EVhhUCjB1Szg1T1mlWMN&#10;Wq91Nh6NTrIGXGUdcOE9vl51QjpP9qUUPNxI6UUguqQYW0hfl76r+M3m56x4dMyuFe/DYP8QRc2U&#10;Qad7U1csMLJx6o2pWnEHHmQ44lBnIKXiIuWA2eSjV9ncrZkVKRckx9s9Tf7/meU/treOqKqkM0oM&#10;q7FE96IN5Cu0ZBbZaawvEHRnERZafMYqp0y9XQJ/8gjJDjCdgkd0ZKOVro5/zJOgIhZgtyc9euH4&#10;OD6enY5mU0o4yo7H+dlkmsqSPatb58M3ATWJh5I6rGoKgW2XPsQAWDFAojcPWlXXSut0iZ0kLrUj&#10;W4Y9oEMes0KNFyhtSFPSk2N0/cZCNL3XX2nGn95aQHvaRE2Req4PK/LSUZFOYadFxGjzU0jkPDHy&#10;ToyMc2H2cSZ0REnM6COKPf45qo8od3mgRvIMJuyVa2XAdSy9pLZ6GqiVHb7vDN/lHSkI7apNzZZP&#10;h95aQbXD1nLQjaa3/Foh4Uvmwy1zOIvYNLhfwg1+pAasEvQnStbg/rz3HvE4IiilpMHZLqn/vWFO&#10;UKK/Gxyes3wyicsgXSbT2Rgv7lCyOpSYTX0J2Do5bjLL0zHigx6O0kH9gGtoEb2iiBmOvksahuNl&#10;6DYOrjEuFosEwvG3LCzNneXDRMVGu28fmLN9oweckR8wbAFWvOr3DhsLZGCxCSBVGoZIdMdqXwBc&#10;Hanj+zUXd9PhPaGel/H8LwAAAP//AwBQSwMEFAAGAAgAAAAhANv7GVviAAAACQEAAA8AAABkcnMv&#10;ZG93bnJldi54bWxMj8FOwzAQRO9I/IO1SNxap6UtacimqhBISCiHpiB6dON1HDW2o9htw99jTnAc&#10;zWjmTb4ZTccuNPjWWYTZNAFGtnaytQ3Cx/51kgLzQVgpOmcJ4Zs8bIrbm1xk0l3tji5VaFgssT4T&#10;CDqEPuPc15qM8FPXk42ecoMRIcqh4XIQ11huOj5PkhU3orVxQYuenjXVp+psEKRS+9NSv6nd+5c6&#10;fJYv5fZQlYj3d+P2CVigMfyF4Rc/okMRmY7ubKVnHcJilq5jFGEyBxb9x/XDAtgRYZmsUuBFzv8/&#10;KH4AAAD//wMAUEsBAi0AFAAGAAgAAAAhALaDOJL+AAAA4QEAABMAAAAAAAAAAAAAAAAAAAAAAFtD&#10;b250ZW50X1R5cGVzXS54bWxQSwECLQAUAAYACAAAACEAOP0h/9YAAACUAQAACwAAAAAAAAAAAAAA&#10;AAAvAQAAX3JlbHMvLnJlbHNQSwECLQAUAAYACAAAACEAh5A6SqMCAADUBQAADgAAAAAAAAAAAAAA&#10;AAAuAgAAZHJzL2Uyb0RvYy54bWxQSwECLQAUAAYACAAAACEA2/sZW+IAAAAJAQAADwAAAAAAAAAA&#10;AAAAAAD9BAAAZHJzL2Rvd25yZXYueG1sUEsFBgAAAAAEAAQA8wAAAAwGAAAAAA==&#10;" strokeweight=".5pt">
            <v:path arrowok="t"/>
            <v:textbox style="mso-next-textbox:#Text Box 7">
              <w:txbxContent>
                <w:p w:rsidR="00C95973" w:rsidRPr="006B200F" w:rsidRDefault="00C95973" w:rsidP="00827D0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Impacted:</w:t>
                  </w:r>
                </w:p>
                <w:p w:rsidR="00C95973" w:rsidRPr="006B200F" w:rsidRDefault="00C95973" w:rsidP="00827D0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C95973" w:rsidRPr="006B200F" w:rsidRDefault="00C95973" w:rsidP="0016107B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Start </w:t>
                  </w:r>
                  <w:proofErr w:type="spellStart"/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Disimpaction</w:t>
                  </w:r>
                  <w:proofErr w:type="spellEnd"/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Therapy</w:t>
                  </w:r>
                </w:p>
                <w:p w:rsidR="00C95973" w:rsidRPr="006B200F" w:rsidRDefault="00C95973" w:rsidP="005D37A6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Start with polyethylene glycol 3350 + electrolytes </w:t>
                  </w:r>
                </w:p>
                <w:p w:rsidR="00C95973" w:rsidRPr="006B200F" w:rsidRDefault="00C95973" w:rsidP="00115153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Movicol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Paediatric Plain)</w:t>
                  </w:r>
                </w:p>
                <w:p w:rsidR="00C95973" w:rsidRPr="006B200F" w:rsidRDefault="00C95973" w:rsidP="004E163B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&lt; 1 yr:  ½-1 sachet daily</w:t>
                  </w:r>
                </w:p>
                <w:p w:rsidR="00C95973" w:rsidRPr="006B200F" w:rsidRDefault="00C95973" w:rsidP="004E163B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1-5yrs:  2 sachets day 1, increase </w:t>
                  </w:r>
                  <w:proofErr w:type="gram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by 2 sachets/day to max 8</w:t>
                  </w:r>
                  <w:proofErr w:type="gramEnd"/>
                </w:p>
                <w:p w:rsidR="00C95973" w:rsidRPr="006B200F" w:rsidRDefault="00C95973" w:rsidP="00EE356D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5-12 yrs: 4 sachets day 1,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incr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by 2 sachets/day to max 12</w:t>
                  </w:r>
                  <w:proofErr w:type="gramEnd"/>
                </w:p>
                <w:p w:rsidR="00C95973" w:rsidRPr="006B200F" w:rsidRDefault="00C95973" w:rsidP="005D37A6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Review within 1 week</w:t>
                  </w:r>
                </w:p>
                <w:p w:rsidR="00C95973" w:rsidRPr="006B200F" w:rsidRDefault="00C95973" w:rsidP="005D37A6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Add a stimulant laxative, e.g.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senna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, if no effect after 2 weeks</w:t>
                  </w:r>
                </w:p>
                <w:p w:rsidR="00C95973" w:rsidRPr="006B200F" w:rsidRDefault="00C95973" w:rsidP="00D63383">
                  <w:pPr>
                    <w:pStyle w:val="ListParagraph"/>
                    <w:ind w:left="426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95973" w:rsidRPr="006B200F" w:rsidRDefault="00C95973" w:rsidP="00D633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If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Movicol</w:t>
                  </w:r>
                  <w:proofErr w:type="spellEnd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not tolerated, substitute with a stimulant laxative +/- </w:t>
                  </w:r>
                  <w:proofErr w:type="spellStart"/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Lactulose</w:t>
                  </w:r>
                  <w:proofErr w:type="spellEnd"/>
                </w:p>
                <w:p w:rsidR="00C95973" w:rsidRPr="006B200F" w:rsidRDefault="00C95973" w:rsidP="005D37A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95973" w:rsidRPr="006B200F" w:rsidRDefault="00C95973" w:rsidP="00D51524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Warn parents that </w:t>
                  </w:r>
                  <w:proofErr w:type="spellStart"/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disimpaction</w:t>
                  </w:r>
                  <w:proofErr w:type="spellEnd"/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may initially increase the symptoms of soiling and abdominal pain</w:t>
                  </w:r>
                </w:p>
                <w:p w:rsidR="00C95973" w:rsidRPr="006B200F" w:rsidRDefault="00C95973" w:rsidP="0016107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Straight Arrow Connector 45" o:spid="_x0000_s1047" type="#_x0000_t32" style="position:absolute;margin-left:145.7pt;margin-top:-.35pt;width:24.75pt;height:25.5pt;z-index:1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me7QEAACAEAAAOAAAAZHJzL2Uyb0RvYy54bWysU9uO0zAQfUfiHyy/0/SyhSpqukJd4GUF&#10;Kwof4HXsxlrbY41Nk/49Y6cNdwkhXqzYM+fMOTOT7e3gLDspjAZ8wxezOWfKS2iNPzb886e3Lzac&#10;xSR8Kyx41fCzivx29/zZtg+1WkIHtlXIiMTHug8N71IKdVVF2Skn4gyC8hTUgE4kuuKxalH0xO5s&#10;tZzPX1Y9YBsQpIqRXu/GIN8Vfq2VTB+0jiox23DSlsqJ5XzMZ7XbivqIInRGXmSIf1DhhPFUdKK6&#10;E0mwL2h+oXJGIkTQaSbBVaC1kap4IDeL+U9uDp0Iqnih5sQwtSn+P1r5/vSAzLQNv1lz5oWjGR0S&#10;CnPsEnuNCD3bg/fUR0BGKdSvPsSaYHv/gNmxHPwh3IN8ihSrfgjmSwxj2qDR5XSyzIbS//PUfzUk&#10;JulxtbhZLUmGpNBqudqsy3wqUV/BAWN6p8Cx/NHweBE6KVyUGYjTfUxZjKivgFzZetbTiq43r9Yl&#10;LQlj3/iWpXMg0wmN8EerskMCWn8xM+ovTtLZqpHoo9LUM1I8FizbqvYW2UnQnrVPi4mFMjNEG2sn&#10;0LyU/yPokpthqmzw3wKn7FIRfJqAznjA31VNw1WqHvOvrkev2fYjtOcHvM6W1rD05/LL5D3//l7g&#10;337s3VcAAAD//wMAUEsDBBQABgAIAAAAIQCZ4NBO4AAAAAgBAAAPAAAAZHJzL2Rvd25yZXYueG1s&#10;TI/NTsMwEITvSLyDtUjcWjv9oTRkUyEEohUX2gb16iZLEhGvo9hpwttjTnAczWjmm2QzmkZcqHO1&#10;ZYRoqkAQ57aouUTIji+TexDOay50Y5kQvsnBJr2+SnRc2IH3dDn4UoQSdrFGqLxvYyldXpHRbmpb&#10;4uB92s5oH2RXyqLTQyg3jZwpdSeNrjksVLqlp4ryr0NvENrs9X3Z76Jy//YxDNnWnHj7fEK8vRkf&#10;H0B4Gv1fGH7xAzqkgelsey6caBBm62gRogiTFYjgzxdqDeKMsFRzkGki/x9IfwAAAP//AwBQSwEC&#10;LQAUAAYACAAAACEAtoM4kv4AAADhAQAAEwAAAAAAAAAAAAAAAAAAAAAAW0NvbnRlbnRfVHlwZXNd&#10;LnhtbFBLAQItABQABgAIAAAAIQA4/SH/1gAAAJQBAAALAAAAAAAAAAAAAAAAAC8BAABfcmVscy8u&#10;cmVsc1BLAQItABQABgAIAAAAIQDrWkme7QEAACAEAAAOAAAAAAAAAAAAAAAAAC4CAABkcnMvZTJv&#10;RG9jLnhtbFBLAQItABQABgAIAAAAIQCZ4NBO4AAAAAgBAAAPAAAAAAAAAAAAAAAAAEcEAABkcnMv&#10;ZG93bnJldi54bWxQSwUGAAAAAAQABADzAAAAVAUAAAAA&#10;" strokeweight="1.25pt">
            <v:stroke endarrow="block"/>
            <o:lock v:ext="edit" shapetype="f"/>
          </v:shape>
        </w:pict>
      </w:r>
      <w:r w:rsidRPr="00462B0F">
        <w:rPr>
          <w:noProof/>
          <w:lang w:val="en-US" w:eastAsia="en-US"/>
        </w:rPr>
        <w:pict>
          <v:shape id="Straight Arrow Connector 11" o:spid="_x0000_s1048" type="#_x0000_t32" style="position:absolute;margin-left:237.2pt;margin-top:.4pt;width:33pt;height:24.75pt;flip:x;z-index:27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DF8wEAACoEAAAOAAAAZHJzL2Uyb0RvYy54bWysU9uO0zAQfUfiHyy/0yTdLSxR0xXqcnlY&#10;QUXhA7yOnVjrm8amSf+esZOGu4QQL1bsmTPnnJnJ9nY0mpwEBOVsQ6tVSYmw3LXKdg39/OnNsxtK&#10;QmS2ZdpZ0dCzCPR29/TJdvC1WLve6VYAwSI21INvaB+jr4si8F4YFlbOC4tB6cCwiFfoihbYgNWN&#10;LtZl+bwYHLQeHBch4OvdFKS7XF9KweMHKYOIRDcUtcV8Qj4f0lnstqzugPle8VkG+wcVhimLpEup&#10;OxYZ+QLql1JGcXDBybjizhROSsVF9oBuqvInN8eeeZG9YHOCX9oU/l9Z/v50AKJanF1FiWUGZ3SM&#10;wFTXR/IKwA1k76zFPjogmIL9GnyoEba3B0iO+WiP/t7xx4Cx4odgugQ/pY0SDJFa+XdIlVuF5smY&#10;J3FeJiHGSDg+XlcvqxLnxTF0VV1frTeJuWB1KpNYPYT4VjhD0kdDwyx50TpRsNN9iBPwAkhgbcmA&#10;KjY3LzZZSWRKv7YtiWeP9iMoZjstZkZtZ1uTk+wpnrWYCn0UEruHiifCvLdir4GcGG5c+5g7hrq1&#10;xcwEkUrrBVRm+j+C5twEE3mX/xa4ZGdGZ+MCNMo6+B1rHC9S5ZR/cT15TbYfXHs+wGXKuJB5IvPP&#10;kzb++3uGf/vFd18BAAD//wMAUEsDBBQABgAIAAAAIQDRZooU3AAAAAcBAAAPAAAAZHJzL2Rvd25y&#10;ZXYueG1sTI/BTsMwEETvSPyDtUi9Ubs0QJXGqRBSe6qQKEXi6MbbJKq9DrHTBr6e5QS3Hc1o9k2x&#10;Gr0TZ+xjG0jDbKpAIFXBtlRr2L+tbxcgYjJkjQuEGr4wwqq8vipMbsOFXvG8S7XgEoq50dCk1OVS&#10;xqpBb+I0dEjsHUPvTWLZ19L25sLl3sk7pR6kNy3xh8Z0+NxgddoNXkNWv7j0sf10ft+9fw+ndrNY&#10;H73Wk5vxaQki4Zj+wvCLz+hQMtMhDGSjcNzxmGUc1cAD2L7PFMsDH2oOsizkf/7yBwAA//8DAFBL&#10;AQItABQABgAIAAAAIQC2gziS/gAAAOEBAAATAAAAAAAAAAAAAAAAAAAAAABbQ29udGVudF9UeXBl&#10;c10ueG1sUEsBAi0AFAAGAAgAAAAhADj9If/WAAAAlAEAAAsAAAAAAAAAAAAAAAAALwEAAF9yZWxz&#10;Ly5yZWxzUEsBAi0AFAAGAAgAAAAhAPcbAMXzAQAAKgQAAA4AAAAAAAAAAAAAAAAALgIAAGRycy9l&#10;Mm9Eb2MueG1sUEsBAi0AFAAGAAgAAAAhANFmihTcAAAABwEAAA8AAAAAAAAAAAAAAAAATQQAAGRy&#10;cy9kb3ducmV2LnhtbFBLBQYAAAAABAAEAPMAAABWBQAAAAA=&#10;" strokeweight="1.25pt">
            <v:stroke endarrow="block"/>
            <o:lock v:ext="edit" shapetype="f"/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38" o:spid="_x0000_s1049" type="#_x0000_t202" style="position:absolute;margin-left:156.75pt;margin-top:.05pt;width:95.25pt;height:21.7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ThogIAANUFAAAOAAAAZHJzL2Uyb0RvYy54bWysVFtP2zAUfp+0/2D5faQNtIyKFHUgpkkV&#10;oJWJZ9ex2wjHx7PdJt2v37GdtOXywrSXxPb5zu07l8urtlZkK6yrQBd0eDKgRGgOZaVXBf31ePvl&#10;KyXOM10yBVoUdCccvZp+/nTZmInIYQ2qFJagEe0mjSno2nszyTLH16Jm7gSM0CiUYGvm8WpXWWlZ&#10;g9ZrleWDwThrwJbGAhfO4etNEtJptC+l4P5eSic8UQXF2Hz82vhdhm82vWSTlWVmXfEuDPYPUdSs&#10;0uh0b+qGeUY2tnpjqq64BQfSn3CoM5Cy4iLmgNkMB6+yWayZETEXJMeZPU3u/5nld9sHS6qyoKdY&#10;Kc1qrNGjaD35Bi3BJ+SnMW6CsIVBoG/xHescc3VmDvzZISQ7wiQFh+jARyttHf6YKUFFLMFuT3tw&#10;w4O1fHAxPh9RwlGWn4/zfBT8ZgdtY53/LqAm4VBQi2WNEbDt3PkE7SHBmQNVlbeVUvESWklcK0u2&#10;DJtA+WFn/AVKadIUdHw6GqTUji0E03v9pWL8+a0FDFbp4E7EpuvCCrQkJuLJ75QIGKV/ComkR0Le&#10;iZFxLvQ+zogOKIkZfUSxwx+i+ohyygM1omfQfq9cVxpsYuklteVzT61M+K4xXMo7UODbZRu7bTju&#10;W2sJ5Q47y0KaTWf4bYWEz5nzD8ziMGLP4ILx9/iRCrBK0J0oWYP98957wOOMoJSSBoe7oO73hllB&#10;ifqhcXouhmdnYRvEy9noPMeLPZYsjyV6U18Dts4QV5nh8RjwXvVHaaF+wj00C15RxDRH3wX1/fHa&#10;p5WDe4yL2SyCcP4N83O9MLwfqNBoj+0Ts6ZrdI8jcgf9GmCTV/2esKFAGmYbD7KKwxCITqx2BcDd&#10;Ecep23NhOR3fI+qwjad/AQAA//8DAFBLAwQUAAYACAAAACEAqGfyrd4AAAAHAQAADwAAAGRycy9k&#10;b3ducmV2LnhtbEyPwWrDMBBE74X+g9hCb42cOg7BtRxCaaFQfIjTkhwVa2WZWCtjKYn791VO7XF5&#10;w8zbYj3Znl1w9J0jAfNZAgypcaqjVsDX7v1pBcwHSUr2jlDAD3pYl/d3hcyVu9IWL3VoWSwhn0sB&#10;JoQh59w3Bq30MzcgRabdaGWI59hyNcprLLc9f06SJbeyo7hg5ICvBptTfbYClNa7U2Y+9PZzrw/f&#10;1Vu1OdSVEI8P0+YFWMAp/IXhph/VoYxOR3cm5VkvIJ2nWYzeAIs4SxbxtaOARboEXhb8v3/5CwAA&#10;//8DAFBLAQItABQABgAIAAAAIQC2gziS/gAAAOEBAAATAAAAAAAAAAAAAAAAAAAAAABbQ29udGVu&#10;dF9UeXBlc10ueG1sUEsBAi0AFAAGAAgAAAAhADj9If/WAAAAlAEAAAsAAAAAAAAAAAAAAAAALwEA&#10;AF9yZWxzLy5yZWxzUEsBAi0AFAAGAAgAAAAhAAimROGiAgAA1QUAAA4AAAAAAAAAAAAAAAAALgIA&#10;AGRycy9lMm9Eb2MueG1sUEsBAi0AFAAGAAgAAAAhAKhn8q3eAAAABwEAAA8AAAAAAAAAAAAAAAAA&#10;/AQAAGRycy9kb3ducmV2LnhtbFBLBQYAAAAABAAEAPMAAAAHBgAAAAA=&#10;" strokeweight=".5pt">
            <v:path arrowok="t"/>
            <v:textbox style="mso-next-textbox:#Text Box 38">
              <w:txbxContent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REVIEW</w:t>
                  </w: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42" o:spid="_x0000_s1050" type="#_x0000_t202" style="position:absolute;margin-left:63pt;margin-top:11.1pt;width:95.25pt;height:21.7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DzmQIAAK0FAAAOAAAAZHJzL2Uyb0RvYy54bWysVE1v2zAMvQ/YfxB0X514+ViDOEXWosOA&#10;oC3WDj0rspQYlUVNUmJnv36UZKdp10uHXWxKfCRF8pHzi7ZWZC+sq0AXdHg2oERoDmWlNwX9+XD9&#10;6QslzjNdMgVaFPQgHL1YfPwwb8xM5LAFVQpL0Il2s8YUdOu9mWWZ41tRM3cGRmhUSrA183i0m6y0&#10;rEHvtcrywWCSNWBLY4EL5/D2KinpIvqXUnB/K6UTnqiC4tt8/Nr4XYdvtpiz2cYys6149wz2D6+o&#10;WaUx6NHVFfOM7Gz1l6u64hYcSH/Goc5AyoqLmANmMxy8yuZ+y4yIuWBxnDmWyf0/t/xmf2dJVRZ0&#10;lFOiWY09ehCtJ1+hJXiF9WmMmyHs3iDQt3iPfY65OrMC/uQQkp1gkoFDdKhHK20d/pgpQUNsweFY&#10;9hCGB2/54HwyHVPCUZdPJ3k+DnGzZ2tjnf8moCZBKKjFtsYXsP3K+QTtISGYA1WV15VS8RCoJC6V&#10;JXuGJFB+2Dl/gVKaNAWdfB4PomMNwTx5Vjq4EZFMXbiQbsowSv6gRMAo/UNILGZM9I3YjHOhj/Ej&#10;OqAkhnqPYYd/ftV7jFMeaBEjg/ZH47rSYFNjX5asfOpLJhO+a7hLeYcS+HbdRhYNpz1l1lAekDEW&#10;0sw5w68r7N6KOX/HLA4ZcgEXh7/Fj1SA1YdOomQL9vdb9wGP3EctJQ0ObUHdrx2zghL1XeNUnA9H&#10;ozDl8TAaT3M82FPN+lSjd/UlICWGuKIMj2LAe9WL0kL9iPtlGaKiimmOsQvqe/HSp1WC+4mL5TKC&#10;cK4N8yt9b3g/KIGbD+0js6YjsEfq30A/3mz2iscJGxqkYbnzIKtI8lDoVNWuAbgT4ph0+yssndNz&#10;RD1v2cUfAAAA//8DAFBLAwQUAAYACAAAACEAkY23gt8AAAAJAQAADwAAAGRycy9kb3ducmV2Lnht&#10;bEyPwW7CMBBE75X4B2uRekHFCVEjlMZBVVUkOHBo4MLNxNskaryObAPp33d7am872tHMvHIz2UHc&#10;0IfekYJ0mYBAapzpqVVwOm6f1iBC1GT04AgVfGOATTV7KHVh3J0+8FbHVnAIhUIr6GIcCylD06HV&#10;YelGJP59Om91ZOlbaby+c7gd5CpJcml1T9zQ6RHfOmy+6qtVcAjn3eLsd9tFHYzcIx7e92lU6nE+&#10;vb6AiDjFPzP8zufpUPGmi7uSCWJgvcqYJfKRMwIbsjR7BnFRkCcZyKqU/wmqHwAAAP//AwBQSwEC&#10;LQAUAAYACAAAACEAtoM4kv4AAADhAQAAEwAAAAAAAAAAAAAAAAAAAAAAW0NvbnRlbnRfVHlwZXNd&#10;LnhtbFBLAQItABQABgAIAAAAIQA4/SH/1gAAAJQBAAALAAAAAAAAAAAAAAAAAC8BAABfcmVscy8u&#10;cmVsc1BLAQItABQABgAIAAAAIQD8ASDzmQIAAK0FAAAOAAAAAAAAAAAAAAAAAC4CAABkcnMvZTJv&#10;RG9jLnhtbFBLAQItABQABgAIAAAAIQCRjbeC3wAAAAkBAAAPAAAAAAAAAAAAAAAAAPMEAABkcnMv&#10;ZG93bnJldi54bWxQSwUGAAAAAAQABADzAAAA/wUAAAAA&#10;" stroked="f" strokeweight=".5pt">
            <v:path arrowok="t"/>
            <v:textbox style="mso-next-textbox:#Text Box 42">
              <w:txbxContent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Improvement</w:t>
                  </w: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Text Box 44" o:spid="_x0000_s1051" type="#_x0000_t202" style="position:absolute;margin-left:287.45pt;margin-top:11.1pt;width:207pt;height:18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m7lwIAAK0FAAAOAAAAZHJzL2Uyb0RvYy54bWysVMFu2zAMvQ/YPwi6r068NEuDOkXWosOA&#10;oC2WDj0rspQYlUVNUmJnXz9KspO066XDLjYlPpIi+cjLq7ZWZCesq0AXdHg2oERoDmWl1wX9+Xj7&#10;aUKJ80yXTIEWBd0LR69mHz9cNmYqctiAKoUl6ES7aWMKuvHeTLPM8Y2omTsDIzQqJdiaeTzadVZa&#10;1qD3WmX5YDDOGrClscCFc3h7k5R0Fv1LKbi/l9IJT1RB8W0+fm38rsI3m12y6doys6l49wz2D6+o&#10;WaUx6MHVDfOMbG31l6u64hYcSH/Goc5AyoqLmANmMxy8yma5YUbEXLA4zhzK5P6fW363e7CkKgs6&#10;GlGiWY09ehStJ1+hJXiF9WmMmyJsaRDoW7zHPsdcnVkAf3YIyU4wycAhOtSjlbYOf8yUoCG2YH8o&#10;ewjD8TIf55OLAao46vJ8MkY5OD1aG+v8NwE1CUJBLbY1voDtFs4naA8JwRyoqrytlIqHQCVxrSzZ&#10;MSSB8sPO+QuU0qQp6Pjz+SA61hDMk2elgxsRydSFC+mmDKPk90oEjNI/hMRixkTfiM04F/oQP6ID&#10;SmKo9xh2+OOr3mOc8kCLGBm0PxjXlQabGvuyZOVzXzKZ8F3DXco7lMC3qzayaDjpKbOCco+MsZBm&#10;zhl+W2H3Fsz5B2ZxyLDhuDj8PX6kAqw+dBIlG7C/37oPeOQ+ailpcGgL6n5tmRWUqO8ap+JiOBqF&#10;KY+H0fmXHA/2VLM61ehtfQ1IiSGuKMOjGPBe9aK0UD/hfpmHqKhimmPsgvpevPZpleB+4mI+jyCc&#10;a8P8Qi8N7wclcPOxfWLWdAT2SP076MebTV/xOGFDgzTMtx5kFUkeCp2q2jUAd0Ick25/haVzeo6o&#10;45ad/QEAAP//AwBQSwMEFAAGAAgAAAAhAFEZYdXfAAAACQEAAA8AAABkcnMvZG93bnJldi54bWxM&#10;j8FOwzAQRO9I/IO1SFwqahfRioRsKoSo1B56IHDpzY2XJCJeR7Hbhr9nOcFtRzuaeVOsJ9+rM42x&#10;C4ywmBtQxHVwHTcIH++bu0dQMVl2tg9MCN8UYV1eXxU2d+HCb3SuUqMkhGNuEdqUhlzrWLfkbZyH&#10;gVh+n2H0NokcG+1Ge5Fw3+t7Y1ba246lobUDvbRUf1Unj7CPh+3sMG43syo6vSPav+4WCfH2Znp+&#10;ApVoSn9m+MUXdCiF6RhO7KLqER6ypWxJCFIDSgyZyeQ4IixXBnRZ6P8Lyh8AAAD//wMAUEsBAi0A&#10;FAAGAAgAAAAhALaDOJL+AAAA4QEAABMAAAAAAAAAAAAAAAAAAAAAAFtDb250ZW50X1R5cGVzXS54&#10;bWxQSwECLQAUAAYACAAAACEAOP0h/9YAAACUAQAACwAAAAAAAAAAAAAAAAAvAQAAX3JlbHMvLnJl&#10;bHNQSwECLQAUAAYACAAAACEASij5u5cCAACtBQAADgAAAAAAAAAAAAAAAAAuAgAAZHJzL2Uyb0Rv&#10;Yy54bWxQSwECLQAUAAYACAAAACEAURlh1d8AAAAJAQAADwAAAAAAAAAAAAAAAADxBAAAZHJzL2Rv&#10;d25yZXYueG1sUEsFBgAAAAAEAAQA8wAAAP0FAAAAAA==&#10;" stroked="f" strokeweight=".5pt">
            <v:path arrowok="t"/>
            <v:textbox style="mso-next-textbox:#Text Box 44">
              <w:txbxContent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No improvement after maximal therapy</w:t>
                  </w: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3A1E7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shape id="Straight Arrow Connector 10" o:spid="_x0000_s1052" type="#_x0000_t32" style="position:absolute;margin-left:252.2pt;margin-top:8.95pt;width:113.95pt;height:45pt;z-index:3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hr6wEAACEEAAAOAAAAZHJzL2Uyb0RvYy54bWysU8tu2zAQvBfoPxC815KCKA4Ey0HhtL0E&#10;rVG3H8BQpEWELyxZS/r7LilbfSIIil4IkbszuzO72tyNRpOTgKCcbWm1KikRlrtO2WNLv355/+aW&#10;khCZ7Zh2VrR0EoHebV+/2gy+EVeud7oTQJDEhmbwLe1j9E1RBN4Lw8LKeWExKB0YFvEKx6IDNiC7&#10;0cVVWd4Ug4POg+MiBHy9n4N0m/mlFDx+kjKISHRLsbeYT8jnYzqL7YY1R2C+V/zcBvuHLgxTFosu&#10;VPcsMvIN1B9URnFwwcm44s4UTkrFRdaAaqryNzWHnnmRtaA5wS82hf9Hyz+e9kBUh7NDeywzOKND&#10;BKaOfSRvAdxAds5a9NEBwRT0a/ChQdjO7iEp5qM9+AfHnwLGil+C6RL8nDZKMCkdJZMx+z8t/osx&#10;Eo6P1fX1urqpKeEYq9dVXeaCBWsuaA8hfhDOkPTR0nDudGmxykNgp4cQUzesuQBSaW3JgEXq23Wd&#10;0yJT+p3tSJw8qo6gmD1qkSQiUNuzmllAlhInLWaiz0KiaanlzJTXVew0kBPDReueqoUFMxNEKq0X&#10;UPk86JybYCKv8EuBS3au6GxcgEZZB3+rGsdLq3LOv6ietSbZj66b9nAZLu5h9uf8z6RF//me4T/+&#10;7O13AAAA//8DAFBLAwQUAAYACAAAACEA3pVC6d8AAAAKAQAADwAAAGRycy9kb3ducmV2LnhtbEyP&#10;zU7DMBCE70i8g7VI3KjdP1pCnAohEEVcaEnVqxsvSUS8jmKnCW/PcoLjznyanUk3o2vEGbtQe9Iw&#10;nSgQSIW3NZUa8o/nmzWIEA1Z03hCDd8YYJNdXqQmsX6gHZ73sRQcQiExGqoY20TKUFToTJj4Fom9&#10;T985E/nsSmk7M3C4a+RMqVvpTE38oTItPlZYfO17p6HNX96X/eu03L0dhiHfuiNtn45aX1+ND/cg&#10;Io7xD4bf+lwdMu508j3ZIBoNS7VYMMrG6g4EA6v5bA7ixIJiRWap/D8h+wEAAP//AwBQSwECLQAU&#10;AAYACAAAACEAtoM4kv4AAADhAQAAEwAAAAAAAAAAAAAAAAAAAAAAW0NvbnRlbnRfVHlwZXNdLnht&#10;bFBLAQItABQABgAIAAAAIQA4/SH/1gAAAJQBAAALAAAAAAAAAAAAAAAAAC8BAABfcmVscy8ucmVs&#10;c1BLAQItABQABgAIAAAAIQBQFNhr6wEAACEEAAAOAAAAAAAAAAAAAAAAAC4CAABkcnMvZTJvRG9j&#10;LnhtbFBLAQItABQABgAIAAAAIQDelULp3wAAAAoBAAAPAAAAAAAAAAAAAAAAAEUEAABkcnMvZG93&#10;bnJldi54bWxQSwUGAAAAAAQABADzAAAAUQUAAAAA&#10;" strokeweight="1.25pt">
            <v:stroke endarrow="block"/>
            <o:lock v:ext="edit" shapetype="f"/>
          </v:shape>
        </w:pic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Straight Arrow Connector 43" o:spid="_x0000_s1053" type="#_x0000_t32" style="position:absolute;margin-left:112.7pt;margin-top:1.55pt;width:52.5pt;height:22.5pt;flip:x;z-index:33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G8AEAACoEAAAOAAAAZHJzL2Uyb0RvYy54bWysU9uO0zAQfUfiHyy/06SFdquo6Qp1uTys&#10;oNrCB3gdO7HWN41Nk/49YycNdwkhXqzYM+fMOTOT3e1gNDkLCMrZmi4XJSXCctco29b086e3L7aU&#10;hMhsw7SzoqYXEejt/vmzXe8rsXKd040AgiQ2VL2vaRejr4oi8E4YFhbOC4tB6cCwiFdoiwZYj+xG&#10;F6uy3BS9g8aD4yIEfL0bg3Sf+aUUPH6UMohIdE1RW8wn5PMxncV+x6oWmO8Un2Swf1BhmLJYdKa6&#10;Y5GRL6B+oTKKgwtOxgV3pnBSKi6yB3SzLH9yc+qYF9kLNif4uU3h/9HyD+cjENXU9NVLSiwzOKNT&#10;BKbaLpLXAK4nB2ct9tEBwRTsV+9DhbCDPUJyzAd78veOPwWMFT8E0yX4MW2QYIjUyr/HNcmtQvNk&#10;yJO4zJMQQyQcHzebzc0a58UxtNqu03diZ1WiSVU9hPhOOEPSR03DJHnWOpZg5/sQR+AVkMDakh5V&#10;rLc366wkMqXf2IbEi0f7ERSzrRZTRW0nW6OT7CletBiJHoTE7qHisWDeW3HQQM4MN655Ws4smJkg&#10;Umk9g8pc/o+gKTfBRN7lvwXO2bmis3EGGmUd/K5qHK5S5Zh/dT16TbYfXXM5wnXKuJB5ItPPkzb+&#10;+3uGf/vF918BAAD//wMAUEsDBBQABgAIAAAAIQBdoc5k3gAAAAgBAAAPAAAAZHJzL2Rvd25yZXYu&#10;eG1sTI9NS8NAEIbvgv9hGcGb3XxUCTGbIoV6EsFaweM2O01Cd2fT7KaN/nrHkx5f3pdnnqlWs7Pi&#10;jGPoPSlIFwkIpMabnloFu/fNXQEiRE1GW0+o4AsDrOrrq0qXxl/oDc/b2AqGUCi1gi7GoZQyNB06&#10;HRZ+QOLu4EenI8exlWbUF4Y7K7MkeZBO98QXOj3gusPmuJ2cgmX7auPny8m63fDxPR3752JzcErd&#10;3sxPjyAizvFvDL/6rA41O+39RCYIqyDL7pc8VZCnILjP84TznuFFCrKu5P8H6h8AAAD//wMAUEsB&#10;Ai0AFAAGAAgAAAAhALaDOJL+AAAA4QEAABMAAAAAAAAAAAAAAAAAAAAAAFtDb250ZW50X1R5cGVz&#10;XS54bWxQSwECLQAUAAYACAAAACEAOP0h/9YAAACUAQAACwAAAAAAAAAAAAAAAAAvAQAAX3JlbHMv&#10;LnJlbHNQSwECLQAUAAYACAAAACEAlK0JhvABAAAqBAAADgAAAAAAAAAAAAAAAAAuAgAAZHJzL2Uy&#10;b0RvYy54bWxQSwECLQAUAAYACAAAACEAXaHOZN4AAAAIAQAADwAAAAAAAAAAAAAAAABKBAAAZHJz&#10;L2Rvd25yZXYueG1sUEsFBgAAAAAEAAQA8wAAAFUFAAAAAA==&#10;" strokeweight="1.25pt">
            <v:stroke endarrow="block"/>
            <o:lock v:ext="edit" shapetype="f"/>
          </v:shape>
        </w:pict>
      </w: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9" o:spid="_x0000_s1054" type="#_x0000_t202" style="position:absolute;margin-left:-9pt;margin-top:11.75pt;width:233.5pt;height:95.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8DoQIAANQFAAAOAAAAZHJzL2Uyb0RvYy54bWysVFtP2zAUfp+0/2D5faTpCl0jUtSBmCZV&#10;gAYTz65jUwvHx7PdJt2v59hJQ7m8MO0lsX2+c/vO5fSsrTXZCucVmJLmRyNKhOFQKfNQ0t93l1++&#10;UeIDMxXTYERJd8LTs/nnT6eNLcQY1qAr4QgaMb5obEnXIdgiyzxfi5r5I7DCoFCCq1nAq3vIKsca&#10;tF7rbDwanWQNuMo64MJ7fL3ohHSe7EspeLiW0otAdEkxtpC+Ln1X8ZvNT1nx4JhdK96Hwf4hipop&#10;g04HUxcsMLJx6o2pWnEHHmQ44lBnIKXiIuWA2eSjV9ncrpkVKRckx9uBJv//zPKr7Y0jqirpjBLD&#10;aizRnWgD+Q4tmUV2GusLBN1ahIUWn7HKKVNvl8AfPUKyA0yn4BEd2Wilq+Mf8ySoiAXYDaRHLxwf&#10;x7OT48kxijjK8vFoOp2msmTP6tb58ENATeKhpA6rmkJg26UPMQBW7CHRmwetqkuldbrEThLn2pEt&#10;wx7QIY9ZocYLlDakKenJV4zjjYVoetBfacYf31pAe9pETZF6rg8r8tJRkU5hp0XEaPNLSOQ8MfJO&#10;jIxzYYY4EzqiJGb0EcUe/xzVR5S7PFAjeQYTBuVaGXAdSy+prR731MoO33eG7/KOFIR21aZmy4fe&#10;WkG1w9Zy0I2mt/xSIeFL5sMNcziL2Bm4X8I1fqQGrBL0J0rW4P6+9x7xOCIopaTB2S6p/7NhTlCi&#10;fxocnlk+mcRlkC6T4+kYL+5QsjqUmE19Dtg6OW4yy9Mx4oPeH6WD+h7X0CJ6RREzHH2XNOyP56Hb&#10;OLjGuFgsEgjH37KwNLeW7ycqNtpde8+c7Rs94IxcwX4LsOJVv3fYWCADi00AqdIwRKI7VvsC4OpI&#10;Hd+vubibDu8J9byM508AAAD//wMAUEsDBBQABgAIAAAAIQBpV9Gf4gAAAAoBAAAPAAAAZHJzL2Rv&#10;d25yZXYueG1sTI/NTsMwEITvSLyDtUjcWif9gRLiVBUCCQnl0BREj25sx1HjdRS7bXh7tic47uxo&#10;5pt8PbqOnfUQWo8C0mkCTGPtVYuNgM/d22QFLESJSnYetYAfHWBd3N7kMlP+glt9rmLDKARDJgXY&#10;GPuM81Bb7WSY+l4j/YwfnIx0Dg1Xg7xQuOv4LEkeuJMtUoOVvX6xuj5WJydAGbM7Lu272X58m/1X&#10;+Vpu9lUpxP3duHkGFvUY/8xwxSd0KIjp4E+oAusETNIVbYkCZvMlMDIsFk8kHEhI54/Ai5z/n1D8&#10;AgAA//8DAFBLAQItABQABgAIAAAAIQC2gziS/gAAAOEBAAATAAAAAAAAAAAAAAAAAAAAAABbQ29u&#10;dGVudF9UeXBlc10ueG1sUEsBAi0AFAAGAAgAAAAhADj9If/WAAAAlAEAAAsAAAAAAAAAAAAAAAAA&#10;LwEAAF9yZWxzLy5yZWxzUEsBAi0AFAAGAAgAAAAhAL8JbwOhAgAA1AUAAA4AAAAAAAAAAAAAAAAA&#10;LgIAAGRycy9lMm9Eb2MueG1sUEsBAi0AFAAGAAgAAAAhAGlX0Z/iAAAACgEAAA8AAAAAAAAAAAAA&#10;AAAA+wQAAGRycy9kb3ducmV2LnhtbFBLBQYAAAAABAAEAPMAAAAKBgAAAAA=&#10;" strokeweight=".5pt">
            <v:path arrowok="t"/>
            <v:textbox style="mso-next-textbox:#Text Box 9">
              <w:txbxContent>
                <w:p w:rsidR="00C95973" w:rsidRPr="006B200F" w:rsidRDefault="00C95973" w:rsidP="005D37A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Continue medication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at maintenance dose for several weeks after regular bowel habit is established – this may take several months – </w:t>
                  </w: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warn parents of this</w:t>
                  </w:r>
                </w:p>
                <w:p w:rsidR="00C95973" w:rsidRPr="006B200F" w:rsidRDefault="00C95973" w:rsidP="005D37A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95973" w:rsidRPr="006B200F" w:rsidRDefault="00C95973" w:rsidP="005F5CE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Do not stop medication abruptly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: gradually reduce the dose over a period of months </w:t>
                  </w:r>
                </w:p>
              </w:txbxContent>
            </v:textbox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Text Box 47" o:spid="_x0000_s1055" type="#_x0000_t202" style="position:absolute;margin-left:325.7pt;margin-top:10.1pt;width:135pt;height:54.7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K2lQIAAK0FAAAOAAAAZHJzL2Uyb0RvYy54bWysVEtPGzEQvlfqf7B8L5uEBEqUDUpBVJUi&#10;QIWKs+O1Ewvb49pOdtNfz9i7eUC5UPWya3u+mW/ek8vGaLIRPiiwJe2f9CgRlkOl7LKkvx5vvnyl&#10;JERmK6bBipJuRaCX08+fJrUbiwGsQFfCEzRiw7h2JV3F6MZFEfhKGBZOwAmLQgnesIhXvywqz2q0&#10;bnQx6PXOihp85TxwEQK+XrdCOs32pRQ83kkZRCS6pOhbzF+fv4v0LaYTNl565laKd26wf/DCMGWR&#10;dG/qmkVG1l79Zcoo7iGAjCccTAFSKi5yDBhNv/cmmocVcyLHgskJbp+m8P/M8tvNvSeqKunwnBLL&#10;DNboUTSRfIOG4BPmp3ZhjLAHh8DY4DvWOcca3Bz4c0BIcYRpFQKiUz4a6U36Y6QEFbEE233aEw1P&#10;1s77w1EPRRxlZxej08Eo8RYHbedD/C7AkHQoqceyZg/YZh5iC91BElkAraobpXW+pFYSV9qTDcMm&#10;0LHfGX+F0pbUSH466mXDFpJ6a1nbZEbkZuroUrhthPkUt1okjLY/hcRk5kDf4WacC7vnz+iEkkj1&#10;EcUOf/DqI8ptHKiRmcHGvbJRFnxb2Ncpq553KZMtvit4aONOKYjNosldNMgjlZ4WUG2xYzy0Mxcc&#10;v1FYvTkL8Z55HDIsOC6OeIcfqQGzD92JkhX4P++9Jzz2PkopqXFoSxp+r5kXlOgfFqfioj8cpinP&#10;l+HoHL0h/liyOJbYtbkCbIk+rijH8zHho94dpQfzhPtlllhRxCxH7pLG3fEqtqsE9xMXs1kG4Vw7&#10;Fuf2wfHdoKTefGyemHddA0ds/VvYjTcbv+njFpsKZGG2jiBVbvJDVrsC4E7IY9Ltr7R0ju8Zddiy&#10;0xcAAAD//wMAUEsDBBQABgAIAAAAIQB9uifN3wAAAAoBAAAPAAAAZHJzL2Rvd25yZXYueG1sTI/B&#10;TsMwDIbvSLxDZCQuE0sbwWCl6YQQk7bDDhQuu2WNaSsap0qyrbw93gmOtj/9/v5yNblBnDDE3pOG&#10;fJ6BQGq87anV8PmxvnsCEZMhawZPqOEHI6yq66vSFNaf6R1PdWoFh1AsjIYupbGQMjYdOhPnfkTi&#10;25cPziQeQyttMGcOd4NUWbaQzvTEHzoz4muHzXd9dBp2cb+Z7cNmPaujlVvE3ds2T1rf3kwvzyAS&#10;TukPhos+q0PFTgd/JBvFoGHxkN8zqkFlCgQDS3VZHJhUy0eQVSn/V6h+AQAA//8DAFBLAQItABQA&#10;BgAIAAAAIQC2gziS/gAAAOEBAAATAAAAAAAAAAAAAAAAAAAAAABbQ29udGVudF9UeXBlc10ueG1s&#10;UEsBAi0AFAAGAAgAAAAhADj9If/WAAAAlAEAAAsAAAAAAAAAAAAAAAAALwEAAF9yZWxzLy5yZWxz&#10;UEsBAi0AFAAGAAgAAAAhAP0VAraVAgAArQUAAA4AAAAAAAAAAAAAAAAALgIAAGRycy9lMm9Eb2Mu&#10;eG1sUEsBAi0AFAAGAAgAAAAhAH26J83fAAAACgEAAA8AAAAAAAAAAAAAAAAA7wQAAGRycy9kb3du&#10;cmV2LnhtbFBLBQYAAAAABAAEAPMAAAD7BQAAAAA=&#10;" stroked="f" strokeweight=".5pt">
            <v:path arrowok="t"/>
            <v:textbox style="mso-next-textbox:#Text Box 47">
              <w:txbxContent>
                <w:p w:rsidR="00C95973" w:rsidRPr="006B200F" w:rsidRDefault="00C95973" w:rsidP="00161135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REFER</w:t>
                  </w:r>
                </w:p>
                <w:p w:rsidR="00C95973" w:rsidRPr="006B200F" w:rsidRDefault="00C95973" w:rsidP="0016113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>Discuss with paediatrician or consider referral for further assessment</w:t>
                  </w:r>
                </w:p>
                <w:p w:rsidR="00C95973" w:rsidRPr="006B200F" w:rsidRDefault="00C95973" w:rsidP="00F0402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F0402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95973" w:rsidRPr="006B200F" w:rsidRDefault="00C95973" w:rsidP="00F0402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62B0F">
        <w:rPr>
          <w:noProof/>
          <w:lang w:val="en-US" w:eastAsia="en-US"/>
        </w:rPr>
        <w:pict>
          <v:roundrect id="Rounded Rectangle 46" o:spid="_x0000_s1056" style="position:absolute;margin-left:318.2pt;margin-top:3.35pt;width:150.75pt;height:66pt;z-index: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icjQIAAGwFAAAOAAAAZHJzL2Uyb0RvYy54bWysVE1v2zAMvQ/YfxB0X51kSdcadYogRYYB&#10;QVu0HXpWZSk2JosapcTJfv0o2XG7tthhmA+CKZKPH3rkxeW+MWyn0NdgCz4+GXGmrISytpuCf39Y&#10;fTrjzAdhS2HAqoIflOeX848fLlqXqwlUYEqFjECsz1tX8CoEl2eZl5VqhD8BpywpNWAjAom4yUoU&#10;LaE3JpuMRqdZC1g6BKm8p9urTsnnCV9rJcON1l4FZgpOuYV0Yjqf4pnNL0S+QeGqWvZpiH/IohG1&#10;paAD1JUIgm2xfgPV1BLBgw4nEpoMtK6lSjVQNePRq2ruK+FUqoWa493QJv//YOX17hZZXRZ8esqZ&#10;FQ290R1sbalKdkfdE3ZjFCMdNap1Pif7e3eLsVTv1iB/eFJkf2ii4HubvcYm2lKhbJ+6fhi6rvaB&#10;Sbocn4+ns8mMM0m6s89n9KwxWibyo7dDH74qaFj8KTjG/GJyqeNit/ahsz/axYgWVrUxx+S6fFJm&#10;4WBUNDD2TmmqnDKYJKDEObU0yHaC2CKkVDaMO1UlStVdz0b09fkNHinbBBiRNQUesHuAyOe32F3a&#10;vX10VYmyg/Pob4l1zoNHigw2DM5NbQHfAzBUVR+5s+9f0HetiV16gvJAvEDoBsY7uaqp92vhw61A&#10;mhCaJZr6cEOHNtAWHPo/zirAX+/dR3siLmk5a2niCu5/bgUqzsw3S5QmGkzjiCZhOvsyIQFfap5e&#10;auy2WQI905j2i5PpN9oHc/zVCM0jLYdFjEoqYSXFLrgMeBSWodsEtF6kWiySGY2lE2Ft752M4LGr&#10;kVYP+0eBridgIOpew3E6Rf6Kgp1t9LSw2AbQdeLnc1/7ftNIJ+L06yfujJdysnpekvPfAAAA//8D&#10;AFBLAwQUAAYACAAAACEAh6DaOOAAAAAJAQAADwAAAGRycy9kb3ducmV2LnhtbEyPTU/DMAyG70j8&#10;h8hI3FgKRe3WNZ34ENIEh8FAcPWarKlonKrJto5fjzmxm6330evH5WJ0ndibIbSeFFxPEhCGaq9b&#10;ahR8vD9dTUGEiKSx82QUHE2ARXV+VmKh/YHezH4dG8ElFApUYGPsCylDbY3DMPG9Ic62fnAYeR0a&#10;qQc8cLnr5E2SZNJhS3zBYm8erKm/1zun4PPraC2+tquXZ9381Hpc6vvHpVKXF+PdHEQ0Y/yH4U+f&#10;1aFip43fkQ6iU5Cl2S2jPOQgOJ+l+QzEhsF0moOsSnn6QfULAAD//wMAUEsBAi0AFAAGAAgAAAAh&#10;ALaDOJL+AAAA4QEAABMAAAAAAAAAAAAAAAAAAAAAAFtDb250ZW50X1R5cGVzXS54bWxQSwECLQAU&#10;AAYACAAAACEAOP0h/9YAAACUAQAACwAAAAAAAAAAAAAAAAAvAQAAX3JlbHMvLnJlbHNQSwECLQAU&#10;AAYACAAAACEAG0SonI0CAABsBQAADgAAAAAAAAAAAAAAAAAuAgAAZHJzL2Uyb0RvYy54bWxQSwEC&#10;LQAUAAYACAAAACEAh6DaOOAAAAAJAQAADwAAAAAAAAAAAAAAAADnBAAAZHJzL2Rvd25yZXYueG1s&#10;UEsFBgAAAAAEAAQA8wAAAPQFAAAAAA==&#10;" filled="f" strokecolor="#243f60" strokeweight="2pt">
            <v:path arrowok="t"/>
          </v:roundrect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C95973" w:rsidRDefault="00462B0F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62B0F">
        <w:rPr>
          <w:noProof/>
          <w:lang w:val="en-US" w:eastAsia="en-US"/>
        </w:rPr>
        <w:pict>
          <v:shape id="_x0000_s1057" type="#_x0000_t202" style="position:absolute;margin-left:-9pt;margin-top:31.1pt;width:557.45pt;height:27pt;z-index:25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TcswIAAMI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YjjATtoEUP7GDQrTygWWzLM/Q6Ba/7HvzMAezQZkdV93ey/KqRkKuGii27UUoODaMVpBfam/7k&#10;6oijLchm+CAriEN3RjqgQ606WzuoBgJ0aNPjuTU2lxKM8zhKZgEclXA2I1ECaxuCpqfbvdLmHZMd&#10;sosMK2i9Q6f7O21G15OLDSZkwdsW7DRtxTMDYI4WiA1X7ZnNwnXzRxIk63gdE49Ei7VHgjz3booV&#10;8RZFeDnPZ/lqlYc/bdyQpA2vKiZsmJOyQvJnnTtqfNTEWVtatryycDYlrbabVavQnoKyC/cdCzJx&#10;85+n4eoFXF5QCiMS3EaJVyziS48UZO4ll0HsBWFymywCkpC8eE7pjgv275TQkOFkHs1HMf2WW+C+&#10;19xo2nEDs6PlXYbjsxNNrQTXonKtNZS343pSCpv+Uymg3adGO8FajY5qNYfNYXwaTmtWzRtZPYKE&#10;lQSFgRhh8MGikeo7RgMMkQzrbzuqGEbtewHPIAkJsVNnulHTzWa6oaIEqAwbjMblyoyTatcrvm0g&#10;0vjwhLyBp1Nzp+qnrI4PDgaFI3ccanYSTffO62n0Ln8BAAD//wMAUEsDBBQABgAIAAAAIQCYKfnR&#10;3AAAAAkBAAAPAAAAZHJzL2Rvd25yZXYueG1sTI/NTsMwEITvSLyDtUjcqNOgJm2IU6EiHoCCxNWJ&#10;t0mEvY5i54c+PcsJjjszmv2mPK7OihnH0HtSsN0kIJAab3pqFXy8vz7sQYSoyWjrCRV8Y4BjdXtT&#10;6sL4hd5wPsdWcAmFQivoYhwKKUPTodNh4wck9i5+dDryObbSjHrhcmdlmiSZdLon/tDpAU8dNl/n&#10;ySlortPL/tTX83LNP/N67ezuQlap+7v1+QlExDX+heEXn9GhYqbaT2SCsAoeDzwlKsjSFAT7h13O&#10;Qs3BbZaCrEr5f0H1AwAA//8DAFBLAQItABQABgAIAAAAIQC2gziS/gAAAOEBAAATAAAAAAAAAAAA&#10;AAAAAAAAAABbQ29udGVudF9UeXBlc10ueG1sUEsBAi0AFAAGAAgAAAAhADj9If/WAAAAlAEAAAsA&#10;AAAAAAAAAAAAAAAALwEAAF9yZWxzLy5yZWxzUEsBAi0AFAAGAAgAAAAhAFDnNNyzAgAAwgUAAA4A&#10;AAAAAAAAAAAAAAAALgIAAGRycy9lMm9Eb2MueG1sUEsBAi0AFAAGAAgAAAAhAJgp+dHcAAAACQEA&#10;AA8AAAAAAAAAAAAAAAAADQUAAGRycy9kb3ducmV2LnhtbFBLBQYAAAAABAAEAPMAAAAWBgAAAAA=&#10;" filled="f" stroked="f">
            <v:textbox style="mso-next-textbox:#_x0000_s1057" inset=",7.2pt,,7.2pt">
              <w:txbxContent>
                <w:p w:rsidR="00C95973" w:rsidRDefault="00C95973" w:rsidP="006B200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For further information please refer to full NICE Guideline (CG99)</w:t>
                  </w: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9C42E3">
                      <w:rPr>
                        <w:rStyle w:val="Hyperlink"/>
                        <w:rFonts w:ascii="Calibri" w:hAnsi="Calibri"/>
                        <w:sz w:val="20"/>
                        <w:szCs w:val="20"/>
                      </w:rPr>
                      <w:t>http://guidance.nice.org.uk/CG99</w:t>
                    </w:r>
                  </w:hyperlink>
                </w:p>
                <w:p w:rsidR="00C95973" w:rsidRPr="006B200F" w:rsidRDefault="00C95973" w:rsidP="006B200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B20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C95973" w:rsidRDefault="00C95973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  <w:sectPr w:rsidR="00C95973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C95973" w:rsidRPr="006B200F" w:rsidRDefault="00462B0F" w:rsidP="000B5AC8">
      <w:pPr>
        <w:jc w:val="center"/>
        <w:rPr>
          <w:rFonts w:ascii="Calibri" w:hAnsi="Calibri" w:cs="Arial"/>
          <w:b/>
          <w:sz w:val="20"/>
          <w:szCs w:val="20"/>
        </w:rPr>
      </w:pPr>
      <w:r w:rsidRPr="00462B0F">
        <w:rPr>
          <w:noProof/>
          <w:lang w:val="en-US" w:eastAsia="en-US"/>
        </w:rPr>
        <w:lastRenderedPageBreak/>
        <w:pict>
          <v:roundrect id="Rounded Rectangle 12" o:spid="_x0000_s1058" style="position:absolute;left:0;text-align:left;margin-left:-7.45pt;margin-top:-6.15pt;width:469.5pt;height:312.15pt;z-index:28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n2acCAACuBQAADgAAAGRycy9lMm9Eb2MueG1srFRRT9swEH6ftP9g+X0kzSiDiBR1IKZJFSBg&#10;4tl17Caa4/Nst2n36znbacoA7WFaHqyc7+67+853d36x7RTZCOta0BWdHOWUCM2hbvWqoj8erz+d&#10;UuI80zVToEVFd8LRi9nHD+e9KUUBDahaWIIg2pW9qWjjvSmzzPFGdMwdgREalRJsxzyKdpXVlvWI&#10;3qmsyPOTrAdbGwtcOIe3V0lJZxFfSsH9rZROeKIqirn5eNp4LsOZzc5ZubLMNC0f0mD/kEXHWo1B&#10;R6gr5hlZ2/YNVNdyCw6kP+LQZSBly0XkgGwm+Ss2Dw0zInLB4jgzlsn9P1h+s7mzpK3x7QpKNOvw&#10;je5hrWtRk3usHtMrJQjqsFC9cSXaP5g7G6g6swD+06Ei+0MTBDfYbKXtgi0SJdtY9d1YdbH1hOPl&#10;9OykOJni43DUfT4tznIUAior9+7GOv9NQEfCT0VtSDBkF0vONgvnk/3eLoTUcN0qhfesVDrmC6qt&#10;w10U7Gp5qSzZsNAY+ddDTHcwwwyCa6SXGEVufqdEgr0XEmuHHIqYSexaMcIyzoX2k6RqWC1StGmO&#10;30Bw9Ih0lUbAgCwxyxF7AAgT8RY78R7sg6uITT86539LLDmPHjEyaD86d60G+x6AQlZD5GS/L1Iq&#10;TajSEuoddpaFNHLO8OsWH2/BnL9jFmcMHxz3hr/FQyroKwrDHyUN2N/v3Qd7bH3UUtLjzFbU/Voz&#10;KyhR3zUOxdnk+DgMeRSOp18KFOxLzfKlRq+7S8DXn+CGMjz+Bnuv9r/SQveE62UeoqKKaY6xK8q9&#10;3QuXPu0SXFBczOfRDAfbML/QD4YH8FDV0JeP2ydmzdDBHpv/BvbzzcpXPZxsg6eG+dqDbGODH+o6&#10;1BuXQmycYYGFrfNSjlaHNTt7BgAA//8DAFBLAwQUAAYACAAAACEA8/R+WeIAAAALAQAADwAAAGRy&#10;cy9kb3ducmV2LnhtbEyPwU7DMAyG70i8Q2Qkblva0gEtTSeENBCXTYwJekwb01Y0ztRkW3l7vBPc&#10;bPnX5+8vlpMdxBFH3ztSEM8jEEiNMz21Cnbvq9k9CB80GT04QgU/6GFZXl4UOjfuRG943IZWMIR8&#10;rhV0IexzKX3TodV+7vZIfPtyo9WB17GVZtQnhttBJlF0K63uiT90eo9PHTbf24NVsPisss2azNSs&#10;Xj7Sxeum2tXPlVLXV9PjA4iAU/gLw1mf1aFkp9odyHgxKJjFacbR85DcgOBElqQxiJrxWXQHsizk&#10;/w7lLwAAAP//AwBQSwECLQAUAAYACAAAACEA5JnDwPsAAADhAQAAEwAAAAAAAAAAAAAAAAAAAAAA&#10;W0NvbnRlbnRfVHlwZXNdLnhtbFBLAQItABQABgAIAAAAIQAjsmrh1wAAAJQBAAALAAAAAAAAAAAA&#10;AAAAACwBAABfcmVscy8ucmVsc1BLAQItABQABgAIAAAAIQDYeSfZpwIAAK4FAAAOAAAAAAAAAAAA&#10;AAAAACwCAABkcnMvZTJvRG9jLnhtbFBLAQItABQABgAIAAAAIQDz9H5Z4gAAAAsBAAAPAAAAAAAA&#10;AAAAAAAAAP8EAABkcnMvZG93bnJldi54bWxQSwUGAAAAAAQABADzAAAADgYAAAAA&#10;" filled="f" strokecolor="#00b050" strokeweight="2pt">
            <v:path arrowok="t"/>
          </v:roundrect>
        </w:pict>
      </w:r>
      <w:r w:rsidR="00C95973" w:rsidRPr="006B200F">
        <w:rPr>
          <w:rFonts w:ascii="Calibri" w:hAnsi="Calibri"/>
          <w:b/>
          <w:noProof/>
          <w:lang w:val="en-US" w:eastAsia="en-US"/>
        </w:rPr>
        <w:t>TOP TIPS</w:t>
      </w:r>
    </w:p>
    <w:p w:rsidR="00C95973" w:rsidRPr="0079105D" w:rsidRDefault="00C95973" w:rsidP="005F5CED">
      <w:pPr>
        <w:rPr>
          <w:rFonts w:ascii="Arial" w:hAnsi="Arial" w:cs="Arial"/>
          <w:sz w:val="20"/>
          <w:szCs w:val="20"/>
        </w:rPr>
      </w:pPr>
    </w:p>
    <w:p w:rsidR="00C95973" w:rsidRPr="006B200F" w:rsidRDefault="00C95973" w:rsidP="003029D0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20"/>
          <w:szCs w:val="20"/>
        </w:rPr>
      </w:pPr>
      <w:r w:rsidRPr="006B200F">
        <w:rPr>
          <w:rFonts w:ascii="Calibri" w:hAnsi="Calibri" w:cs="Arial"/>
          <w:b/>
          <w:sz w:val="20"/>
          <w:szCs w:val="20"/>
        </w:rPr>
        <w:t>Are there non-medical factors involved?</w:t>
      </w:r>
    </w:p>
    <w:p w:rsidR="00C95973" w:rsidRPr="006B200F" w:rsidRDefault="00C95973" w:rsidP="005F5CED">
      <w:pPr>
        <w:pStyle w:val="ListParagraph"/>
        <w:numPr>
          <w:ilvl w:val="1"/>
          <w:numId w:val="12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>Check about toileting issues and toilet behaviour</w:t>
      </w:r>
    </w:p>
    <w:p w:rsidR="00C95973" w:rsidRPr="006B200F" w:rsidRDefault="00C95973" w:rsidP="005F5CED">
      <w:pPr>
        <w:pStyle w:val="ListParagraph"/>
        <w:numPr>
          <w:ilvl w:val="1"/>
          <w:numId w:val="12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>Are they withholding because school toilets not clean etc?</w:t>
      </w:r>
    </w:p>
    <w:p w:rsidR="00C95973" w:rsidRPr="006B200F" w:rsidRDefault="00C95973" w:rsidP="005F5CED">
      <w:pPr>
        <w:pStyle w:val="ListParagraph"/>
        <w:numPr>
          <w:ilvl w:val="1"/>
          <w:numId w:val="12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>Are there other emotional issues/difficulties at home?</w:t>
      </w:r>
    </w:p>
    <w:p w:rsidR="00C95973" w:rsidRPr="006B200F" w:rsidRDefault="00C95973" w:rsidP="005F5CED">
      <w:pPr>
        <w:pStyle w:val="ListParagraph"/>
        <w:rPr>
          <w:rFonts w:ascii="Calibri" w:hAnsi="Calibri" w:cs="Arial"/>
          <w:sz w:val="20"/>
          <w:szCs w:val="20"/>
        </w:rPr>
      </w:pPr>
    </w:p>
    <w:p w:rsidR="00C95973" w:rsidRPr="006B200F" w:rsidRDefault="00C95973" w:rsidP="003029D0">
      <w:pPr>
        <w:pStyle w:val="ListParagraph"/>
        <w:numPr>
          <w:ilvl w:val="0"/>
          <w:numId w:val="22"/>
        </w:numPr>
        <w:rPr>
          <w:rFonts w:ascii="Calibri" w:hAnsi="Calibri" w:cs="Arial"/>
          <w:b/>
          <w:sz w:val="20"/>
          <w:szCs w:val="20"/>
        </w:rPr>
      </w:pPr>
      <w:r w:rsidRPr="006B200F">
        <w:rPr>
          <w:rFonts w:ascii="Calibri" w:hAnsi="Calibri" w:cs="Arial"/>
          <w:b/>
          <w:sz w:val="20"/>
          <w:szCs w:val="20"/>
        </w:rPr>
        <w:t>Do they understand the condition?</w:t>
      </w:r>
    </w:p>
    <w:p w:rsidR="00C95973" w:rsidRPr="006B200F" w:rsidRDefault="00C95973" w:rsidP="005F5CED">
      <w:pPr>
        <w:pStyle w:val="ListParagraph"/>
        <w:numPr>
          <w:ilvl w:val="1"/>
          <w:numId w:val="13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Educate about constipation - Give written information </w:t>
      </w:r>
    </w:p>
    <w:p w:rsidR="00C95973" w:rsidRPr="006B200F" w:rsidRDefault="00C95973" w:rsidP="005F5CED">
      <w:pPr>
        <w:pStyle w:val="ListParagraph"/>
        <w:numPr>
          <w:ilvl w:val="1"/>
          <w:numId w:val="13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Advice about diet and fluids </w:t>
      </w:r>
    </w:p>
    <w:p w:rsidR="00C95973" w:rsidRPr="006B200F" w:rsidRDefault="00C95973" w:rsidP="005F5CED">
      <w:pPr>
        <w:pStyle w:val="ListParagraph"/>
        <w:numPr>
          <w:ilvl w:val="1"/>
          <w:numId w:val="13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Let the family know that it is a chronic condition, there is no quick fix, and treatment may be needed for months. </w:t>
      </w:r>
    </w:p>
    <w:p w:rsidR="00C95973" w:rsidRPr="006B200F" w:rsidRDefault="00C95973" w:rsidP="005F5CED">
      <w:pPr>
        <w:pStyle w:val="ListParagraph"/>
        <w:rPr>
          <w:rFonts w:ascii="Calibri" w:hAnsi="Calibri" w:cs="Arial"/>
          <w:sz w:val="20"/>
          <w:szCs w:val="20"/>
        </w:rPr>
      </w:pPr>
    </w:p>
    <w:p w:rsidR="00C95973" w:rsidRPr="006B200F" w:rsidRDefault="00C95973" w:rsidP="003029D0">
      <w:pPr>
        <w:pStyle w:val="ListParagraph"/>
        <w:numPr>
          <w:ilvl w:val="0"/>
          <w:numId w:val="23"/>
        </w:numPr>
        <w:rPr>
          <w:rFonts w:ascii="Calibri" w:hAnsi="Calibri" w:cs="Arial"/>
          <w:b/>
          <w:sz w:val="20"/>
          <w:szCs w:val="20"/>
        </w:rPr>
      </w:pPr>
      <w:r w:rsidRPr="006B200F">
        <w:rPr>
          <w:rFonts w:ascii="Calibri" w:hAnsi="Calibri" w:cs="Arial"/>
          <w:b/>
          <w:sz w:val="20"/>
          <w:szCs w:val="20"/>
        </w:rPr>
        <w:t>Do they know how to make up and take the medication?</w:t>
      </w:r>
    </w:p>
    <w:p w:rsidR="00C95973" w:rsidRPr="006B200F" w:rsidRDefault="00C95973" w:rsidP="00D63383">
      <w:pPr>
        <w:pStyle w:val="ListParagraph"/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They can mix with other drinks to make it more palatable </w:t>
      </w:r>
      <w:proofErr w:type="spellStart"/>
      <w:r w:rsidRPr="006B200F">
        <w:rPr>
          <w:rFonts w:ascii="Calibri" w:hAnsi="Calibri" w:cs="Arial"/>
          <w:sz w:val="20"/>
          <w:szCs w:val="20"/>
        </w:rPr>
        <w:t>eg</w:t>
      </w:r>
      <w:proofErr w:type="spellEnd"/>
      <w:r w:rsidRPr="006B200F">
        <w:rPr>
          <w:rFonts w:ascii="Calibri" w:hAnsi="Calibri" w:cs="Arial"/>
          <w:sz w:val="20"/>
          <w:szCs w:val="20"/>
        </w:rPr>
        <w:t xml:space="preserve"> squash</w:t>
      </w:r>
    </w:p>
    <w:p w:rsidR="00C95973" w:rsidRPr="006B200F" w:rsidRDefault="00C95973" w:rsidP="005F5CED">
      <w:pPr>
        <w:pStyle w:val="ListParagraph"/>
        <w:rPr>
          <w:rFonts w:ascii="Calibri" w:hAnsi="Calibri" w:cs="Arial"/>
          <w:b/>
          <w:sz w:val="20"/>
          <w:szCs w:val="20"/>
        </w:rPr>
      </w:pPr>
    </w:p>
    <w:p w:rsidR="00C95973" w:rsidRPr="006B200F" w:rsidRDefault="00C95973" w:rsidP="003029D0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20"/>
          <w:szCs w:val="20"/>
        </w:rPr>
      </w:pPr>
      <w:r w:rsidRPr="006B200F">
        <w:rPr>
          <w:rFonts w:ascii="Calibri" w:hAnsi="Calibri" w:cs="Arial"/>
          <w:b/>
          <w:sz w:val="20"/>
          <w:szCs w:val="20"/>
        </w:rPr>
        <w:t>Don’t under-medicate</w:t>
      </w:r>
    </w:p>
    <w:p w:rsidR="00C95973" w:rsidRPr="006B200F" w:rsidRDefault="00C95973" w:rsidP="005F5CED">
      <w:pPr>
        <w:pStyle w:val="ListParagraph"/>
        <w:numPr>
          <w:ilvl w:val="1"/>
          <w:numId w:val="14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>Do not be afraid to give high doses of medication – NICE Guidance gives higher doses that BNFC</w:t>
      </w:r>
    </w:p>
    <w:p w:rsidR="00C95973" w:rsidRPr="006B200F" w:rsidRDefault="00C95973" w:rsidP="005F5CED">
      <w:pPr>
        <w:pStyle w:val="ListParagraph"/>
        <w:numPr>
          <w:ilvl w:val="1"/>
          <w:numId w:val="14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After </w:t>
      </w:r>
      <w:proofErr w:type="spellStart"/>
      <w:r w:rsidRPr="006B200F">
        <w:rPr>
          <w:rFonts w:ascii="Calibri" w:hAnsi="Calibri" w:cs="Arial"/>
          <w:sz w:val="20"/>
          <w:szCs w:val="20"/>
        </w:rPr>
        <w:t>disimpaction</w:t>
      </w:r>
      <w:proofErr w:type="spellEnd"/>
      <w:r w:rsidRPr="006B200F">
        <w:rPr>
          <w:rFonts w:ascii="Calibri" w:hAnsi="Calibri" w:cs="Arial"/>
          <w:sz w:val="20"/>
          <w:szCs w:val="20"/>
        </w:rPr>
        <w:t xml:space="preserve"> the starting maintenance dose may be half the </w:t>
      </w:r>
      <w:proofErr w:type="spellStart"/>
      <w:r w:rsidRPr="006B200F">
        <w:rPr>
          <w:rFonts w:ascii="Calibri" w:hAnsi="Calibri" w:cs="Arial"/>
          <w:sz w:val="20"/>
          <w:szCs w:val="20"/>
        </w:rPr>
        <w:t>disimpaction</w:t>
      </w:r>
      <w:proofErr w:type="spellEnd"/>
      <w:r w:rsidRPr="006B200F">
        <w:rPr>
          <w:rFonts w:ascii="Calibri" w:hAnsi="Calibri" w:cs="Arial"/>
          <w:sz w:val="20"/>
          <w:szCs w:val="20"/>
        </w:rPr>
        <w:t xml:space="preserve"> dose</w:t>
      </w:r>
    </w:p>
    <w:p w:rsidR="00C95973" w:rsidRPr="006B200F" w:rsidRDefault="00C95973" w:rsidP="005F5CED">
      <w:pPr>
        <w:pStyle w:val="ListParagraph"/>
        <w:rPr>
          <w:rFonts w:ascii="Calibri" w:hAnsi="Calibri" w:cs="Arial"/>
          <w:sz w:val="20"/>
          <w:szCs w:val="20"/>
        </w:rPr>
      </w:pPr>
    </w:p>
    <w:p w:rsidR="00C95973" w:rsidRPr="006B200F" w:rsidRDefault="00C95973" w:rsidP="003029D0">
      <w:pPr>
        <w:pStyle w:val="ListParagraph"/>
        <w:numPr>
          <w:ilvl w:val="0"/>
          <w:numId w:val="25"/>
        </w:numPr>
        <w:rPr>
          <w:rFonts w:ascii="Calibri" w:hAnsi="Calibri" w:cs="Arial"/>
          <w:b/>
          <w:sz w:val="20"/>
          <w:szCs w:val="20"/>
        </w:rPr>
      </w:pPr>
      <w:r w:rsidRPr="006B200F">
        <w:rPr>
          <w:rFonts w:ascii="Calibri" w:hAnsi="Calibri" w:cs="Arial"/>
          <w:b/>
          <w:sz w:val="20"/>
          <w:szCs w:val="20"/>
        </w:rPr>
        <w:t>Review regularly</w:t>
      </w:r>
    </w:p>
    <w:p w:rsidR="00C95973" w:rsidRPr="006B200F" w:rsidRDefault="00C95973" w:rsidP="00D63383">
      <w:pPr>
        <w:pStyle w:val="ListParagraph"/>
        <w:numPr>
          <w:ilvl w:val="1"/>
          <w:numId w:val="15"/>
        </w:numPr>
        <w:rPr>
          <w:rFonts w:ascii="Calibri" w:hAnsi="Calibri" w:cs="Arial"/>
          <w:sz w:val="20"/>
          <w:szCs w:val="20"/>
        </w:rPr>
      </w:pPr>
      <w:r w:rsidRPr="006B200F">
        <w:rPr>
          <w:rFonts w:ascii="Calibri" w:hAnsi="Calibri" w:cs="Arial"/>
          <w:sz w:val="20"/>
          <w:szCs w:val="20"/>
        </w:rPr>
        <w:t xml:space="preserve">Make sure you review regularly – is support available from other sources e.g. health visitor/practice nurse? </w:t>
      </w:r>
      <w:r w:rsidRPr="006B200F">
        <w:rPr>
          <w:rFonts w:ascii="Calibri" w:hAnsi="Calibri" w:cs="Arial"/>
          <w:b/>
          <w:sz w:val="20"/>
          <w:szCs w:val="20"/>
        </w:rPr>
        <w:t>Make sure you are giving a constant message</w:t>
      </w:r>
    </w:p>
    <w:p w:rsidR="00C95973" w:rsidRDefault="00C95973" w:rsidP="00FA18F2">
      <w:pPr>
        <w:rPr>
          <w:rFonts w:ascii="Arial" w:hAnsi="Arial" w:cs="Arial"/>
          <w:b/>
          <w:sz w:val="22"/>
          <w:szCs w:val="22"/>
        </w:rPr>
      </w:pPr>
    </w:p>
    <w:p w:rsidR="00C95973" w:rsidRDefault="00C95973" w:rsidP="00FA18F2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69"/>
        <w:gridCol w:w="8221"/>
      </w:tblGrid>
      <w:tr w:rsidR="00C95973" w:rsidRPr="000B5AC8" w:rsidTr="007C242F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C95973" w:rsidRPr="007C242F" w:rsidRDefault="00C95973" w:rsidP="001D24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Table 4 from NICE Guidance: Constipation in children and young people - Laxatives: recommended doses</w:t>
            </w:r>
          </w:p>
        </w:tc>
      </w:tr>
      <w:tr w:rsidR="00C95973" w:rsidRPr="000B5AC8" w:rsidTr="007C242F">
        <w:tc>
          <w:tcPr>
            <w:tcW w:w="2269" w:type="dxa"/>
          </w:tcPr>
          <w:p w:rsidR="00C95973" w:rsidRPr="007C242F" w:rsidRDefault="00C95973" w:rsidP="001D24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Laxatives</w:t>
            </w:r>
          </w:p>
        </w:tc>
        <w:tc>
          <w:tcPr>
            <w:tcW w:w="8221" w:type="dxa"/>
          </w:tcPr>
          <w:p w:rsidR="00C95973" w:rsidRPr="007C242F" w:rsidRDefault="00C95973" w:rsidP="001D24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Recommended doses</w:t>
            </w:r>
          </w:p>
        </w:tc>
      </w:tr>
      <w:tr w:rsidR="00C95973" w:rsidTr="007C242F">
        <w:tc>
          <w:tcPr>
            <w:tcW w:w="2269" w:type="dxa"/>
          </w:tcPr>
          <w:p w:rsidR="00C95973" w:rsidRPr="007C242F" w:rsidRDefault="00C95973" w:rsidP="001D24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Osmotic laxatives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Lactulose</w:t>
            </w:r>
            <w:proofErr w:type="spellEnd"/>
          </w:p>
        </w:tc>
        <w:tc>
          <w:tcPr>
            <w:tcW w:w="8221" w:type="dxa"/>
          </w:tcPr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1 month to 1 year: 2.5 ml twice daily adjusted according to response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1-5 years: 2.5-10 ml twice daily, adjusted according to response (non-BNFC recommended dose)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5-18 years, 5-20 ml twice daily, adjusted according to response (non-BNFC recommended dose)</w:t>
            </w:r>
          </w:p>
        </w:tc>
      </w:tr>
      <w:tr w:rsidR="00C95973" w:rsidTr="007C242F">
        <w:tc>
          <w:tcPr>
            <w:tcW w:w="2269" w:type="dxa"/>
            <w:tcBorders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Stimulant laxatives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Sodium </w:t>
            </w:r>
            <w:proofErr w:type="spellStart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picosulfate</w:t>
            </w:r>
            <w:proofErr w:type="spellEnd"/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tcBorders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Non-BNFC recommended doses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Elixir (5mg/5ml)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1 month to 4 years: 2.5-10 mg once a day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4-18 years: 2.5-20 mg once a day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Non-BNFC recommended dose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Perles</w:t>
            </w:r>
            <w:proofErr w:type="spellEnd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 tablet = 2.5 mg)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4-18 years: 2.5-20 mg once a day</w:t>
            </w:r>
          </w:p>
        </w:tc>
      </w:tr>
      <w:tr w:rsidR="00C95973" w:rsidTr="007C242F">
        <w:tc>
          <w:tcPr>
            <w:tcW w:w="2269" w:type="dxa"/>
            <w:tcBorders>
              <w:top w:val="nil"/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Bisacodyl</w:t>
            </w:r>
            <w:proofErr w:type="spellEnd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Non-BNFC recommended doses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By mouth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4-18 years: 5-20 mg once daily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By rectum (suppository)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2-18 years: 5-10 mg once daily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95973" w:rsidTr="007C242F">
        <w:tc>
          <w:tcPr>
            <w:tcW w:w="2269" w:type="dxa"/>
            <w:tcBorders>
              <w:top w:val="nil"/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Senna</w:t>
            </w:r>
            <w:proofErr w:type="spellEnd"/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Senna</w:t>
            </w:r>
            <w:proofErr w:type="spellEnd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syrup (7.5 mg/5 ml)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1 month to 4 years: 2.5-10 ml once daily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4-18 years: 2.5-20 ml once daily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Senna</w:t>
            </w:r>
            <w:proofErr w:type="spellEnd"/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(non-proprietary) (1 tablet = 7.5 mg)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2-4 years: ½-2 tablets once daily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4-6 years: ½-4 tables once daily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6-18 years: 1-4 tablets once daily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95973" w:rsidTr="007C242F"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C95973" w:rsidRPr="007C242F" w:rsidRDefault="00C95973" w:rsidP="001D240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proofErr w:type="spellStart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Docusate</w:t>
            </w:r>
            <w:proofErr w:type="spellEnd"/>
            <w:r w:rsidRPr="007C242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sodium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</w:tcPr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6 mo</w:t>
            </w:r>
            <w:r w:rsidR="001C789C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ths-2 years: 12.5 mg three times daily (use paediatric oral solution)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 2-12 years: 12.5-25 mg three times daily (use paediatric oral solution)</w:t>
            </w:r>
          </w:p>
          <w:p w:rsidR="00C95973" w:rsidRPr="007C242F" w:rsidRDefault="00C95973" w:rsidP="007C242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242F">
              <w:rPr>
                <w:rFonts w:ascii="Arial" w:hAnsi="Arial" w:cs="Arial"/>
                <w:sz w:val="20"/>
                <w:szCs w:val="20"/>
                <w:lang w:eastAsia="en-US"/>
              </w:rPr>
              <w:t>Child/young person 12-18 years: up to 500 mg daily in divided doses</w:t>
            </w:r>
          </w:p>
          <w:p w:rsidR="00C95973" w:rsidRPr="007C242F" w:rsidRDefault="00C95973" w:rsidP="001D24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95973" w:rsidRPr="00A44642" w:rsidRDefault="00C95973" w:rsidP="006B200F"/>
    <w:sectPr w:rsidR="00C95973" w:rsidRPr="00A44642" w:rsidSect="00BA58AE">
      <w:pgSz w:w="11906" w:h="16838"/>
      <w:pgMar w:top="709" w:right="18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EF"/>
    <w:multiLevelType w:val="hybridMultilevel"/>
    <w:tmpl w:val="4A64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D40B3"/>
    <w:multiLevelType w:val="hybridMultilevel"/>
    <w:tmpl w:val="C3A40F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C535A"/>
    <w:multiLevelType w:val="hybridMultilevel"/>
    <w:tmpl w:val="AFCC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61A9"/>
    <w:multiLevelType w:val="hybridMultilevel"/>
    <w:tmpl w:val="AAB0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76D8"/>
    <w:multiLevelType w:val="hybridMultilevel"/>
    <w:tmpl w:val="22B8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96865"/>
    <w:multiLevelType w:val="hybridMultilevel"/>
    <w:tmpl w:val="85C2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2D29"/>
    <w:multiLevelType w:val="hybridMultilevel"/>
    <w:tmpl w:val="7C6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22C4"/>
    <w:multiLevelType w:val="hybridMultilevel"/>
    <w:tmpl w:val="E328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F377F"/>
    <w:multiLevelType w:val="hybridMultilevel"/>
    <w:tmpl w:val="A28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23C8B"/>
    <w:multiLevelType w:val="hybridMultilevel"/>
    <w:tmpl w:val="AFC24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269B9"/>
    <w:multiLevelType w:val="hybridMultilevel"/>
    <w:tmpl w:val="3F002F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306D1"/>
    <w:multiLevelType w:val="hybridMultilevel"/>
    <w:tmpl w:val="8332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F03C7"/>
    <w:multiLevelType w:val="hybridMultilevel"/>
    <w:tmpl w:val="54C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57766"/>
    <w:multiLevelType w:val="hybridMultilevel"/>
    <w:tmpl w:val="A1FA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76E37"/>
    <w:multiLevelType w:val="hybridMultilevel"/>
    <w:tmpl w:val="1E8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93800"/>
    <w:multiLevelType w:val="hybridMultilevel"/>
    <w:tmpl w:val="2F4E2D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D02F6A"/>
    <w:multiLevelType w:val="hybridMultilevel"/>
    <w:tmpl w:val="7E70FD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C5CE2"/>
    <w:multiLevelType w:val="hybridMultilevel"/>
    <w:tmpl w:val="414ED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A2780"/>
    <w:multiLevelType w:val="hybridMultilevel"/>
    <w:tmpl w:val="220C7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5C0572"/>
    <w:multiLevelType w:val="hybridMultilevel"/>
    <w:tmpl w:val="2B6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87E"/>
    <w:multiLevelType w:val="hybridMultilevel"/>
    <w:tmpl w:val="FDF4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142BC"/>
    <w:multiLevelType w:val="hybridMultilevel"/>
    <w:tmpl w:val="CC4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04760"/>
    <w:multiLevelType w:val="hybridMultilevel"/>
    <w:tmpl w:val="9978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76A53"/>
    <w:multiLevelType w:val="hybridMultilevel"/>
    <w:tmpl w:val="80F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C105B"/>
    <w:multiLevelType w:val="hybridMultilevel"/>
    <w:tmpl w:val="6996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14"/>
  </w:num>
  <w:num w:numId="9">
    <w:abstractNumId w:val="24"/>
  </w:num>
  <w:num w:numId="10">
    <w:abstractNumId w:val="12"/>
  </w:num>
  <w:num w:numId="11">
    <w:abstractNumId w:val="7"/>
  </w:num>
  <w:num w:numId="12">
    <w:abstractNumId w:val="2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20"/>
  </w:num>
  <w:num w:numId="18">
    <w:abstractNumId w:val="21"/>
  </w:num>
  <w:num w:numId="19">
    <w:abstractNumId w:val="22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8F2"/>
    <w:rsid w:val="00001652"/>
    <w:rsid w:val="00003B47"/>
    <w:rsid w:val="0000541C"/>
    <w:rsid w:val="00006B92"/>
    <w:rsid w:val="00010D0D"/>
    <w:rsid w:val="00011723"/>
    <w:rsid w:val="000126E6"/>
    <w:rsid w:val="000132A3"/>
    <w:rsid w:val="000138AA"/>
    <w:rsid w:val="00013EB8"/>
    <w:rsid w:val="00016AAA"/>
    <w:rsid w:val="00022D56"/>
    <w:rsid w:val="0002341F"/>
    <w:rsid w:val="00023EA6"/>
    <w:rsid w:val="000243A9"/>
    <w:rsid w:val="00025F02"/>
    <w:rsid w:val="00032ACC"/>
    <w:rsid w:val="000342AA"/>
    <w:rsid w:val="000347C4"/>
    <w:rsid w:val="00036FC5"/>
    <w:rsid w:val="000416D0"/>
    <w:rsid w:val="00044970"/>
    <w:rsid w:val="00050283"/>
    <w:rsid w:val="0005032A"/>
    <w:rsid w:val="00050A70"/>
    <w:rsid w:val="000520E8"/>
    <w:rsid w:val="00054BF8"/>
    <w:rsid w:val="00057A1F"/>
    <w:rsid w:val="00060162"/>
    <w:rsid w:val="00062285"/>
    <w:rsid w:val="00062344"/>
    <w:rsid w:val="00064C5E"/>
    <w:rsid w:val="000650A6"/>
    <w:rsid w:val="000659A2"/>
    <w:rsid w:val="00065EA7"/>
    <w:rsid w:val="00071810"/>
    <w:rsid w:val="00071CF5"/>
    <w:rsid w:val="00072649"/>
    <w:rsid w:val="0007324D"/>
    <w:rsid w:val="000757CE"/>
    <w:rsid w:val="00075C23"/>
    <w:rsid w:val="00081020"/>
    <w:rsid w:val="0008424D"/>
    <w:rsid w:val="00091DC9"/>
    <w:rsid w:val="00092DFB"/>
    <w:rsid w:val="000931F5"/>
    <w:rsid w:val="00095A6B"/>
    <w:rsid w:val="00097F72"/>
    <w:rsid w:val="00097FD5"/>
    <w:rsid w:val="000A007F"/>
    <w:rsid w:val="000A0ECC"/>
    <w:rsid w:val="000A1089"/>
    <w:rsid w:val="000A1214"/>
    <w:rsid w:val="000A1ADE"/>
    <w:rsid w:val="000A3F39"/>
    <w:rsid w:val="000A7709"/>
    <w:rsid w:val="000A7A2F"/>
    <w:rsid w:val="000B0943"/>
    <w:rsid w:val="000B0AA5"/>
    <w:rsid w:val="000B53B4"/>
    <w:rsid w:val="000B5AC8"/>
    <w:rsid w:val="000B7ACE"/>
    <w:rsid w:val="000B7D30"/>
    <w:rsid w:val="000B7F15"/>
    <w:rsid w:val="000C367E"/>
    <w:rsid w:val="000C414B"/>
    <w:rsid w:val="000C58E1"/>
    <w:rsid w:val="000C5ADF"/>
    <w:rsid w:val="000C6A78"/>
    <w:rsid w:val="000C6C29"/>
    <w:rsid w:val="000C7E02"/>
    <w:rsid w:val="000D0A42"/>
    <w:rsid w:val="000D1458"/>
    <w:rsid w:val="000D17CA"/>
    <w:rsid w:val="000D239F"/>
    <w:rsid w:val="000D2500"/>
    <w:rsid w:val="000D2DA3"/>
    <w:rsid w:val="000D3EDB"/>
    <w:rsid w:val="000D41AC"/>
    <w:rsid w:val="000D524F"/>
    <w:rsid w:val="000D5F79"/>
    <w:rsid w:val="000D64BF"/>
    <w:rsid w:val="000D7993"/>
    <w:rsid w:val="000D7E61"/>
    <w:rsid w:val="000E3609"/>
    <w:rsid w:val="000F1B36"/>
    <w:rsid w:val="000F490C"/>
    <w:rsid w:val="000F5949"/>
    <w:rsid w:val="000F696F"/>
    <w:rsid w:val="000F6F54"/>
    <w:rsid w:val="001023F1"/>
    <w:rsid w:val="00103980"/>
    <w:rsid w:val="00104D69"/>
    <w:rsid w:val="00104FF7"/>
    <w:rsid w:val="001065E4"/>
    <w:rsid w:val="00106E8E"/>
    <w:rsid w:val="00110A19"/>
    <w:rsid w:val="00111B9F"/>
    <w:rsid w:val="00112060"/>
    <w:rsid w:val="00112377"/>
    <w:rsid w:val="001138A4"/>
    <w:rsid w:val="0011427A"/>
    <w:rsid w:val="00114871"/>
    <w:rsid w:val="00115153"/>
    <w:rsid w:val="0011617C"/>
    <w:rsid w:val="001221A1"/>
    <w:rsid w:val="00122BE7"/>
    <w:rsid w:val="00122CFC"/>
    <w:rsid w:val="00123852"/>
    <w:rsid w:val="00123891"/>
    <w:rsid w:val="00123C5D"/>
    <w:rsid w:val="0012468C"/>
    <w:rsid w:val="00124F83"/>
    <w:rsid w:val="0012643D"/>
    <w:rsid w:val="00126BE3"/>
    <w:rsid w:val="001278F3"/>
    <w:rsid w:val="001311E1"/>
    <w:rsid w:val="001320B6"/>
    <w:rsid w:val="00132204"/>
    <w:rsid w:val="00132E22"/>
    <w:rsid w:val="0013338B"/>
    <w:rsid w:val="00133DBA"/>
    <w:rsid w:val="001349D4"/>
    <w:rsid w:val="0014045C"/>
    <w:rsid w:val="001417AC"/>
    <w:rsid w:val="00141D70"/>
    <w:rsid w:val="00142071"/>
    <w:rsid w:val="00142830"/>
    <w:rsid w:val="00142C1C"/>
    <w:rsid w:val="0014483D"/>
    <w:rsid w:val="00146A1A"/>
    <w:rsid w:val="00146EBF"/>
    <w:rsid w:val="0014729E"/>
    <w:rsid w:val="00147B81"/>
    <w:rsid w:val="001518FC"/>
    <w:rsid w:val="00154327"/>
    <w:rsid w:val="00155C75"/>
    <w:rsid w:val="00155CE5"/>
    <w:rsid w:val="001570E1"/>
    <w:rsid w:val="001575E5"/>
    <w:rsid w:val="00157B0B"/>
    <w:rsid w:val="001608FA"/>
    <w:rsid w:val="0016107B"/>
    <w:rsid w:val="00161135"/>
    <w:rsid w:val="00161610"/>
    <w:rsid w:val="001616A8"/>
    <w:rsid w:val="00163821"/>
    <w:rsid w:val="00163BFE"/>
    <w:rsid w:val="00164851"/>
    <w:rsid w:val="00165D1F"/>
    <w:rsid w:val="00166C83"/>
    <w:rsid w:val="00166D8B"/>
    <w:rsid w:val="00166E65"/>
    <w:rsid w:val="0016760E"/>
    <w:rsid w:val="00171B48"/>
    <w:rsid w:val="00172231"/>
    <w:rsid w:val="00172729"/>
    <w:rsid w:val="00173037"/>
    <w:rsid w:val="00173901"/>
    <w:rsid w:val="001743D0"/>
    <w:rsid w:val="00174718"/>
    <w:rsid w:val="00175FC4"/>
    <w:rsid w:val="00180452"/>
    <w:rsid w:val="00181217"/>
    <w:rsid w:val="00182CC2"/>
    <w:rsid w:val="00183BF2"/>
    <w:rsid w:val="00183DD6"/>
    <w:rsid w:val="001851C8"/>
    <w:rsid w:val="00185710"/>
    <w:rsid w:val="00190AA9"/>
    <w:rsid w:val="00191795"/>
    <w:rsid w:val="001956D6"/>
    <w:rsid w:val="001974FE"/>
    <w:rsid w:val="0019783A"/>
    <w:rsid w:val="001A1382"/>
    <w:rsid w:val="001A21BB"/>
    <w:rsid w:val="001A2597"/>
    <w:rsid w:val="001B0543"/>
    <w:rsid w:val="001B39D1"/>
    <w:rsid w:val="001B4192"/>
    <w:rsid w:val="001C13E9"/>
    <w:rsid w:val="001C1D36"/>
    <w:rsid w:val="001C2982"/>
    <w:rsid w:val="001C55A1"/>
    <w:rsid w:val="001C7017"/>
    <w:rsid w:val="001C789C"/>
    <w:rsid w:val="001C7BE6"/>
    <w:rsid w:val="001D0F44"/>
    <w:rsid w:val="001D1D3F"/>
    <w:rsid w:val="001D240F"/>
    <w:rsid w:val="001D2EDF"/>
    <w:rsid w:val="001D378A"/>
    <w:rsid w:val="001D477E"/>
    <w:rsid w:val="001D5D73"/>
    <w:rsid w:val="001D67FF"/>
    <w:rsid w:val="001E0BD0"/>
    <w:rsid w:val="001E143C"/>
    <w:rsid w:val="001E3BFF"/>
    <w:rsid w:val="001E4FA5"/>
    <w:rsid w:val="001E4FDF"/>
    <w:rsid w:val="001E5426"/>
    <w:rsid w:val="001E58DA"/>
    <w:rsid w:val="001E6674"/>
    <w:rsid w:val="001E7740"/>
    <w:rsid w:val="001F0910"/>
    <w:rsid w:val="001F0FCD"/>
    <w:rsid w:val="001F12ED"/>
    <w:rsid w:val="001F1EC9"/>
    <w:rsid w:val="001F38CF"/>
    <w:rsid w:val="001F4230"/>
    <w:rsid w:val="001F6E9C"/>
    <w:rsid w:val="002003B9"/>
    <w:rsid w:val="00200ECB"/>
    <w:rsid w:val="002015C7"/>
    <w:rsid w:val="0020514A"/>
    <w:rsid w:val="002051B1"/>
    <w:rsid w:val="00205DE4"/>
    <w:rsid w:val="00206292"/>
    <w:rsid w:val="00210792"/>
    <w:rsid w:val="00211DE9"/>
    <w:rsid w:val="00212019"/>
    <w:rsid w:val="0021385C"/>
    <w:rsid w:val="002147C7"/>
    <w:rsid w:val="0021520A"/>
    <w:rsid w:val="00215569"/>
    <w:rsid w:val="002178EA"/>
    <w:rsid w:val="00220AF8"/>
    <w:rsid w:val="00220F42"/>
    <w:rsid w:val="00222BC5"/>
    <w:rsid w:val="00223462"/>
    <w:rsid w:val="00225082"/>
    <w:rsid w:val="00225D79"/>
    <w:rsid w:val="00226CBF"/>
    <w:rsid w:val="00231C4F"/>
    <w:rsid w:val="00234A5A"/>
    <w:rsid w:val="00234D59"/>
    <w:rsid w:val="0023620A"/>
    <w:rsid w:val="0023769C"/>
    <w:rsid w:val="00237D96"/>
    <w:rsid w:val="00237F62"/>
    <w:rsid w:val="00240039"/>
    <w:rsid w:val="002414A3"/>
    <w:rsid w:val="002432E5"/>
    <w:rsid w:val="002435C8"/>
    <w:rsid w:val="00243830"/>
    <w:rsid w:val="00244472"/>
    <w:rsid w:val="0024510D"/>
    <w:rsid w:val="00245319"/>
    <w:rsid w:val="002462C4"/>
    <w:rsid w:val="00246B59"/>
    <w:rsid w:val="00246DA1"/>
    <w:rsid w:val="002529BB"/>
    <w:rsid w:val="002536F8"/>
    <w:rsid w:val="00254689"/>
    <w:rsid w:val="00254A48"/>
    <w:rsid w:val="002568FC"/>
    <w:rsid w:val="002571A0"/>
    <w:rsid w:val="002572F7"/>
    <w:rsid w:val="00257FCA"/>
    <w:rsid w:val="00261EE2"/>
    <w:rsid w:val="00262049"/>
    <w:rsid w:val="0026226D"/>
    <w:rsid w:val="002622BE"/>
    <w:rsid w:val="002625D3"/>
    <w:rsid w:val="002626AE"/>
    <w:rsid w:val="002630F7"/>
    <w:rsid w:val="00263875"/>
    <w:rsid w:val="00264718"/>
    <w:rsid w:val="0026775A"/>
    <w:rsid w:val="00267A3B"/>
    <w:rsid w:val="00270DD7"/>
    <w:rsid w:val="002710F9"/>
    <w:rsid w:val="0027233F"/>
    <w:rsid w:val="00272B27"/>
    <w:rsid w:val="00274400"/>
    <w:rsid w:val="0027440D"/>
    <w:rsid w:val="00274B5D"/>
    <w:rsid w:val="00275632"/>
    <w:rsid w:val="00275773"/>
    <w:rsid w:val="0027645C"/>
    <w:rsid w:val="0027736B"/>
    <w:rsid w:val="00277FB5"/>
    <w:rsid w:val="002801DA"/>
    <w:rsid w:val="002816CA"/>
    <w:rsid w:val="002852B1"/>
    <w:rsid w:val="00285A9E"/>
    <w:rsid w:val="00287D18"/>
    <w:rsid w:val="00292638"/>
    <w:rsid w:val="00293459"/>
    <w:rsid w:val="002972D0"/>
    <w:rsid w:val="002A0943"/>
    <w:rsid w:val="002A168B"/>
    <w:rsid w:val="002A41A2"/>
    <w:rsid w:val="002A551F"/>
    <w:rsid w:val="002A5CF5"/>
    <w:rsid w:val="002A67FA"/>
    <w:rsid w:val="002A7CEC"/>
    <w:rsid w:val="002B24E5"/>
    <w:rsid w:val="002B3A3C"/>
    <w:rsid w:val="002B3F1B"/>
    <w:rsid w:val="002B5F23"/>
    <w:rsid w:val="002B6E8B"/>
    <w:rsid w:val="002B7A32"/>
    <w:rsid w:val="002C0BC9"/>
    <w:rsid w:val="002C35CE"/>
    <w:rsid w:val="002C3CFE"/>
    <w:rsid w:val="002C456F"/>
    <w:rsid w:val="002C4A76"/>
    <w:rsid w:val="002C5E7F"/>
    <w:rsid w:val="002C73A5"/>
    <w:rsid w:val="002D1714"/>
    <w:rsid w:val="002D3110"/>
    <w:rsid w:val="002D387C"/>
    <w:rsid w:val="002D4C4E"/>
    <w:rsid w:val="002D4DA9"/>
    <w:rsid w:val="002D5BDF"/>
    <w:rsid w:val="002D6826"/>
    <w:rsid w:val="002D7AE2"/>
    <w:rsid w:val="002E03C3"/>
    <w:rsid w:val="002E106A"/>
    <w:rsid w:val="002E1967"/>
    <w:rsid w:val="002E2016"/>
    <w:rsid w:val="002E30DF"/>
    <w:rsid w:val="002E4C7E"/>
    <w:rsid w:val="002E56C5"/>
    <w:rsid w:val="002E5750"/>
    <w:rsid w:val="002E58EE"/>
    <w:rsid w:val="002E6A76"/>
    <w:rsid w:val="002F0E74"/>
    <w:rsid w:val="002F1E90"/>
    <w:rsid w:val="002F2FD5"/>
    <w:rsid w:val="002F3C20"/>
    <w:rsid w:val="002F437B"/>
    <w:rsid w:val="002F4C67"/>
    <w:rsid w:val="002F4D31"/>
    <w:rsid w:val="002F5EFF"/>
    <w:rsid w:val="002F621D"/>
    <w:rsid w:val="002F70C0"/>
    <w:rsid w:val="002F7DAD"/>
    <w:rsid w:val="00300052"/>
    <w:rsid w:val="003029D0"/>
    <w:rsid w:val="0030424B"/>
    <w:rsid w:val="00306E89"/>
    <w:rsid w:val="00306F7B"/>
    <w:rsid w:val="003118F4"/>
    <w:rsid w:val="00312D4C"/>
    <w:rsid w:val="00315261"/>
    <w:rsid w:val="00315B4F"/>
    <w:rsid w:val="003167B3"/>
    <w:rsid w:val="003173E9"/>
    <w:rsid w:val="00320141"/>
    <w:rsid w:val="00320E7F"/>
    <w:rsid w:val="003227B6"/>
    <w:rsid w:val="003240B2"/>
    <w:rsid w:val="00324114"/>
    <w:rsid w:val="00324996"/>
    <w:rsid w:val="00332566"/>
    <w:rsid w:val="00332BAD"/>
    <w:rsid w:val="00341B46"/>
    <w:rsid w:val="00345BB4"/>
    <w:rsid w:val="0034715E"/>
    <w:rsid w:val="00347397"/>
    <w:rsid w:val="00347785"/>
    <w:rsid w:val="003478B6"/>
    <w:rsid w:val="00350064"/>
    <w:rsid w:val="00350FFF"/>
    <w:rsid w:val="00351F10"/>
    <w:rsid w:val="003522CC"/>
    <w:rsid w:val="00352AB9"/>
    <w:rsid w:val="003530ED"/>
    <w:rsid w:val="00353717"/>
    <w:rsid w:val="00355940"/>
    <w:rsid w:val="00355AAE"/>
    <w:rsid w:val="00356599"/>
    <w:rsid w:val="00357147"/>
    <w:rsid w:val="00366790"/>
    <w:rsid w:val="00366D3B"/>
    <w:rsid w:val="00367CC1"/>
    <w:rsid w:val="00367DFD"/>
    <w:rsid w:val="0037090B"/>
    <w:rsid w:val="00372759"/>
    <w:rsid w:val="0037491D"/>
    <w:rsid w:val="003749A1"/>
    <w:rsid w:val="00375A4A"/>
    <w:rsid w:val="00376049"/>
    <w:rsid w:val="00377EDC"/>
    <w:rsid w:val="00381450"/>
    <w:rsid w:val="003839D3"/>
    <w:rsid w:val="00383D1C"/>
    <w:rsid w:val="00383E88"/>
    <w:rsid w:val="00384391"/>
    <w:rsid w:val="00384EE2"/>
    <w:rsid w:val="00386D09"/>
    <w:rsid w:val="00391177"/>
    <w:rsid w:val="00391CA0"/>
    <w:rsid w:val="00391F9E"/>
    <w:rsid w:val="00393EEC"/>
    <w:rsid w:val="00394EE2"/>
    <w:rsid w:val="003A09DD"/>
    <w:rsid w:val="003A1E73"/>
    <w:rsid w:val="003A1ECA"/>
    <w:rsid w:val="003A26DA"/>
    <w:rsid w:val="003A2E75"/>
    <w:rsid w:val="003B06D9"/>
    <w:rsid w:val="003B3C8B"/>
    <w:rsid w:val="003B5060"/>
    <w:rsid w:val="003B5608"/>
    <w:rsid w:val="003B5C39"/>
    <w:rsid w:val="003B62A6"/>
    <w:rsid w:val="003B75B1"/>
    <w:rsid w:val="003B7C21"/>
    <w:rsid w:val="003C193A"/>
    <w:rsid w:val="003C229E"/>
    <w:rsid w:val="003C30A7"/>
    <w:rsid w:val="003C4AC0"/>
    <w:rsid w:val="003C544D"/>
    <w:rsid w:val="003D0686"/>
    <w:rsid w:val="003D1A9D"/>
    <w:rsid w:val="003D24B8"/>
    <w:rsid w:val="003D3EEA"/>
    <w:rsid w:val="003D5537"/>
    <w:rsid w:val="003D6787"/>
    <w:rsid w:val="003E09B8"/>
    <w:rsid w:val="003E1506"/>
    <w:rsid w:val="003E2144"/>
    <w:rsid w:val="003E233E"/>
    <w:rsid w:val="003E25C6"/>
    <w:rsid w:val="003E4A83"/>
    <w:rsid w:val="003E561D"/>
    <w:rsid w:val="003E5AD0"/>
    <w:rsid w:val="003E6CF2"/>
    <w:rsid w:val="003F0451"/>
    <w:rsid w:val="003F0F77"/>
    <w:rsid w:val="003F1642"/>
    <w:rsid w:val="003F2026"/>
    <w:rsid w:val="003F5292"/>
    <w:rsid w:val="003F598F"/>
    <w:rsid w:val="003F6288"/>
    <w:rsid w:val="00402D47"/>
    <w:rsid w:val="00403623"/>
    <w:rsid w:val="00404CDB"/>
    <w:rsid w:val="00404F81"/>
    <w:rsid w:val="00405749"/>
    <w:rsid w:val="0040590C"/>
    <w:rsid w:val="00406B37"/>
    <w:rsid w:val="00406D81"/>
    <w:rsid w:val="00407A9D"/>
    <w:rsid w:val="00411E9F"/>
    <w:rsid w:val="0041277F"/>
    <w:rsid w:val="00412931"/>
    <w:rsid w:val="00413583"/>
    <w:rsid w:val="004177F4"/>
    <w:rsid w:val="00420310"/>
    <w:rsid w:val="00420C3F"/>
    <w:rsid w:val="00421332"/>
    <w:rsid w:val="004243DF"/>
    <w:rsid w:val="00424ABE"/>
    <w:rsid w:val="00425762"/>
    <w:rsid w:val="00425B6C"/>
    <w:rsid w:val="004309C5"/>
    <w:rsid w:val="00430CA9"/>
    <w:rsid w:val="00432498"/>
    <w:rsid w:val="0043509B"/>
    <w:rsid w:val="0043512E"/>
    <w:rsid w:val="0043603A"/>
    <w:rsid w:val="00437619"/>
    <w:rsid w:val="004378EB"/>
    <w:rsid w:val="0044022A"/>
    <w:rsid w:val="00440677"/>
    <w:rsid w:val="00441EDF"/>
    <w:rsid w:val="00441FD7"/>
    <w:rsid w:val="00445E8C"/>
    <w:rsid w:val="0044764A"/>
    <w:rsid w:val="00450BA3"/>
    <w:rsid w:val="00450CCB"/>
    <w:rsid w:val="00451DBA"/>
    <w:rsid w:val="004526D8"/>
    <w:rsid w:val="00452B80"/>
    <w:rsid w:val="00455BB9"/>
    <w:rsid w:val="00456A94"/>
    <w:rsid w:val="0046132A"/>
    <w:rsid w:val="004614C5"/>
    <w:rsid w:val="00461C8D"/>
    <w:rsid w:val="00462B0F"/>
    <w:rsid w:val="00464529"/>
    <w:rsid w:val="00464FD3"/>
    <w:rsid w:val="0046676B"/>
    <w:rsid w:val="00470571"/>
    <w:rsid w:val="00471D9F"/>
    <w:rsid w:val="00471F91"/>
    <w:rsid w:val="00472138"/>
    <w:rsid w:val="00473D38"/>
    <w:rsid w:val="00475CDE"/>
    <w:rsid w:val="004773AD"/>
    <w:rsid w:val="00477C1C"/>
    <w:rsid w:val="00480FB1"/>
    <w:rsid w:val="004820E3"/>
    <w:rsid w:val="00484580"/>
    <w:rsid w:val="0048575A"/>
    <w:rsid w:val="004860F9"/>
    <w:rsid w:val="0049155F"/>
    <w:rsid w:val="00491629"/>
    <w:rsid w:val="00491CC6"/>
    <w:rsid w:val="00492BF5"/>
    <w:rsid w:val="00497018"/>
    <w:rsid w:val="00497585"/>
    <w:rsid w:val="004A0E2B"/>
    <w:rsid w:val="004A3768"/>
    <w:rsid w:val="004A41CB"/>
    <w:rsid w:val="004A6A51"/>
    <w:rsid w:val="004B3592"/>
    <w:rsid w:val="004B4733"/>
    <w:rsid w:val="004B484B"/>
    <w:rsid w:val="004B6942"/>
    <w:rsid w:val="004B7EF6"/>
    <w:rsid w:val="004C0976"/>
    <w:rsid w:val="004C507C"/>
    <w:rsid w:val="004C55D5"/>
    <w:rsid w:val="004C5EC8"/>
    <w:rsid w:val="004C6500"/>
    <w:rsid w:val="004C7E13"/>
    <w:rsid w:val="004D010B"/>
    <w:rsid w:val="004D1C0A"/>
    <w:rsid w:val="004D1C46"/>
    <w:rsid w:val="004D251A"/>
    <w:rsid w:val="004D510A"/>
    <w:rsid w:val="004D5F08"/>
    <w:rsid w:val="004E04F6"/>
    <w:rsid w:val="004E0662"/>
    <w:rsid w:val="004E163B"/>
    <w:rsid w:val="004E1A87"/>
    <w:rsid w:val="004E3338"/>
    <w:rsid w:val="004E48C2"/>
    <w:rsid w:val="004E6793"/>
    <w:rsid w:val="004E7FDC"/>
    <w:rsid w:val="004F5C0A"/>
    <w:rsid w:val="004F64B8"/>
    <w:rsid w:val="004F6788"/>
    <w:rsid w:val="004F7B6B"/>
    <w:rsid w:val="004F7C81"/>
    <w:rsid w:val="005014CE"/>
    <w:rsid w:val="0050199C"/>
    <w:rsid w:val="005019BA"/>
    <w:rsid w:val="00501DB6"/>
    <w:rsid w:val="005025E3"/>
    <w:rsid w:val="005032DE"/>
    <w:rsid w:val="005041FF"/>
    <w:rsid w:val="00505FC3"/>
    <w:rsid w:val="00512EBF"/>
    <w:rsid w:val="00514749"/>
    <w:rsid w:val="00514F54"/>
    <w:rsid w:val="005203FE"/>
    <w:rsid w:val="00520DDF"/>
    <w:rsid w:val="005218F8"/>
    <w:rsid w:val="005252B0"/>
    <w:rsid w:val="0053098D"/>
    <w:rsid w:val="00532AB3"/>
    <w:rsid w:val="00532D58"/>
    <w:rsid w:val="0053739B"/>
    <w:rsid w:val="0054132A"/>
    <w:rsid w:val="0054493F"/>
    <w:rsid w:val="0054656D"/>
    <w:rsid w:val="0055033F"/>
    <w:rsid w:val="005503A6"/>
    <w:rsid w:val="00550A1C"/>
    <w:rsid w:val="00551691"/>
    <w:rsid w:val="0055459E"/>
    <w:rsid w:val="0055513E"/>
    <w:rsid w:val="00557427"/>
    <w:rsid w:val="00557521"/>
    <w:rsid w:val="005608E6"/>
    <w:rsid w:val="005611F6"/>
    <w:rsid w:val="005619F5"/>
    <w:rsid w:val="00561AAB"/>
    <w:rsid w:val="005632CA"/>
    <w:rsid w:val="00565275"/>
    <w:rsid w:val="00565C86"/>
    <w:rsid w:val="005704AF"/>
    <w:rsid w:val="00573A7F"/>
    <w:rsid w:val="005741E3"/>
    <w:rsid w:val="00574818"/>
    <w:rsid w:val="005750EF"/>
    <w:rsid w:val="005761F2"/>
    <w:rsid w:val="00583AC8"/>
    <w:rsid w:val="005842C2"/>
    <w:rsid w:val="005854A9"/>
    <w:rsid w:val="005857FA"/>
    <w:rsid w:val="005858CF"/>
    <w:rsid w:val="00585BB9"/>
    <w:rsid w:val="00587A56"/>
    <w:rsid w:val="0059258B"/>
    <w:rsid w:val="0059527E"/>
    <w:rsid w:val="0059535D"/>
    <w:rsid w:val="005A05D1"/>
    <w:rsid w:val="005A22C9"/>
    <w:rsid w:val="005A238D"/>
    <w:rsid w:val="005A29AB"/>
    <w:rsid w:val="005A3B78"/>
    <w:rsid w:val="005A48B8"/>
    <w:rsid w:val="005A5FCE"/>
    <w:rsid w:val="005A6FD2"/>
    <w:rsid w:val="005B0C25"/>
    <w:rsid w:val="005B3889"/>
    <w:rsid w:val="005B3E60"/>
    <w:rsid w:val="005B4104"/>
    <w:rsid w:val="005B5DA8"/>
    <w:rsid w:val="005C36FA"/>
    <w:rsid w:val="005C4B0F"/>
    <w:rsid w:val="005C56D1"/>
    <w:rsid w:val="005C5F74"/>
    <w:rsid w:val="005C62DE"/>
    <w:rsid w:val="005D101C"/>
    <w:rsid w:val="005D3406"/>
    <w:rsid w:val="005D37A6"/>
    <w:rsid w:val="005D44D9"/>
    <w:rsid w:val="005D45F9"/>
    <w:rsid w:val="005D50E7"/>
    <w:rsid w:val="005D6207"/>
    <w:rsid w:val="005D660A"/>
    <w:rsid w:val="005D6C2D"/>
    <w:rsid w:val="005D701E"/>
    <w:rsid w:val="005D75AF"/>
    <w:rsid w:val="005D772C"/>
    <w:rsid w:val="005E0EDC"/>
    <w:rsid w:val="005E1D04"/>
    <w:rsid w:val="005E40D5"/>
    <w:rsid w:val="005E6A81"/>
    <w:rsid w:val="005F0F67"/>
    <w:rsid w:val="005F190C"/>
    <w:rsid w:val="005F2ED5"/>
    <w:rsid w:val="005F35B3"/>
    <w:rsid w:val="005F4D15"/>
    <w:rsid w:val="005F5CED"/>
    <w:rsid w:val="00600232"/>
    <w:rsid w:val="00603473"/>
    <w:rsid w:val="00604919"/>
    <w:rsid w:val="00605617"/>
    <w:rsid w:val="006133D6"/>
    <w:rsid w:val="0061396E"/>
    <w:rsid w:val="00613B79"/>
    <w:rsid w:val="00613D24"/>
    <w:rsid w:val="00615ABE"/>
    <w:rsid w:val="00617216"/>
    <w:rsid w:val="00617D27"/>
    <w:rsid w:val="006205F3"/>
    <w:rsid w:val="006223B2"/>
    <w:rsid w:val="00623F5B"/>
    <w:rsid w:val="006323B0"/>
    <w:rsid w:val="00633AC8"/>
    <w:rsid w:val="0063530F"/>
    <w:rsid w:val="006355D6"/>
    <w:rsid w:val="006356CD"/>
    <w:rsid w:val="00636518"/>
    <w:rsid w:val="006367BE"/>
    <w:rsid w:val="00636C65"/>
    <w:rsid w:val="006378B0"/>
    <w:rsid w:val="0064195D"/>
    <w:rsid w:val="00641AA2"/>
    <w:rsid w:val="00642BF5"/>
    <w:rsid w:val="006434C0"/>
    <w:rsid w:val="00644371"/>
    <w:rsid w:val="00645B4C"/>
    <w:rsid w:val="00647054"/>
    <w:rsid w:val="006516E8"/>
    <w:rsid w:val="0065586E"/>
    <w:rsid w:val="006604DB"/>
    <w:rsid w:val="0066080C"/>
    <w:rsid w:val="006622AA"/>
    <w:rsid w:val="00664A8A"/>
    <w:rsid w:val="00664F73"/>
    <w:rsid w:val="00666C55"/>
    <w:rsid w:val="006714A7"/>
    <w:rsid w:val="0067226D"/>
    <w:rsid w:val="006725E7"/>
    <w:rsid w:val="00672D7B"/>
    <w:rsid w:val="00673F95"/>
    <w:rsid w:val="00676127"/>
    <w:rsid w:val="00676C9E"/>
    <w:rsid w:val="006771BB"/>
    <w:rsid w:val="006818DD"/>
    <w:rsid w:val="00681960"/>
    <w:rsid w:val="00681A80"/>
    <w:rsid w:val="00682330"/>
    <w:rsid w:val="00682845"/>
    <w:rsid w:val="00684E1D"/>
    <w:rsid w:val="00685F2E"/>
    <w:rsid w:val="00687C7F"/>
    <w:rsid w:val="00691EE7"/>
    <w:rsid w:val="0069245F"/>
    <w:rsid w:val="00692BCA"/>
    <w:rsid w:val="00694C56"/>
    <w:rsid w:val="00694E1C"/>
    <w:rsid w:val="00694FC0"/>
    <w:rsid w:val="00697EA8"/>
    <w:rsid w:val="006A0591"/>
    <w:rsid w:val="006A07F5"/>
    <w:rsid w:val="006A0890"/>
    <w:rsid w:val="006A28FF"/>
    <w:rsid w:val="006A4070"/>
    <w:rsid w:val="006A491C"/>
    <w:rsid w:val="006A4E92"/>
    <w:rsid w:val="006A50E7"/>
    <w:rsid w:val="006A60EC"/>
    <w:rsid w:val="006A74E1"/>
    <w:rsid w:val="006B0569"/>
    <w:rsid w:val="006B1C1A"/>
    <w:rsid w:val="006B200F"/>
    <w:rsid w:val="006B2053"/>
    <w:rsid w:val="006B2E74"/>
    <w:rsid w:val="006B4416"/>
    <w:rsid w:val="006B4A4D"/>
    <w:rsid w:val="006B50C9"/>
    <w:rsid w:val="006B544A"/>
    <w:rsid w:val="006B6A50"/>
    <w:rsid w:val="006B6D38"/>
    <w:rsid w:val="006B7692"/>
    <w:rsid w:val="006B77C6"/>
    <w:rsid w:val="006C0712"/>
    <w:rsid w:val="006C1177"/>
    <w:rsid w:val="006C5197"/>
    <w:rsid w:val="006C6BF1"/>
    <w:rsid w:val="006C797F"/>
    <w:rsid w:val="006D01B2"/>
    <w:rsid w:val="006D30AA"/>
    <w:rsid w:val="006D3470"/>
    <w:rsid w:val="006D458D"/>
    <w:rsid w:val="006D46F4"/>
    <w:rsid w:val="006D5273"/>
    <w:rsid w:val="006D6A3E"/>
    <w:rsid w:val="006D7D25"/>
    <w:rsid w:val="006E3532"/>
    <w:rsid w:val="006E3AF2"/>
    <w:rsid w:val="006E47F2"/>
    <w:rsid w:val="006E595C"/>
    <w:rsid w:val="006E5DCF"/>
    <w:rsid w:val="006E647E"/>
    <w:rsid w:val="006E66D0"/>
    <w:rsid w:val="006E6994"/>
    <w:rsid w:val="006E77D9"/>
    <w:rsid w:val="006F0284"/>
    <w:rsid w:val="006F0D93"/>
    <w:rsid w:val="006F22B8"/>
    <w:rsid w:val="006F3E0E"/>
    <w:rsid w:val="006F502F"/>
    <w:rsid w:val="006F627F"/>
    <w:rsid w:val="006F73AE"/>
    <w:rsid w:val="006F76A3"/>
    <w:rsid w:val="007005BD"/>
    <w:rsid w:val="00701BD0"/>
    <w:rsid w:val="00702C23"/>
    <w:rsid w:val="00703285"/>
    <w:rsid w:val="007032FF"/>
    <w:rsid w:val="00704D32"/>
    <w:rsid w:val="00706512"/>
    <w:rsid w:val="00711E7D"/>
    <w:rsid w:val="0071377B"/>
    <w:rsid w:val="0071390B"/>
    <w:rsid w:val="007155B0"/>
    <w:rsid w:val="00715C1A"/>
    <w:rsid w:val="00716DEC"/>
    <w:rsid w:val="00720C1E"/>
    <w:rsid w:val="007212CC"/>
    <w:rsid w:val="007241E0"/>
    <w:rsid w:val="00724FBA"/>
    <w:rsid w:val="0072614E"/>
    <w:rsid w:val="00726478"/>
    <w:rsid w:val="007265F6"/>
    <w:rsid w:val="00730B95"/>
    <w:rsid w:val="00734033"/>
    <w:rsid w:val="00734D53"/>
    <w:rsid w:val="0073502C"/>
    <w:rsid w:val="00735123"/>
    <w:rsid w:val="00736690"/>
    <w:rsid w:val="00741D7A"/>
    <w:rsid w:val="007424B5"/>
    <w:rsid w:val="00743EA3"/>
    <w:rsid w:val="0074583C"/>
    <w:rsid w:val="007461C0"/>
    <w:rsid w:val="00750C49"/>
    <w:rsid w:val="00751A28"/>
    <w:rsid w:val="00751F7B"/>
    <w:rsid w:val="007525B8"/>
    <w:rsid w:val="00752A14"/>
    <w:rsid w:val="007531E9"/>
    <w:rsid w:val="00754D30"/>
    <w:rsid w:val="007556B9"/>
    <w:rsid w:val="00755D78"/>
    <w:rsid w:val="0075694D"/>
    <w:rsid w:val="0075756A"/>
    <w:rsid w:val="00757B2F"/>
    <w:rsid w:val="00761E4D"/>
    <w:rsid w:val="00763C98"/>
    <w:rsid w:val="00765765"/>
    <w:rsid w:val="007657D0"/>
    <w:rsid w:val="00766842"/>
    <w:rsid w:val="00767DC6"/>
    <w:rsid w:val="00770322"/>
    <w:rsid w:val="007730DB"/>
    <w:rsid w:val="00773C5C"/>
    <w:rsid w:val="00774040"/>
    <w:rsid w:val="00775F2D"/>
    <w:rsid w:val="00776F66"/>
    <w:rsid w:val="00784BDE"/>
    <w:rsid w:val="00785957"/>
    <w:rsid w:val="00786D71"/>
    <w:rsid w:val="007901B6"/>
    <w:rsid w:val="0079105D"/>
    <w:rsid w:val="00792529"/>
    <w:rsid w:val="007946E2"/>
    <w:rsid w:val="00795A7C"/>
    <w:rsid w:val="00795AA2"/>
    <w:rsid w:val="00795F1B"/>
    <w:rsid w:val="007977C5"/>
    <w:rsid w:val="007A0ACB"/>
    <w:rsid w:val="007A378A"/>
    <w:rsid w:val="007A5920"/>
    <w:rsid w:val="007A5ED8"/>
    <w:rsid w:val="007A6A14"/>
    <w:rsid w:val="007A7749"/>
    <w:rsid w:val="007B0715"/>
    <w:rsid w:val="007B120D"/>
    <w:rsid w:val="007B1626"/>
    <w:rsid w:val="007B5DC9"/>
    <w:rsid w:val="007C06E1"/>
    <w:rsid w:val="007C0839"/>
    <w:rsid w:val="007C18C1"/>
    <w:rsid w:val="007C1A1F"/>
    <w:rsid w:val="007C242F"/>
    <w:rsid w:val="007C5CCA"/>
    <w:rsid w:val="007C721D"/>
    <w:rsid w:val="007D029E"/>
    <w:rsid w:val="007D134C"/>
    <w:rsid w:val="007D1AF9"/>
    <w:rsid w:val="007D2BAA"/>
    <w:rsid w:val="007D3A01"/>
    <w:rsid w:val="007D4E3C"/>
    <w:rsid w:val="007E1891"/>
    <w:rsid w:val="007E2554"/>
    <w:rsid w:val="007E2D47"/>
    <w:rsid w:val="007E645F"/>
    <w:rsid w:val="007E6D17"/>
    <w:rsid w:val="007E7984"/>
    <w:rsid w:val="007F1CF3"/>
    <w:rsid w:val="007F20E9"/>
    <w:rsid w:val="007F2D92"/>
    <w:rsid w:val="007F355A"/>
    <w:rsid w:val="007F43D7"/>
    <w:rsid w:val="007F549C"/>
    <w:rsid w:val="007F63C3"/>
    <w:rsid w:val="007F67AA"/>
    <w:rsid w:val="007F7073"/>
    <w:rsid w:val="0080172C"/>
    <w:rsid w:val="008028DC"/>
    <w:rsid w:val="008030AC"/>
    <w:rsid w:val="008047A7"/>
    <w:rsid w:val="00804B57"/>
    <w:rsid w:val="008055F6"/>
    <w:rsid w:val="00805A1C"/>
    <w:rsid w:val="008075BC"/>
    <w:rsid w:val="00807A0F"/>
    <w:rsid w:val="008102DB"/>
    <w:rsid w:val="00810E7B"/>
    <w:rsid w:val="008112D4"/>
    <w:rsid w:val="0081295B"/>
    <w:rsid w:val="00812E69"/>
    <w:rsid w:val="008139E0"/>
    <w:rsid w:val="00813B44"/>
    <w:rsid w:val="00813EFB"/>
    <w:rsid w:val="00814665"/>
    <w:rsid w:val="0081575F"/>
    <w:rsid w:val="00816394"/>
    <w:rsid w:val="008235E7"/>
    <w:rsid w:val="0082393A"/>
    <w:rsid w:val="00824FB2"/>
    <w:rsid w:val="00826EA5"/>
    <w:rsid w:val="00827B67"/>
    <w:rsid w:val="00827D0F"/>
    <w:rsid w:val="008312F6"/>
    <w:rsid w:val="00833868"/>
    <w:rsid w:val="00833896"/>
    <w:rsid w:val="00836B97"/>
    <w:rsid w:val="00837A75"/>
    <w:rsid w:val="00837B43"/>
    <w:rsid w:val="008454C7"/>
    <w:rsid w:val="008456A4"/>
    <w:rsid w:val="00845BB2"/>
    <w:rsid w:val="00845C15"/>
    <w:rsid w:val="00847216"/>
    <w:rsid w:val="00847595"/>
    <w:rsid w:val="00853597"/>
    <w:rsid w:val="008558C7"/>
    <w:rsid w:val="008568BD"/>
    <w:rsid w:val="00857093"/>
    <w:rsid w:val="00860728"/>
    <w:rsid w:val="0086150D"/>
    <w:rsid w:val="00862427"/>
    <w:rsid w:val="00867659"/>
    <w:rsid w:val="00872927"/>
    <w:rsid w:val="00872E09"/>
    <w:rsid w:val="008738EB"/>
    <w:rsid w:val="0087502D"/>
    <w:rsid w:val="00875EC3"/>
    <w:rsid w:val="008766D9"/>
    <w:rsid w:val="0087725B"/>
    <w:rsid w:val="00877CD2"/>
    <w:rsid w:val="00880488"/>
    <w:rsid w:val="00882845"/>
    <w:rsid w:val="0088355E"/>
    <w:rsid w:val="00883BEC"/>
    <w:rsid w:val="00884D95"/>
    <w:rsid w:val="008851D8"/>
    <w:rsid w:val="008852F1"/>
    <w:rsid w:val="00885A20"/>
    <w:rsid w:val="00885BCC"/>
    <w:rsid w:val="00886326"/>
    <w:rsid w:val="0088669E"/>
    <w:rsid w:val="00890E8C"/>
    <w:rsid w:val="0089122B"/>
    <w:rsid w:val="00892103"/>
    <w:rsid w:val="008932C5"/>
    <w:rsid w:val="008934A9"/>
    <w:rsid w:val="00893926"/>
    <w:rsid w:val="00894574"/>
    <w:rsid w:val="00894D0B"/>
    <w:rsid w:val="00897517"/>
    <w:rsid w:val="008A28AF"/>
    <w:rsid w:val="008A2D6A"/>
    <w:rsid w:val="008A5FE4"/>
    <w:rsid w:val="008B0C6C"/>
    <w:rsid w:val="008B478B"/>
    <w:rsid w:val="008B4BE3"/>
    <w:rsid w:val="008B4EF2"/>
    <w:rsid w:val="008C1B44"/>
    <w:rsid w:val="008C35AD"/>
    <w:rsid w:val="008C4220"/>
    <w:rsid w:val="008C5A93"/>
    <w:rsid w:val="008C62CC"/>
    <w:rsid w:val="008D14FE"/>
    <w:rsid w:val="008D1A5B"/>
    <w:rsid w:val="008D25E6"/>
    <w:rsid w:val="008D42F3"/>
    <w:rsid w:val="008D7040"/>
    <w:rsid w:val="008E0723"/>
    <w:rsid w:val="008E1F17"/>
    <w:rsid w:val="008E2FE2"/>
    <w:rsid w:val="008E5D7A"/>
    <w:rsid w:val="008E6B58"/>
    <w:rsid w:val="008E7052"/>
    <w:rsid w:val="008F05E5"/>
    <w:rsid w:val="008F0E9E"/>
    <w:rsid w:val="008F15CC"/>
    <w:rsid w:val="008F3644"/>
    <w:rsid w:val="008F62CC"/>
    <w:rsid w:val="00903E48"/>
    <w:rsid w:val="0090404B"/>
    <w:rsid w:val="009077C4"/>
    <w:rsid w:val="00910909"/>
    <w:rsid w:val="009116CE"/>
    <w:rsid w:val="00911823"/>
    <w:rsid w:val="00911D7F"/>
    <w:rsid w:val="00912672"/>
    <w:rsid w:val="009127C4"/>
    <w:rsid w:val="00912C7C"/>
    <w:rsid w:val="0091301B"/>
    <w:rsid w:val="009143EB"/>
    <w:rsid w:val="0091727F"/>
    <w:rsid w:val="00917C4C"/>
    <w:rsid w:val="00920BB1"/>
    <w:rsid w:val="009216F0"/>
    <w:rsid w:val="00921993"/>
    <w:rsid w:val="00921D69"/>
    <w:rsid w:val="00922D31"/>
    <w:rsid w:val="00924292"/>
    <w:rsid w:val="0092441A"/>
    <w:rsid w:val="009246C6"/>
    <w:rsid w:val="00925BC2"/>
    <w:rsid w:val="00926AB1"/>
    <w:rsid w:val="00932975"/>
    <w:rsid w:val="00933480"/>
    <w:rsid w:val="00936687"/>
    <w:rsid w:val="00936D39"/>
    <w:rsid w:val="009378CC"/>
    <w:rsid w:val="0094011D"/>
    <w:rsid w:val="00942C60"/>
    <w:rsid w:val="00946073"/>
    <w:rsid w:val="0095053F"/>
    <w:rsid w:val="009516A9"/>
    <w:rsid w:val="00952E5E"/>
    <w:rsid w:val="00954C8F"/>
    <w:rsid w:val="00956241"/>
    <w:rsid w:val="009575BD"/>
    <w:rsid w:val="009578D8"/>
    <w:rsid w:val="009579F8"/>
    <w:rsid w:val="009600FD"/>
    <w:rsid w:val="00962501"/>
    <w:rsid w:val="009627F0"/>
    <w:rsid w:val="00964F01"/>
    <w:rsid w:val="00965927"/>
    <w:rsid w:val="00972EBB"/>
    <w:rsid w:val="009731F8"/>
    <w:rsid w:val="00973B62"/>
    <w:rsid w:val="0097447F"/>
    <w:rsid w:val="0097468D"/>
    <w:rsid w:val="00974CC3"/>
    <w:rsid w:val="00975E8B"/>
    <w:rsid w:val="009768F9"/>
    <w:rsid w:val="00980FBC"/>
    <w:rsid w:val="009829D0"/>
    <w:rsid w:val="00986C69"/>
    <w:rsid w:val="00987FF8"/>
    <w:rsid w:val="009907A0"/>
    <w:rsid w:val="00990B6F"/>
    <w:rsid w:val="0099109B"/>
    <w:rsid w:val="00992752"/>
    <w:rsid w:val="00992936"/>
    <w:rsid w:val="00992D20"/>
    <w:rsid w:val="009946B0"/>
    <w:rsid w:val="00995542"/>
    <w:rsid w:val="00995A69"/>
    <w:rsid w:val="00996383"/>
    <w:rsid w:val="009A2E4D"/>
    <w:rsid w:val="009A3755"/>
    <w:rsid w:val="009A45C5"/>
    <w:rsid w:val="009A4B94"/>
    <w:rsid w:val="009A4BB5"/>
    <w:rsid w:val="009A57BA"/>
    <w:rsid w:val="009A6C5F"/>
    <w:rsid w:val="009B50DD"/>
    <w:rsid w:val="009B6825"/>
    <w:rsid w:val="009C1AF2"/>
    <w:rsid w:val="009C21A2"/>
    <w:rsid w:val="009C3055"/>
    <w:rsid w:val="009C38DA"/>
    <w:rsid w:val="009C42E3"/>
    <w:rsid w:val="009C57BF"/>
    <w:rsid w:val="009D04E9"/>
    <w:rsid w:val="009D0D23"/>
    <w:rsid w:val="009D135F"/>
    <w:rsid w:val="009D23DA"/>
    <w:rsid w:val="009D52F5"/>
    <w:rsid w:val="009D796E"/>
    <w:rsid w:val="009E1967"/>
    <w:rsid w:val="009E7AF8"/>
    <w:rsid w:val="009E7CE6"/>
    <w:rsid w:val="009E7DC2"/>
    <w:rsid w:val="009F397E"/>
    <w:rsid w:val="009F6A3A"/>
    <w:rsid w:val="00A012BA"/>
    <w:rsid w:val="00A02621"/>
    <w:rsid w:val="00A04125"/>
    <w:rsid w:val="00A042E3"/>
    <w:rsid w:val="00A04711"/>
    <w:rsid w:val="00A0629B"/>
    <w:rsid w:val="00A0718C"/>
    <w:rsid w:val="00A079FA"/>
    <w:rsid w:val="00A07A3D"/>
    <w:rsid w:val="00A11E35"/>
    <w:rsid w:val="00A1211B"/>
    <w:rsid w:val="00A1262A"/>
    <w:rsid w:val="00A12A3D"/>
    <w:rsid w:val="00A14896"/>
    <w:rsid w:val="00A15287"/>
    <w:rsid w:val="00A157F9"/>
    <w:rsid w:val="00A203F5"/>
    <w:rsid w:val="00A21BF4"/>
    <w:rsid w:val="00A22150"/>
    <w:rsid w:val="00A22A28"/>
    <w:rsid w:val="00A234B2"/>
    <w:rsid w:val="00A25167"/>
    <w:rsid w:val="00A26189"/>
    <w:rsid w:val="00A2647F"/>
    <w:rsid w:val="00A30524"/>
    <w:rsid w:val="00A30A3C"/>
    <w:rsid w:val="00A32110"/>
    <w:rsid w:val="00A3266A"/>
    <w:rsid w:val="00A33620"/>
    <w:rsid w:val="00A3481B"/>
    <w:rsid w:val="00A35ADD"/>
    <w:rsid w:val="00A36711"/>
    <w:rsid w:val="00A3705D"/>
    <w:rsid w:val="00A37E5A"/>
    <w:rsid w:val="00A404FE"/>
    <w:rsid w:val="00A43222"/>
    <w:rsid w:val="00A43827"/>
    <w:rsid w:val="00A44642"/>
    <w:rsid w:val="00A44EE4"/>
    <w:rsid w:val="00A47BDF"/>
    <w:rsid w:val="00A5168A"/>
    <w:rsid w:val="00A53FD1"/>
    <w:rsid w:val="00A540C8"/>
    <w:rsid w:val="00A54B09"/>
    <w:rsid w:val="00A60130"/>
    <w:rsid w:val="00A61591"/>
    <w:rsid w:val="00A6513A"/>
    <w:rsid w:val="00A65502"/>
    <w:rsid w:val="00A66D28"/>
    <w:rsid w:val="00A6751F"/>
    <w:rsid w:val="00A67B34"/>
    <w:rsid w:val="00A71D9F"/>
    <w:rsid w:val="00A8339B"/>
    <w:rsid w:val="00A85186"/>
    <w:rsid w:val="00A85803"/>
    <w:rsid w:val="00A9197C"/>
    <w:rsid w:val="00A92AFE"/>
    <w:rsid w:val="00A9340D"/>
    <w:rsid w:val="00A94513"/>
    <w:rsid w:val="00A95523"/>
    <w:rsid w:val="00A9592C"/>
    <w:rsid w:val="00A95E58"/>
    <w:rsid w:val="00A97447"/>
    <w:rsid w:val="00A97AA6"/>
    <w:rsid w:val="00AA14FD"/>
    <w:rsid w:val="00AA50B0"/>
    <w:rsid w:val="00AA71B6"/>
    <w:rsid w:val="00AA73AC"/>
    <w:rsid w:val="00AA7633"/>
    <w:rsid w:val="00AA7867"/>
    <w:rsid w:val="00AB2EC2"/>
    <w:rsid w:val="00AB45BE"/>
    <w:rsid w:val="00AB4A2B"/>
    <w:rsid w:val="00AB543A"/>
    <w:rsid w:val="00AB6B6D"/>
    <w:rsid w:val="00AB6DFB"/>
    <w:rsid w:val="00AC5B53"/>
    <w:rsid w:val="00AD28D4"/>
    <w:rsid w:val="00AD3E92"/>
    <w:rsid w:val="00AD4B7B"/>
    <w:rsid w:val="00AD6D41"/>
    <w:rsid w:val="00AE050F"/>
    <w:rsid w:val="00AE2121"/>
    <w:rsid w:val="00AE26A7"/>
    <w:rsid w:val="00AE2FC7"/>
    <w:rsid w:val="00AE5083"/>
    <w:rsid w:val="00AE7DA4"/>
    <w:rsid w:val="00AF200B"/>
    <w:rsid w:val="00AF222A"/>
    <w:rsid w:val="00AF2596"/>
    <w:rsid w:val="00AF272F"/>
    <w:rsid w:val="00AF33F7"/>
    <w:rsid w:val="00AF601D"/>
    <w:rsid w:val="00B005E2"/>
    <w:rsid w:val="00B009CE"/>
    <w:rsid w:val="00B0131B"/>
    <w:rsid w:val="00B01AD4"/>
    <w:rsid w:val="00B02308"/>
    <w:rsid w:val="00B03D3B"/>
    <w:rsid w:val="00B04358"/>
    <w:rsid w:val="00B047C1"/>
    <w:rsid w:val="00B066A3"/>
    <w:rsid w:val="00B073EE"/>
    <w:rsid w:val="00B102E3"/>
    <w:rsid w:val="00B10805"/>
    <w:rsid w:val="00B11C53"/>
    <w:rsid w:val="00B13ACF"/>
    <w:rsid w:val="00B154F5"/>
    <w:rsid w:val="00B156DE"/>
    <w:rsid w:val="00B15DD0"/>
    <w:rsid w:val="00B163E0"/>
    <w:rsid w:val="00B17389"/>
    <w:rsid w:val="00B17B07"/>
    <w:rsid w:val="00B2257A"/>
    <w:rsid w:val="00B252D5"/>
    <w:rsid w:val="00B2558C"/>
    <w:rsid w:val="00B32535"/>
    <w:rsid w:val="00B34205"/>
    <w:rsid w:val="00B40699"/>
    <w:rsid w:val="00B4148D"/>
    <w:rsid w:val="00B414F6"/>
    <w:rsid w:val="00B416C9"/>
    <w:rsid w:val="00B41DAC"/>
    <w:rsid w:val="00B432EA"/>
    <w:rsid w:val="00B4343C"/>
    <w:rsid w:val="00B44529"/>
    <w:rsid w:val="00B44AF9"/>
    <w:rsid w:val="00B5034E"/>
    <w:rsid w:val="00B504DE"/>
    <w:rsid w:val="00B52720"/>
    <w:rsid w:val="00B54A22"/>
    <w:rsid w:val="00B565FF"/>
    <w:rsid w:val="00B57101"/>
    <w:rsid w:val="00B6004E"/>
    <w:rsid w:val="00B64239"/>
    <w:rsid w:val="00B64F62"/>
    <w:rsid w:val="00B65C62"/>
    <w:rsid w:val="00B675DD"/>
    <w:rsid w:val="00B713B4"/>
    <w:rsid w:val="00B7155A"/>
    <w:rsid w:val="00B73006"/>
    <w:rsid w:val="00B744A2"/>
    <w:rsid w:val="00B74841"/>
    <w:rsid w:val="00B74F0E"/>
    <w:rsid w:val="00B774AC"/>
    <w:rsid w:val="00B81EF4"/>
    <w:rsid w:val="00B82EF2"/>
    <w:rsid w:val="00B8374D"/>
    <w:rsid w:val="00B84919"/>
    <w:rsid w:val="00B85225"/>
    <w:rsid w:val="00B87075"/>
    <w:rsid w:val="00B87C89"/>
    <w:rsid w:val="00B90114"/>
    <w:rsid w:val="00B9069B"/>
    <w:rsid w:val="00B9166F"/>
    <w:rsid w:val="00B91BE4"/>
    <w:rsid w:val="00B91E27"/>
    <w:rsid w:val="00B9316E"/>
    <w:rsid w:val="00B93B24"/>
    <w:rsid w:val="00B9445A"/>
    <w:rsid w:val="00B96CC6"/>
    <w:rsid w:val="00BA06E0"/>
    <w:rsid w:val="00BA148C"/>
    <w:rsid w:val="00BA2230"/>
    <w:rsid w:val="00BA4B33"/>
    <w:rsid w:val="00BA58AE"/>
    <w:rsid w:val="00BA5E24"/>
    <w:rsid w:val="00BB01A4"/>
    <w:rsid w:val="00BB2B12"/>
    <w:rsid w:val="00BB3C51"/>
    <w:rsid w:val="00BB63A1"/>
    <w:rsid w:val="00BB7DB5"/>
    <w:rsid w:val="00BC2F15"/>
    <w:rsid w:val="00BC3688"/>
    <w:rsid w:val="00BC50F1"/>
    <w:rsid w:val="00BC54DC"/>
    <w:rsid w:val="00BC5DAF"/>
    <w:rsid w:val="00BC63DC"/>
    <w:rsid w:val="00BC65CE"/>
    <w:rsid w:val="00BC6952"/>
    <w:rsid w:val="00BC75C3"/>
    <w:rsid w:val="00BC7CE3"/>
    <w:rsid w:val="00BD0F74"/>
    <w:rsid w:val="00BD1360"/>
    <w:rsid w:val="00BD1DA8"/>
    <w:rsid w:val="00BD3E40"/>
    <w:rsid w:val="00BE0780"/>
    <w:rsid w:val="00BE15F0"/>
    <w:rsid w:val="00BE4222"/>
    <w:rsid w:val="00BE4857"/>
    <w:rsid w:val="00BE6629"/>
    <w:rsid w:val="00BF1D10"/>
    <w:rsid w:val="00BF36C1"/>
    <w:rsid w:val="00BF7610"/>
    <w:rsid w:val="00BF7D55"/>
    <w:rsid w:val="00C01075"/>
    <w:rsid w:val="00C021A1"/>
    <w:rsid w:val="00C02E89"/>
    <w:rsid w:val="00C03349"/>
    <w:rsid w:val="00C03658"/>
    <w:rsid w:val="00C03AFC"/>
    <w:rsid w:val="00C03FF3"/>
    <w:rsid w:val="00C05F8B"/>
    <w:rsid w:val="00C11F4C"/>
    <w:rsid w:val="00C1245A"/>
    <w:rsid w:val="00C147C2"/>
    <w:rsid w:val="00C20B4B"/>
    <w:rsid w:val="00C2112E"/>
    <w:rsid w:val="00C21A24"/>
    <w:rsid w:val="00C2205E"/>
    <w:rsid w:val="00C24F08"/>
    <w:rsid w:val="00C25505"/>
    <w:rsid w:val="00C2730D"/>
    <w:rsid w:val="00C3054E"/>
    <w:rsid w:val="00C30C14"/>
    <w:rsid w:val="00C3211B"/>
    <w:rsid w:val="00C32730"/>
    <w:rsid w:val="00C34824"/>
    <w:rsid w:val="00C361E3"/>
    <w:rsid w:val="00C37061"/>
    <w:rsid w:val="00C40DC4"/>
    <w:rsid w:val="00C41599"/>
    <w:rsid w:val="00C418D8"/>
    <w:rsid w:val="00C41FBA"/>
    <w:rsid w:val="00C433BE"/>
    <w:rsid w:val="00C44E91"/>
    <w:rsid w:val="00C46396"/>
    <w:rsid w:val="00C472A4"/>
    <w:rsid w:val="00C47D19"/>
    <w:rsid w:val="00C50686"/>
    <w:rsid w:val="00C50983"/>
    <w:rsid w:val="00C51037"/>
    <w:rsid w:val="00C51A4B"/>
    <w:rsid w:val="00C5253E"/>
    <w:rsid w:val="00C52C9E"/>
    <w:rsid w:val="00C53276"/>
    <w:rsid w:val="00C533D9"/>
    <w:rsid w:val="00C54A10"/>
    <w:rsid w:val="00C558D2"/>
    <w:rsid w:val="00C567F4"/>
    <w:rsid w:val="00C571CE"/>
    <w:rsid w:val="00C62305"/>
    <w:rsid w:val="00C639BA"/>
    <w:rsid w:val="00C63D84"/>
    <w:rsid w:val="00C73B02"/>
    <w:rsid w:val="00C74F1D"/>
    <w:rsid w:val="00C761F1"/>
    <w:rsid w:val="00C766D9"/>
    <w:rsid w:val="00C77919"/>
    <w:rsid w:val="00C80902"/>
    <w:rsid w:val="00C80A3D"/>
    <w:rsid w:val="00C80C30"/>
    <w:rsid w:val="00C80D27"/>
    <w:rsid w:val="00C81444"/>
    <w:rsid w:val="00C817D2"/>
    <w:rsid w:val="00C835FE"/>
    <w:rsid w:val="00C84B65"/>
    <w:rsid w:val="00C90894"/>
    <w:rsid w:val="00C90EF7"/>
    <w:rsid w:val="00C91943"/>
    <w:rsid w:val="00C91AA9"/>
    <w:rsid w:val="00C92713"/>
    <w:rsid w:val="00C928AE"/>
    <w:rsid w:val="00C945DE"/>
    <w:rsid w:val="00C94D05"/>
    <w:rsid w:val="00C953DC"/>
    <w:rsid w:val="00C95973"/>
    <w:rsid w:val="00C96AD1"/>
    <w:rsid w:val="00CA0692"/>
    <w:rsid w:val="00CA4E1C"/>
    <w:rsid w:val="00CA5709"/>
    <w:rsid w:val="00CA59B2"/>
    <w:rsid w:val="00CA5E74"/>
    <w:rsid w:val="00CA6969"/>
    <w:rsid w:val="00CA6A49"/>
    <w:rsid w:val="00CA6D3B"/>
    <w:rsid w:val="00CA7D10"/>
    <w:rsid w:val="00CB0A38"/>
    <w:rsid w:val="00CB3F4B"/>
    <w:rsid w:val="00CB5127"/>
    <w:rsid w:val="00CC00B8"/>
    <w:rsid w:val="00CC06BD"/>
    <w:rsid w:val="00CC1191"/>
    <w:rsid w:val="00CC1841"/>
    <w:rsid w:val="00CC2560"/>
    <w:rsid w:val="00CC6315"/>
    <w:rsid w:val="00CD1399"/>
    <w:rsid w:val="00CD1A19"/>
    <w:rsid w:val="00CD53AC"/>
    <w:rsid w:val="00CD7971"/>
    <w:rsid w:val="00CE4E71"/>
    <w:rsid w:val="00CE69EE"/>
    <w:rsid w:val="00CE6C2A"/>
    <w:rsid w:val="00CE7D24"/>
    <w:rsid w:val="00CE7FDC"/>
    <w:rsid w:val="00CF0415"/>
    <w:rsid w:val="00CF0E92"/>
    <w:rsid w:val="00CF27F4"/>
    <w:rsid w:val="00CF2860"/>
    <w:rsid w:val="00CF3529"/>
    <w:rsid w:val="00CF3641"/>
    <w:rsid w:val="00CF4189"/>
    <w:rsid w:val="00CF4AC9"/>
    <w:rsid w:val="00CF4B5E"/>
    <w:rsid w:val="00CF5088"/>
    <w:rsid w:val="00CF5361"/>
    <w:rsid w:val="00CF79CF"/>
    <w:rsid w:val="00D02131"/>
    <w:rsid w:val="00D0329E"/>
    <w:rsid w:val="00D040A6"/>
    <w:rsid w:val="00D04296"/>
    <w:rsid w:val="00D0661E"/>
    <w:rsid w:val="00D07368"/>
    <w:rsid w:val="00D07539"/>
    <w:rsid w:val="00D11000"/>
    <w:rsid w:val="00D111D4"/>
    <w:rsid w:val="00D124F3"/>
    <w:rsid w:val="00D12912"/>
    <w:rsid w:val="00D16C58"/>
    <w:rsid w:val="00D20426"/>
    <w:rsid w:val="00D20DED"/>
    <w:rsid w:val="00D21219"/>
    <w:rsid w:val="00D216D8"/>
    <w:rsid w:val="00D24873"/>
    <w:rsid w:val="00D24A61"/>
    <w:rsid w:val="00D24BC8"/>
    <w:rsid w:val="00D25746"/>
    <w:rsid w:val="00D2639F"/>
    <w:rsid w:val="00D26F0E"/>
    <w:rsid w:val="00D26F55"/>
    <w:rsid w:val="00D272CE"/>
    <w:rsid w:val="00D27FEA"/>
    <w:rsid w:val="00D30668"/>
    <w:rsid w:val="00D3289B"/>
    <w:rsid w:val="00D3473E"/>
    <w:rsid w:val="00D3702F"/>
    <w:rsid w:val="00D404D6"/>
    <w:rsid w:val="00D40542"/>
    <w:rsid w:val="00D40BBE"/>
    <w:rsid w:val="00D42C18"/>
    <w:rsid w:val="00D43BEC"/>
    <w:rsid w:val="00D43DA5"/>
    <w:rsid w:val="00D45BCF"/>
    <w:rsid w:val="00D46818"/>
    <w:rsid w:val="00D46B61"/>
    <w:rsid w:val="00D51524"/>
    <w:rsid w:val="00D52F32"/>
    <w:rsid w:val="00D53D50"/>
    <w:rsid w:val="00D5581D"/>
    <w:rsid w:val="00D600F8"/>
    <w:rsid w:val="00D60832"/>
    <w:rsid w:val="00D60B55"/>
    <w:rsid w:val="00D63383"/>
    <w:rsid w:val="00D6405E"/>
    <w:rsid w:val="00D66950"/>
    <w:rsid w:val="00D675DE"/>
    <w:rsid w:val="00D70F35"/>
    <w:rsid w:val="00D70F59"/>
    <w:rsid w:val="00D72B7D"/>
    <w:rsid w:val="00D76CC5"/>
    <w:rsid w:val="00D76FC3"/>
    <w:rsid w:val="00D7741D"/>
    <w:rsid w:val="00D80128"/>
    <w:rsid w:val="00D80369"/>
    <w:rsid w:val="00D817C3"/>
    <w:rsid w:val="00D81C41"/>
    <w:rsid w:val="00D83134"/>
    <w:rsid w:val="00D842A7"/>
    <w:rsid w:val="00D84B29"/>
    <w:rsid w:val="00D852A3"/>
    <w:rsid w:val="00D9175D"/>
    <w:rsid w:val="00D92287"/>
    <w:rsid w:val="00D92388"/>
    <w:rsid w:val="00D92936"/>
    <w:rsid w:val="00D92982"/>
    <w:rsid w:val="00D930F4"/>
    <w:rsid w:val="00D93B44"/>
    <w:rsid w:val="00D95478"/>
    <w:rsid w:val="00DA01CB"/>
    <w:rsid w:val="00DA02E8"/>
    <w:rsid w:val="00DA0C3F"/>
    <w:rsid w:val="00DA259F"/>
    <w:rsid w:val="00DA2CFD"/>
    <w:rsid w:val="00DA6ECD"/>
    <w:rsid w:val="00DB1166"/>
    <w:rsid w:val="00DB34B8"/>
    <w:rsid w:val="00DB4CAB"/>
    <w:rsid w:val="00DB4E93"/>
    <w:rsid w:val="00DB6972"/>
    <w:rsid w:val="00DB719D"/>
    <w:rsid w:val="00DB777B"/>
    <w:rsid w:val="00DC011C"/>
    <w:rsid w:val="00DC1118"/>
    <w:rsid w:val="00DC13F8"/>
    <w:rsid w:val="00DC163D"/>
    <w:rsid w:val="00DC5E6D"/>
    <w:rsid w:val="00DC5E8B"/>
    <w:rsid w:val="00DC6493"/>
    <w:rsid w:val="00DC6532"/>
    <w:rsid w:val="00DC6975"/>
    <w:rsid w:val="00DD0246"/>
    <w:rsid w:val="00DD3DD9"/>
    <w:rsid w:val="00DD5BEA"/>
    <w:rsid w:val="00DD734E"/>
    <w:rsid w:val="00DD7CDC"/>
    <w:rsid w:val="00DE1612"/>
    <w:rsid w:val="00DE2DCA"/>
    <w:rsid w:val="00DE3420"/>
    <w:rsid w:val="00DE4794"/>
    <w:rsid w:val="00DE4984"/>
    <w:rsid w:val="00DE4B3B"/>
    <w:rsid w:val="00DE712B"/>
    <w:rsid w:val="00DF10BA"/>
    <w:rsid w:val="00DF58A3"/>
    <w:rsid w:val="00DF59B4"/>
    <w:rsid w:val="00DF63C2"/>
    <w:rsid w:val="00E001C7"/>
    <w:rsid w:val="00E02BAD"/>
    <w:rsid w:val="00E05CC4"/>
    <w:rsid w:val="00E061A4"/>
    <w:rsid w:val="00E06E2D"/>
    <w:rsid w:val="00E07B84"/>
    <w:rsid w:val="00E107F1"/>
    <w:rsid w:val="00E116B6"/>
    <w:rsid w:val="00E11F7A"/>
    <w:rsid w:val="00E12A99"/>
    <w:rsid w:val="00E12AEB"/>
    <w:rsid w:val="00E169D5"/>
    <w:rsid w:val="00E20068"/>
    <w:rsid w:val="00E20CF1"/>
    <w:rsid w:val="00E2208C"/>
    <w:rsid w:val="00E23051"/>
    <w:rsid w:val="00E25B46"/>
    <w:rsid w:val="00E26868"/>
    <w:rsid w:val="00E30BDE"/>
    <w:rsid w:val="00E32359"/>
    <w:rsid w:val="00E33178"/>
    <w:rsid w:val="00E34D8C"/>
    <w:rsid w:val="00E35BFE"/>
    <w:rsid w:val="00E367BC"/>
    <w:rsid w:val="00E36AF0"/>
    <w:rsid w:val="00E37594"/>
    <w:rsid w:val="00E412DC"/>
    <w:rsid w:val="00E41385"/>
    <w:rsid w:val="00E41842"/>
    <w:rsid w:val="00E43544"/>
    <w:rsid w:val="00E45569"/>
    <w:rsid w:val="00E45B4E"/>
    <w:rsid w:val="00E50C18"/>
    <w:rsid w:val="00E51667"/>
    <w:rsid w:val="00E528A5"/>
    <w:rsid w:val="00E53364"/>
    <w:rsid w:val="00E53679"/>
    <w:rsid w:val="00E55561"/>
    <w:rsid w:val="00E557B1"/>
    <w:rsid w:val="00E55A9F"/>
    <w:rsid w:val="00E56052"/>
    <w:rsid w:val="00E57E63"/>
    <w:rsid w:val="00E61320"/>
    <w:rsid w:val="00E6207F"/>
    <w:rsid w:val="00E62505"/>
    <w:rsid w:val="00E62B02"/>
    <w:rsid w:val="00E633D3"/>
    <w:rsid w:val="00E65F28"/>
    <w:rsid w:val="00E679F7"/>
    <w:rsid w:val="00E70A7C"/>
    <w:rsid w:val="00E72327"/>
    <w:rsid w:val="00E72EB8"/>
    <w:rsid w:val="00E734E0"/>
    <w:rsid w:val="00E75302"/>
    <w:rsid w:val="00E76794"/>
    <w:rsid w:val="00E817E2"/>
    <w:rsid w:val="00E83516"/>
    <w:rsid w:val="00E84098"/>
    <w:rsid w:val="00E8430F"/>
    <w:rsid w:val="00E850CF"/>
    <w:rsid w:val="00E85B41"/>
    <w:rsid w:val="00E8743D"/>
    <w:rsid w:val="00E90E1D"/>
    <w:rsid w:val="00E9102E"/>
    <w:rsid w:val="00E913E6"/>
    <w:rsid w:val="00E915AB"/>
    <w:rsid w:val="00E91872"/>
    <w:rsid w:val="00E91FEB"/>
    <w:rsid w:val="00E95F52"/>
    <w:rsid w:val="00E96E24"/>
    <w:rsid w:val="00E9731E"/>
    <w:rsid w:val="00EA01F9"/>
    <w:rsid w:val="00EA0CB1"/>
    <w:rsid w:val="00EA1C55"/>
    <w:rsid w:val="00EA2525"/>
    <w:rsid w:val="00EA32EA"/>
    <w:rsid w:val="00EA37AE"/>
    <w:rsid w:val="00EB009B"/>
    <w:rsid w:val="00EB3A98"/>
    <w:rsid w:val="00EB4201"/>
    <w:rsid w:val="00EB512E"/>
    <w:rsid w:val="00EB5C87"/>
    <w:rsid w:val="00EC2082"/>
    <w:rsid w:val="00EC2B4B"/>
    <w:rsid w:val="00EC44A3"/>
    <w:rsid w:val="00EC536A"/>
    <w:rsid w:val="00EC53E0"/>
    <w:rsid w:val="00EC5B64"/>
    <w:rsid w:val="00EC7A4C"/>
    <w:rsid w:val="00EC7CAD"/>
    <w:rsid w:val="00ED03BA"/>
    <w:rsid w:val="00ED0D38"/>
    <w:rsid w:val="00ED1DD5"/>
    <w:rsid w:val="00ED2623"/>
    <w:rsid w:val="00ED299E"/>
    <w:rsid w:val="00ED356E"/>
    <w:rsid w:val="00ED3816"/>
    <w:rsid w:val="00ED632A"/>
    <w:rsid w:val="00ED6E2E"/>
    <w:rsid w:val="00ED76C8"/>
    <w:rsid w:val="00EE356D"/>
    <w:rsid w:val="00EE6FBE"/>
    <w:rsid w:val="00EE6FE4"/>
    <w:rsid w:val="00EE7355"/>
    <w:rsid w:val="00EF0C06"/>
    <w:rsid w:val="00EF16A7"/>
    <w:rsid w:val="00EF2D70"/>
    <w:rsid w:val="00EF3C92"/>
    <w:rsid w:val="00EF4C58"/>
    <w:rsid w:val="00EF4F56"/>
    <w:rsid w:val="00EF6513"/>
    <w:rsid w:val="00EF731B"/>
    <w:rsid w:val="00EF76F3"/>
    <w:rsid w:val="00F01B2C"/>
    <w:rsid w:val="00F02082"/>
    <w:rsid w:val="00F04025"/>
    <w:rsid w:val="00F041FE"/>
    <w:rsid w:val="00F04203"/>
    <w:rsid w:val="00F04F24"/>
    <w:rsid w:val="00F06038"/>
    <w:rsid w:val="00F07844"/>
    <w:rsid w:val="00F11720"/>
    <w:rsid w:val="00F123B7"/>
    <w:rsid w:val="00F12A0C"/>
    <w:rsid w:val="00F141A7"/>
    <w:rsid w:val="00F14BBD"/>
    <w:rsid w:val="00F15008"/>
    <w:rsid w:val="00F173FF"/>
    <w:rsid w:val="00F17760"/>
    <w:rsid w:val="00F20843"/>
    <w:rsid w:val="00F2258F"/>
    <w:rsid w:val="00F231FE"/>
    <w:rsid w:val="00F23263"/>
    <w:rsid w:val="00F25740"/>
    <w:rsid w:val="00F2657D"/>
    <w:rsid w:val="00F30494"/>
    <w:rsid w:val="00F305F6"/>
    <w:rsid w:val="00F30717"/>
    <w:rsid w:val="00F34338"/>
    <w:rsid w:val="00F34C41"/>
    <w:rsid w:val="00F42152"/>
    <w:rsid w:val="00F45587"/>
    <w:rsid w:val="00F4589C"/>
    <w:rsid w:val="00F45D4D"/>
    <w:rsid w:val="00F463E1"/>
    <w:rsid w:val="00F47357"/>
    <w:rsid w:val="00F473A5"/>
    <w:rsid w:val="00F47BB6"/>
    <w:rsid w:val="00F5122A"/>
    <w:rsid w:val="00F52C9B"/>
    <w:rsid w:val="00F530EC"/>
    <w:rsid w:val="00F534BA"/>
    <w:rsid w:val="00F539D2"/>
    <w:rsid w:val="00F5490D"/>
    <w:rsid w:val="00F55C89"/>
    <w:rsid w:val="00F5655B"/>
    <w:rsid w:val="00F56877"/>
    <w:rsid w:val="00F56F71"/>
    <w:rsid w:val="00F572C4"/>
    <w:rsid w:val="00F57D0C"/>
    <w:rsid w:val="00F61146"/>
    <w:rsid w:val="00F61E12"/>
    <w:rsid w:val="00F626AE"/>
    <w:rsid w:val="00F62768"/>
    <w:rsid w:val="00F633EE"/>
    <w:rsid w:val="00F66F83"/>
    <w:rsid w:val="00F670BB"/>
    <w:rsid w:val="00F6783A"/>
    <w:rsid w:val="00F67E0C"/>
    <w:rsid w:val="00F67E89"/>
    <w:rsid w:val="00F71503"/>
    <w:rsid w:val="00F729FB"/>
    <w:rsid w:val="00F731FC"/>
    <w:rsid w:val="00F733B3"/>
    <w:rsid w:val="00F7347E"/>
    <w:rsid w:val="00F74114"/>
    <w:rsid w:val="00F747B7"/>
    <w:rsid w:val="00F754C5"/>
    <w:rsid w:val="00F763D3"/>
    <w:rsid w:val="00F77255"/>
    <w:rsid w:val="00F77CC3"/>
    <w:rsid w:val="00F8024C"/>
    <w:rsid w:val="00F8194E"/>
    <w:rsid w:val="00F81C61"/>
    <w:rsid w:val="00F8216E"/>
    <w:rsid w:val="00F82214"/>
    <w:rsid w:val="00F8281F"/>
    <w:rsid w:val="00F83A0B"/>
    <w:rsid w:val="00F83CAE"/>
    <w:rsid w:val="00F86879"/>
    <w:rsid w:val="00F87566"/>
    <w:rsid w:val="00F9173B"/>
    <w:rsid w:val="00F93ABD"/>
    <w:rsid w:val="00F93BF3"/>
    <w:rsid w:val="00F96283"/>
    <w:rsid w:val="00F96A89"/>
    <w:rsid w:val="00F97B5F"/>
    <w:rsid w:val="00F97EB6"/>
    <w:rsid w:val="00FA0642"/>
    <w:rsid w:val="00FA18F2"/>
    <w:rsid w:val="00FA3BD8"/>
    <w:rsid w:val="00FA4981"/>
    <w:rsid w:val="00FA5398"/>
    <w:rsid w:val="00FB2C57"/>
    <w:rsid w:val="00FB319E"/>
    <w:rsid w:val="00FB48CE"/>
    <w:rsid w:val="00FB629E"/>
    <w:rsid w:val="00FC00E8"/>
    <w:rsid w:val="00FC0C72"/>
    <w:rsid w:val="00FC2FE8"/>
    <w:rsid w:val="00FC50C4"/>
    <w:rsid w:val="00FC5450"/>
    <w:rsid w:val="00FC64DB"/>
    <w:rsid w:val="00FC680B"/>
    <w:rsid w:val="00FC72D4"/>
    <w:rsid w:val="00FD124E"/>
    <w:rsid w:val="00FD2568"/>
    <w:rsid w:val="00FD3C1A"/>
    <w:rsid w:val="00FD3D35"/>
    <w:rsid w:val="00FD4D80"/>
    <w:rsid w:val="00FE1452"/>
    <w:rsid w:val="00FE33F3"/>
    <w:rsid w:val="00FF0FD8"/>
    <w:rsid w:val="00FF19FC"/>
    <w:rsid w:val="00FF58FA"/>
    <w:rsid w:val="00FF5D64"/>
    <w:rsid w:val="00FF6333"/>
    <w:rsid w:val="00FF6EA2"/>
    <w:rsid w:val="00FF7546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0"/>
        <o:r id="V:Rule2" type="connector" idref="#Straight Arrow Connector 35"/>
        <o:r id="V:Rule3" type="connector" idref="#Straight Arrow Connector 25"/>
        <o:r id="V:Rule4" type="connector" idref="#Straight Arrow Connector 28"/>
        <o:r id="V:Rule5" type="connector" idref="#Straight Arrow Connector 29"/>
        <o:r id="V:Rule6" type="connector" idref="#Straight Arrow Connector 33"/>
        <o:r id="V:Rule7" type="connector" idref="#Straight Arrow Connector 45"/>
        <o:r id="V:Rule8" type="connector" idref="#Straight Arrow Connector 11"/>
        <o:r id="V:Rule9" type="connector" idref="#Straight Arrow Connector 10"/>
        <o:r id="V:Rule10" type="connector" idref="#Straight Arrow Connector 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1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9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4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46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21BF4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047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idance.nice.org.uk/CG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2178</Characters>
  <Application>Microsoft Office Word</Application>
  <DocSecurity>0</DocSecurity>
  <Lines>18</Lines>
  <Paragraphs>5</Paragraphs>
  <ScaleCrop>false</ScaleCrop>
  <Company>London Borough of Islington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Kieran</dc:creator>
  <cp:keywords/>
  <dc:description/>
  <cp:lastModifiedBy>Julia</cp:lastModifiedBy>
  <cp:revision>8</cp:revision>
  <dcterms:created xsi:type="dcterms:W3CDTF">2013-11-21T11:33:00Z</dcterms:created>
  <dcterms:modified xsi:type="dcterms:W3CDTF">2014-03-22T11:54:00Z</dcterms:modified>
</cp:coreProperties>
</file>